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4855E" w14:textId="7CAEAA63" w:rsidR="000B7F15" w:rsidRDefault="007022E2" w:rsidP="007022E2">
      <w:pPr>
        <w:pStyle w:val="Standard"/>
        <w:spacing w:line="320" w:lineRule="atLeast"/>
        <w:ind w:left="7088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0C9ADA4" wp14:editId="42E48F07">
            <wp:simplePos x="0" y="0"/>
            <wp:positionH relativeFrom="margin">
              <wp:posOffset>-21756</wp:posOffset>
            </wp:positionH>
            <wp:positionV relativeFrom="margin">
              <wp:posOffset>0</wp:posOffset>
            </wp:positionV>
            <wp:extent cx="2750820" cy="575945"/>
            <wp:effectExtent l="0" t="0" r="0" b="0"/>
            <wp:wrapSquare wrapText="bothSides"/>
            <wp:docPr id="13748078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17" b="12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</w:rPr>
        <w:t xml:space="preserve">    </w:t>
      </w:r>
      <w:r w:rsidR="00485762"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 w:rsidR="00485762">
        <w:rPr>
          <w:rFonts w:cs="Arial"/>
          <w:b/>
          <w:bCs/>
        </w:rPr>
        <w:t>ZPRÁVA</w:t>
      </w:r>
    </w:p>
    <w:p w14:paraId="5EF7CE09" w14:textId="0CCEE2DA" w:rsidR="00C41A2E" w:rsidRDefault="00C41A2E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36A7A027" w14:textId="5531FCB7" w:rsidR="000367C1" w:rsidRDefault="007022E2" w:rsidP="007022E2">
      <w:pPr>
        <w:pStyle w:val="Standard"/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     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 xml:space="preserve">         </w:t>
      </w:r>
      <w:r w:rsidR="00A84383">
        <w:rPr>
          <w:rFonts w:cs="Arial"/>
          <w:b/>
          <w:bCs/>
        </w:rPr>
        <w:t>2</w:t>
      </w:r>
      <w:r w:rsidR="00CE1C63">
        <w:rPr>
          <w:rFonts w:cs="Arial"/>
          <w:b/>
          <w:bCs/>
        </w:rPr>
        <w:t>6</w:t>
      </w:r>
      <w:r w:rsidR="0010725E">
        <w:rPr>
          <w:rFonts w:cs="Arial"/>
          <w:b/>
          <w:bCs/>
        </w:rPr>
        <w:t>.</w:t>
      </w:r>
      <w:r w:rsidR="00A84383">
        <w:rPr>
          <w:rFonts w:cs="Arial"/>
          <w:b/>
          <w:bCs/>
        </w:rPr>
        <w:t xml:space="preserve"> června</w:t>
      </w:r>
      <w:r w:rsidR="00485762">
        <w:rPr>
          <w:rFonts w:cs="Arial"/>
          <w:b/>
          <w:bCs/>
        </w:rPr>
        <w:t xml:space="preserve"> 202</w:t>
      </w:r>
      <w:r w:rsidR="00784813">
        <w:rPr>
          <w:rFonts w:cs="Arial"/>
          <w:b/>
          <w:bCs/>
        </w:rPr>
        <w:t>4</w:t>
      </w:r>
    </w:p>
    <w:p w14:paraId="51004E1A" w14:textId="658929E8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6DA3C89E" w14:textId="77777777" w:rsidR="005D1BA3" w:rsidRPr="0049273B" w:rsidRDefault="005D1BA3" w:rsidP="00EE052F">
      <w:pPr>
        <w:rPr>
          <w:rFonts w:ascii="Arial" w:hAnsi="Arial" w:cs="Arial"/>
          <w:b/>
          <w:bCs/>
          <w:sz w:val="18"/>
          <w:szCs w:val="18"/>
        </w:rPr>
      </w:pPr>
    </w:p>
    <w:p w14:paraId="3B02D6DB" w14:textId="42CE994C" w:rsidR="003D0427" w:rsidRPr="00D6611B" w:rsidRDefault="005D1BA3" w:rsidP="003D0427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 w:rsidRPr="00D6611B">
        <w:rPr>
          <w:rFonts w:ascii="Arial" w:hAnsi="Arial" w:cs="Arial"/>
          <w:b/>
          <w:bCs/>
          <w:caps/>
          <w:sz w:val="28"/>
          <w:szCs w:val="28"/>
        </w:rPr>
        <w:t>FUTTEC expandu</w:t>
      </w:r>
      <w:r w:rsidR="00605948" w:rsidRPr="00D6611B">
        <w:rPr>
          <w:rFonts w:ascii="Arial" w:hAnsi="Arial" w:cs="Arial"/>
          <w:b/>
          <w:bCs/>
          <w:caps/>
          <w:sz w:val="28"/>
          <w:szCs w:val="28"/>
        </w:rPr>
        <w:t>je a k</w:t>
      </w:r>
      <w:r w:rsidR="007E6AD4" w:rsidRPr="00D6611B">
        <w:rPr>
          <w:rFonts w:ascii="Arial" w:hAnsi="Arial" w:cs="Arial"/>
          <w:b/>
          <w:bCs/>
          <w:caps/>
          <w:sz w:val="28"/>
          <w:szCs w:val="28"/>
        </w:rPr>
        <w:t xml:space="preserve"> unikátním „mikrovlnným cestářům“ FT3 3.</w:t>
      </w:r>
      <w:r w:rsidR="00E41D54" w:rsidRPr="00D6611B">
        <w:rPr>
          <w:rFonts w:ascii="Arial" w:hAnsi="Arial" w:cs="Arial"/>
          <w:b/>
          <w:bCs/>
          <w:caps/>
          <w:sz w:val="28"/>
          <w:szCs w:val="28"/>
        </w:rPr>
        <w:t> </w:t>
      </w:r>
      <w:r w:rsidR="007E6AD4" w:rsidRPr="00D6611B">
        <w:rPr>
          <w:rFonts w:ascii="Arial" w:hAnsi="Arial" w:cs="Arial"/>
          <w:b/>
          <w:bCs/>
          <w:caps/>
          <w:sz w:val="28"/>
          <w:szCs w:val="28"/>
        </w:rPr>
        <w:t xml:space="preserve">generace přidává </w:t>
      </w:r>
      <w:r w:rsidR="003D0427" w:rsidRPr="00D6611B">
        <w:rPr>
          <w:rFonts w:ascii="Arial" w:hAnsi="Arial" w:cs="Arial"/>
          <w:b/>
          <w:bCs/>
          <w:caps/>
          <w:sz w:val="28"/>
          <w:szCs w:val="28"/>
        </w:rPr>
        <w:t>samostatné mikrovlnné pece pro celoroční opravy výtluků silnic II. a III. tříd</w:t>
      </w:r>
    </w:p>
    <w:p w14:paraId="64006A9C" w14:textId="76F95876" w:rsidR="005D1BA3" w:rsidRDefault="005D1BA3" w:rsidP="007852D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5AC312B" w14:textId="20BE16B1" w:rsidR="0095652E" w:rsidRDefault="006934A4" w:rsidP="00E41D54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Česká s</w:t>
      </w:r>
      <w:r w:rsidR="009A55F2">
        <w:rPr>
          <w:rFonts w:ascii="Arial" w:hAnsi="Arial" w:cs="Arial"/>
          <w:b/>
          <w:bCs/>
          <w:sz w:val="22"/>
          <w:szCs w:val="22"/>
        </w:rPr>
        <w:t xml:space="preserve">polečnost FUTTEC, která </w:t>
      </w:r>
      <w:r w:rsidR="00EE444B">
        <w:rPr>
          <w:rFonts w:ascii="Arial" w:hAnsi="Arial" w:cs="Arial"/>
          <w:b/>
          <w:bCs/>
          <w:sz w:val="22"/>
          <w:szCs w:val="22"/>
        </w:rPr>
        <w:t>vyvinula</w:t>
      </w:r>
      <w:r w:rsidR="009A55F2">
        <w:rPr>
          <w:rFonts w:ascii="Arial" w:hAnsi="Arial" w:cs="Arial"/>
          <w:b/>
          <w:bCs/>
          <w:sz w:val="22"/>
          <w:szCs w:val="22"/>
        </w:rPr>
        <w:t xml:space="preserve"> </w:t>
      </w:r>
      <w:r w:rsidR="00C70AB3">
        <w:rPr>
          <w:rFonts w:ascii="Arial" w:hAnsi="Arial" w:cs="Arial"/>
          <w:b/>
          <w:bCs/>
          <w:sz w:val="22"/>
          <w:szCs w:val="22"/>
        </w:rPr>
        <w:t>patentovaný</w:t>
      </w:r>
      <w:r w:rsidR="00903CA2">
        <w:rPr>
          <w:rFonts w:ascii="Arial" w:hAnsi="Arial" w:cs="Arial"/>
          <w:b/>
          <w:bCs/>
          <w:sz w:val="22"/>
          <w:szCs w:val="22"/>
        </w:rPr>
        <w:t xml:space="preserve"> </w:t>
      </w:r>
      <w:r w:rsidR="009A55F2">
        <w:rPr>
          <w:rFonts w:ascii="Arial" w:hAnsi="Arial" w:cs="Arial"/>
          <w:b/>
          <w:bCs/>
          <w:sz w:val="22"/>
          <w:szCs w:val="22"/>
        </w:rPr>
        <w:t xml:space="preserve">mikrovlnný systém pro </w:t>
      </w:r>
      <w:r w:rsidR="00781A86">
        <w:rPr>
          <w:rFonts w:ascii="Arial" w:hAnsi="Arial" w:cs="Arial"/>
          <w:b/>
          <w:bCs/>
          <w:sz w:val="22"/>
          <w:szCs w:val="22"/>
        </w:rPr>
        <w:t>celoroční</w:t>
      </w:r>
      <w:r w:rsidR="009A55F2">
        <w:rPr>
          <w:rFonts w:ascii="Arial" w:hAnsi="Arial" w:cs="Arial"/>
          <w:b/>
          <w:bCs/>
          <w:sz w:val="22"/>
          <w:szCs w:val="22"/>
        </w:rPr>
        <w:t xml:space="preserve">, neinvazivní a trvanlivou opravu výtluků na asfaltových </w:t>
      </w:r>
      <w:r w:rsidR="00796291">
        <w:rPr>
          <w:rFonts w:ascii="Arial" w:hAnsi="Arial" w:cs="Arial"/>
          <w:b/>
          <w:bCs/>
          <w:sz w:val="22"/>
          <w:szCs w:val="22"/>
        </w:rPr>
        <w:t>povr</w:t>
      </w:r>
      <w:r w:rsidR="0014749E">
        <w:rPr>
          <w:rFonts w:ascii="Arial" w:hAnsi="Arial" w:cs="Arial"/>
          <w:b/>
          <w:bCs/>
          <w:sz w:val="22"/>
          <w:szCs w:val="22"/>
        </w:rPr>
        <w:t>ších</w:t>
      </w:r>
      <w:r w:rsidR="009A55F2">
        <w:rPr>
          <w:rFonts w:ascii="Arial" w:hAnsi="Arial" w:cs="Arial"/>
          <w:b/>
          <w:bCs/>
          <w:sz w:val="22"/>
          <w:szCs w:val="22"/>
        </w:rPr>
        <w:t xml:space="preserve">, </w:t>
      </w:r>
      <w:r w:rsidR="003651E6">
        <w:rPr>
          <w:rFonts w:ascii="Arial" w:hAnsi="Arial" w:cs="Arial"/>
          <w:b/>
          <w:bCs/>
          <w:sz w:val="22"/>
          <w:szCs w:val="22"/>
        </w:rPr>
        <w:t xml:space="preserve">za poslední rok </w:t>
      </w:r>
      <w:r w:rsidR="00A970F9">
        <w:rPr>
          <w:rFonts w:ascii="Arial" w:hAnsi="Arial" w:cs="Arial"/>
          <w:b/>
          <w:bCs/>
          <w:sz w:val="22"/>
          <w:szCs w:val="22"/>
        </w:rPr>
        <w:t>posíl</w:t>
      </w:r>
      <w:r w:rsidR="00DE0D06">
        <w:rPr>
          <w:rFonts w:ascii="Arial" w:hAnsi="Arial" w:cs="Arial"/>
          <w:b/>
          <w:bCs/>
          <w:sz w:val="22"/>
          <w:szCs w:val="22"/>
        </w:rPr>
        <w:t>ila</w:t>
      </w:r>
      <w:r w:rsidR="00EB1410">
        <w:rPr>
          <w:rFonts w:ascii="Arial" w:hAnsi="Arial" w:cs="Arial"/>
          <w:b/>
          <w:bCs/>
          <w:sz w:val="22"/>
          <w:szCs w:val="22"/>
        </w:rPr>
        <w:t xml:space="preserve"> své postavení </w:t>
      </w:r>
      <w:r w:rsidR="00BE29F5">
        <w:rPr>
          <w:rFonts w:ascii="Arial" w:hAnsi="Arial" w:cs="Arial"/>
          <w:b/>
          <w:bCs/>
          <w:sz w:val="22"/>
          <w:szCs w:val="22"/>
        </w:rPr>
        <w:t xml:space="preserve">na </w:t>
      </w:r>
      <w:r w:rsidR="00FA46F9">
        <w:rPr>
          <w:rFonts w:ascii="Arial" w:hAnsi="Arial" w:cs="Arial"/>
          <w:b/>
          <w:bCs/>
          <w:sz w:val="22"/>
          <w:szCs w:val="22"/>
        </w:rPr>
        <w:t>tuzem</w:t>
      </w:r>
      <w:r w:rsidR="00BE29F5">
        <w:rPr>
          <w:rFonts w:ascii="Arial" w:hAnsi="Arial" w:cs="Arial"/>
          <w:b/>
          <w:bCs/>
          <w:sz w:val="22"/>
          <w:szCs w:val="22"/>
        </w:rPr>
        <w:t>ském trhu.</w:t>
      </w:r>
      <w:r w:rsidR="00653F8E">
        <w:rPr>
          <w:rFonts w:ascii="Arial" w:hAnsi="Arial" w:cs="Arial"/>
          <w:b/>
          <w:bCs/>
          <w:sz w:val="22"/>
          <w:szCs w:val="22"/>
        </w:rPr>
        <w:t xml:space="preserve"> </w:t>
      </w:r>
      <w:r w:rsidR="00582655">
        <w:rPr>
          <w:rFonts w:ascii="Arial" w:hAnsi="Arial" w:cs="Arial"/>
          <w:b/>
          <w:bCs/>
          <w:sz w:val="22"/>
          <w:szCs w:val="22"/>
        </w:rPr>
        <w:t>Dosáhla toho i díky</w:t>
      </w:r>
      <w:r w:rsidR="00FD33F0">
        <w:rPr>
          <w:rFonts w:ascii="Arial" w:hAnsi="Arial" w:cs="Arial"/>
          <w:b/>
          <w:bCs/>
          <w:sz w:val="22"/>
          <w:szCs w:val="22"/>
        </w:rPr>
        <w:t xml:space="preserve"> </w:t>
      </w:r>
      <w:r w:rsidR="00EC3954">
        <w:rPr>
          <w:rFonts w:ascii="Arial" w:hAnsi="Arial" w:cs="Arial"/>
          <w:b/>
          <w:bCs/>
          <w:sz w:val="22"/>
          <w:szCs w:val="22"/>
        </w:rPr>
        <w:t xml:space="preserve">úsilí </w:t>
      </w:r>
      <w:r w:rsidR="00F95A69">
        <w:rPr>
          <w:rFonts w:ascii="Arial" w:hAnsi="Arial" w:cs="Arial"/>
          <w:b/>
          <w:bCs/>
          <w:sz w:val="22"/>
          <w:szCs w:val="22"/>
        </w:rPr>
        <w:t xml:space="preserve">svého </w:t>
      </w:r>
      <w:r w:rsidR="00FD33F0">
        <w:rPr>
          <w:rFonts w:ascii="Arial" w:hAnsi="Arial" w:cs="Arial"/>
          <w:b/>
          <w:bCs/>
          <w:sz w:val="22"/>
          <w:szCs w:val="22"/>
        </w:rPr>
        <w:t>vývojářského týmu</w:t>
      </w:r>
      <w:r w:rsidR="006A5321">
        <w:rPr>
          <w:rFonts w:ascii="Arial" w:hAnsi="Arial" w:cs="Arial"/>
          <w:b/>
          <w:bCs/>
          <w:sz w:val="22"/>
          <w:szCs w:val="22"/>
        </w:rPr>
        <w:t>, který</w:t>
      </w:r>
      <w:r w:rsidR="00D63092">
        <w:rPr>
          <w:rFonts w:ascii="Arial" w:hAnsi="Arial" w:cs="Arial"/>
          <w:b/>
          <w:bCs/>
          <w:sz w:val="22"/>
          <w:szCs w:val="22"/>
        </w:rPr>
        <w:t xml:space="preserve"> </w:t>
      </w:r>
      <w:r w:rsidR="007C55E5">
        <w:rPr>
          <w:rFonts w:ascii="Arial" w:hAnsi="Arial" w:cs="Arial"/>
          <w:b/>
          <w:bCs/>
          <w:sz w:val="22"/>
          <w:szCs w:val="22"/>
        </w:rPr>
        <w:t>neustále pracuje na</w:t>
      </w:r>
      <w:r w:rsidR="00753ABF">
        <w:rPr>
          <w:rFonts w:ascii="Arial" w:hAnsi="Arial" w:cs="Arial"/>
          <w:b/>
          <w:bCs/>
          <w:sz w:val="22"/>
          <w:szCs w:val="22"/>
        </w:rPr>
        <w:t xml:space="preserve"> </w:t>
      </w:r>
      <w:r w:rsidR="00E509C4">
        <w:rPr>
          <w:rFonts w:ascii="Arial" w:hAnsi="Arial" w:cs="Arial"/>
          <w:b/>
          <w:bCs/>
          <w:sz w:val="22"/>
          <w:szCs w:val="22"/>
        </w:rPr>
        <w:t>ino</w:t>
      </w:r>
      <w:r w:rsidR="007C55E5">
        <w:rPr>
          <w:rFonts w:ascii="Arial" w:hAnsi="Arial" w:cs="Arial"/>
          <w:b/>
          <w:bCs/>
          <w:sz w:val="22"/>
          <w:szCs w:val="22"/>
        </w:rPr>
        <w:t>vacích</w:t>
      </w:r>
      <w:r w:rsidR="00E509C4">
        <w:rPr>
          <w:rFonts w:ascii="Arial" w:hAnsi="Arial" w:cs="Arial"/>
          <w:b/>
          <w:bCs/>
          <w:sz w:val="22"/>
          <w:szCs w:val="22"/>
        </w:rPr>
        <w:t xml:space="preserve"> konstrukční</w:t>
      </w:r>
      <w:r w:rsidR="009E7E7F">
        <w:rPr>
          <w:rFonts w:ascii="Arial" w:hAnsi="Arial" w:cs="Arial"/>
          <w:b/>
          <w:bCs/>
          <w:sz w:val="22"/>
          <w:szCs w:val="22"/>
        </w:rPr>
        <w:t>ho</w:t>
      </w:r>
      <w:r w:rsidR="00E509C4">
        <w:rPr>
          <w:rFonts w:ascii="Arial" w:hAnsi="Arial" w:cs="Arial"/>
          <w:b/>
          <w:bCs/>
          <w:sz w:val="22"/>
          <w:szCs w:val="22"/>
        </w:rPr>
        <w:t xml:space="preserve"> řešení</w:t>
      </w:r>
      <w:r w:rsidR="00B45F62">
        <w:rPr>
          <w:rFonts w:ascii="Arial" w:hAnsi="Arial" w:cs="Arial"/>
          <w:b/>
          <w:bCs/>
          <w:sz w:val="22"/>
          <w:szCs w:val="22"/>
        </w:rPr>
        <w:t xml:space="preserve"> </w:t>
      </w:r>
      <w:r w:rsidR="00FA06DD">
        <w:rPr>
          <w:rFonts w:ascii="Arial" w:hAnsi="Arial" w:cs="Arial"/>
          <w:b/>
          <w:bCs/>
          <w:sz w:val="22"/>
          <w:szCs w:val="22"/>
        </w:rPr>
        <w:t>unikátních</w:t>
      </w:r>
      <w:r w:rsidR="00C353CC">
        <w:rPr>
          <w:rFonts w:ascii="Arial" w:hAnsi="Arial" w:cs="Arial"/>
          <w:b/>
          <w:bCs/>
          <w:sz w:val="22"/>
          <w:szCs w:val="22"/>
        </w:rPr>
        <w:t xml:space="preserve"> </w:t>
      </w:r>
      <w:r w:rsidR="009A3249">
        <w:rPr>
          <w:rFonts w:ascii="Arial" w:hAnsi="Arial" w:cs="Arial"/>
          <w:b/>
          <w:bCs/>
          <w:sz w:val="22"/>
          <w:szCs w:val="22"/>
        </w:rPr>
        <w:t>strojů</w:t>
      </w:r>
      <w:r w:rsidR="00426839">
        <w:rPr>
          <w:rFonts w:ascii="Arial" w:hAnsi="Arial" w:cs="Arial"/>
          <w:b/>
          <w:bCs/>
          <w:sz w:val="22"/>
          <w:szCs w:val="22"/>
        </w:rPr>
        <w:t xml:space="preserve">: </w:t>
      </w:r>
      <w:r w:rsidR="00B6022C">
        <w:rPr>
          <w:rFonts w:ascii="Arial" w:hAnsi="Arial" w:cs="Arial"/>
          <w:b/>
          <w:bCs/>
          <w:sz w:val="22"/>
          <w:szCs w:val="22"/>
        </w:rPr>
        <w:t>m</w:t>
      </w:r>
      <w:r w:rsidR="0032389F">
        <w:rPr>
          <w:rFonts w:ascii="Arial" w:hAnsi="Arial" w:cs="Arial"/>
          <w:b/>
          <w:bCs/>
          <w:sz w:val="22"/>
          <w:szCs w:val="22"/>
        </w:rPr>
        <w:t>ezi</w:t>
      </w:r>
      <w:r w:rsidR="00966457">
        <w:rPr>
          <w:rFonts w:ascii="Arial" w:hAnsi="Arial" w:cs="Arial"/>
          <w:b/>
          <w:bCs/>
          <w:sz w:val="22"/>
          <w:szCs w:val="22"/>
        </w:rPr>
        <w:t xml:space="preserve"> jeho</w:t>
      </w:r>
      <w:r w:rsidR="0032389F">
        <w:rPr>
          <w:rFonts w:ascii="Arial" w:hAnsi="Arial" w:cs="Arial"/>
          <w:b/>
          <w:bCs/>
          <w:sz w:val="22"/>
          <w:szCs w:val="22"/>
        </w:rPr>
        <w:t xml:space="preserve"> nejžhavější novinky patří </w:t>
      </w:r>
      <w:r w:rsidR="00042C56">
        <w:rPr>
          <w:rFonts w:ascii="Arial" w:hAnsi="Arial" w:cs="Arial"/>
          <w:b/>
          <w:bCs/>
          <w:sz w:val="22"/>
          <w:szCs w:val="22"/>
        </w:rPr>
        <w:t>již třetí</w:t>
      </w:r>
      <w:r w:rsidR="00582655">
        <w:rPr>
          <w:rFonts w:ascii="Arial" w:hAnsi="Arial" w:cs="Arial"/>
          <w:b/>
          <w:bCs/>
          <w:sz w:val="22"/>
          <w:szCs w:val="22"/>
        </w:rPr>
        <w:t>,</w:t>
      </w:r>
      <w:r w:rsidR="00BE29F5">
        <w:rPr>
          <w:rFonts w:ascii="Arial" w:hAnsi="Arial" w:cs="Arial"/>
          <w:b/>
          <w:bCs/>
          <w:sz w:val="22"/>
          <w:szCs w:val="22"/>
        </w:rPr>
        <w:t xml:space="preserve"> </w:t>
      </w:r>
      <w:r w:rsidR="00FA6CA5">
        <w:rPr>
          <w:rFonts w:ascii="Arial" w:hAnsi="Arial" w:cs="Arial"/>
          <w:b/>
          <w:bCs/>
          <w:sz w:val="22"/>
          <w:szCs w:val="22"/>
        </w:rPr>
        <w:t>velmi výkonná</w:t>
      </w:r>
      <w:r w:rsidR="00A22BA5">
        <w:rPr>
          <w:rFonts w:ascii="Arial" w:hAnsi="Arial" w:cs="Arial"/>
          <w:b/>
          <w:bCs/>
          <w:sz w:val="22"/>
          <w:szCs w:val="22"/>
        </w:rPr>
        <w:t xml:space="preserve"> </w:t>
      </w:r>
      <w:r w:rsidR="00FD1254">
        <w:rPr>
          <w:rFonts w:ascii="Arial" w:hAnsi="Arial" w:cs="Arial"/>
          <w:b/>
          <w:bCs/>
          <w:sz w:val="22"/>
          <w:szCs w:val="22"/>
        </w:rPr>
        <w:t>generac</w:t>
      </w:r>
      <w:r w:rsidR="001F426F">
        <w:rPr>
          <w:rFonts w:ascii="Arial" w:hAnsi="Arial" w:cs="Arial"/>
          <w:b/>
          <w:bCs/>
          <w:sz w:val="22"/>
          <w:szCs w:val="22"/>
        </w:rPr>
        <w:t>e</w:t>
      </w:r>
      <w:r w:rsidR="00042C56">
        <w:rPr>
          <w:rFonts w:ascii="Arial" w:hAnsi="Arial" w:cs="Arial"/>
          <w:b/>
          <w:bCs/>
          <w:sz w:val="22"/>
          <w:szCs w:val="22"/>
        </w:rPr>
        <w:t xml:space="preserve"> </w:t>
      </w:r>
      <w:r w:rsidR="00FD1254" w:rsidRPr="004700E4">
        <w:rPr>
          <w:rFonts w:ascii="Arial" w:hAnsi="Arial" w:cs="Arial"/>
          <w:b/>
          <w:bCs/>
          <w:sz w:val="22"/>
          <w:szCs w:val="22"/>
        </w:rPr>
        <w:t>„mikrovlnn</w:t>
      </w:r>
      <w:r w:rsidR="00FD1254">
        <w:rPr>
          <w:rFonts w:ascii="Arial" w:hAnsi="Arial" w:cs="Arial"/>
          <w:b/>
          <w:bCs/>
          <w:sz w:val="22"/>
          <w:szCs w:val="22"/>
        </w:rPr>
        <w:t>ého</w:t>
      </w:r>
      <w:r w:rsidR="00FD1254" w:rsidRPr="004700E4">
        <w:rPr>
          <w:rFonts w:ascii="Arial" w:hAnsi="Arial" w:cs="Arial"/>
          <w:b/>
          <w:bCs/>
          <w:sz w:val="22"/>
          <w:szCs w:val="22"/>
        </w:rPr>
        <w:t xml:space="preserve"> cestář</w:t>
      </w:r>
      <w:r w:rsidR="00FD1254">
        <w:rPr>
          <w:rFonts w:ascii="Arial" w:hAnsi="Arial" w:cs="Arial"/>
          <w:b/>
          <w:bCs/>
          <w:sz w:val="22"/>
          <w:szCs w:val="22"/>
        </w:rPr>
        <w:t>e</w:t>
      </w:r>
      <w:r w:rsidR="00FD1254" w:rsidRPr="004700E4">
        <w:rPr>
          <w:rFonts w:ascii="Arial" w:hAnsi="Arial" w:cs="Arial"/>
          <w:b/>
          <w:bCs/>
          <w:sz w:val="22"/>
          <w:szCs w:val="22"/>
        </w:rPr>
        <w:t>“</w:t>
      </w:r>
      <w:r w:rsidR="00FD1254">
        <w:rPr>
          <w:rFonts w:ascii="Arial" w:hAnsi="Arial" w:cs="Arial"/>
          <w:b/>
          <w:bCs/>
          <w:sz w:val="22"/>
          <w:szCs w:val="22"/>
        </w:rPr>
        <w:t xml:space="preserve"> série FT3</w:t>
      </w:r>
      <w:r w:rsidR="00952081">
        <w:rPr>
          <w:rFonts w:ascii="Arial" w:hAnsi="Arial" w:cs="Arial"/>
          <w:b/>
          <w:bCs/>
          <w:sz w:val="22"/>
          <w:szCs w:val="22"/>
        </w:rPr>
        <w:t xml:space="preserve"> a</w:t>
      </w:r>
      <w:r w:rsidR="006D4866">
        <w:rPr>
          <w:rFonts w:ascii="Arial" w:hAnsi="Arial" w:cs="Arial"/>
          <w:b/>
          <w:bCs/>
          <w:sz w:val="22"/>
          <w:szCs w:val="22"/>
        </w:rPr>
        <w:t> </w:t>
      </w:r>
      <w:r w:rsidR="00FD1254">
        <w:rPr>
          <w:rFonts w:ascii="Arial" w:hAnsi="Arial" w:cs="Arial"/>
          <w:b/>
          <w:bCs/>
          <w:sz w:val="22"/>
          <w:szCs w:val="22"/>
        </w:rPr>
        <w:t>samostatn</w:t>
      </w:r>
      <w:r w:rsidR="00952081">
        <w:rPr>
          <w:rFonts w:ascii="Arial" w:hAnsi="Arial" w:cs="Arial"/>
          <w:b/>
          <w:bCs/>
          <w:sz w:val="22"/>
          <w:szCs w:val="22"/>
        </w:rPr>
        <w:t>á</w:t>
      </w:r>
      <w:r w:rsidR="00AC60DB">
        <w:rPr>
          <w:rFonts w:ascii="Arial" w:hAnsi="Arial" w:cs="Arial"/>
          <w:b/>
          <w:bCs/>
          <w:sz w:val="22"/>
          <w:szCs w:val="22"/>
        </w:rPr>
        <w:t xml:space="preserve"> strojní</w:t>
      </w:r>
      <w:r w:rsidR="00FD1254">
        <w:rPr>
          <w:rFonts w:ascii="Arial" w:hAnsi="Arial" w:cs="Arial"/>
          <w:b/>
          <w:bCs/>
          <w:sz w:val="22"/>
          <w:szCs w:val="22"/>
        </w:rPr>
        <w:t xml:space="preserve"> sestav</w:t>
      </w:r>
      <w:r w:rsidR="00952081">
        <w:rPr>
          <w:rFonts w:ascii="Arial" w:hAnsi="Arial" w:cs="Arial"/>
          <w:b/>
          <w:bCs/>
          <w:sz w:val="22"/>
          <w:szCs w:val="22"/>
        </w:rPr>
        <w:t>a</w:t>
      </w:r>
      <w:r w:rsidR="00FD1254">
        <w:rPr>
          <w:rFonts w:ascii="Arial" w:hAnsi="Arial" w:cs="Arial"/>
          <w:b/>
          <w:bCs/>
          <w:sz w:val="22"/>
          <w:szCs w:val="22"/>
        </w:rPr>
        <w:t xml:space="preserve"> </w:t>
      </w:r>
      <w:r w:rsidR="00064145">
        <w:rPr>
          <w:rFonts w:ascii="Arial" w:hAnsi="Arial" w:cs="Arial"/>
          <w:b/>
          <w:bCs/>
          <w:sz w:val="22"/>
          <w:szCs w:val="22"/>
        </w:rPr>
        <w:t>s mikrovlnnou pecí</w:t>
      </w:r>
      <w:r w:rsidR="00796291">
        <w:rPr>
          <w:rFonts w:ascii="Arial" w:hAnsi="Arial" w:cs="Arial"/>
          <w:b/>
          <w:bCs/>
          <w:sz w:val="22"/>
          <w:szCs w:val="22"/>
        </w:rPr>
        <w:t xml:space="preserve"> FF</w:t>
      </w:r>
      <w:r w:rsidR="00EE052F">
        <w:rPr>
          <w:rFonts w:ascii="Arial" w:hAnsi="Arial" w:cs="Arial"/>
          <w:b/>
          <w:bCs/>
          <w:sz w:val="22"/>
          <w:szCs w:val="22"/>
        </w:rPr>
        <w:t>-</w:t>
      </w:r>
      <w:r w:rsidR="00796291">
        <w:rPr>
          <w:rFonts w:ascii="Arial" w:hAnsi="Arial" w:cs="Arial"/>
          <w:b/>
          <w:bCs/>
          <w:sz w:val="22"/>
          <w:szCs w:val="22"/>
        </w:rPr>
        <w:t>9</w:t>
      </w:r>
      <w:r w:rsidR="00406C0E">
        <w:rPr>
          <w:rFonts w:ascii="Arial" w:hAnsi="Arial" w:cs="Arial"/>
          <w:b/>
          <w:bCs/>
          <w:sz w:val="22"/>
          <w:szCs w:val="22"/>
        </w:rPr>
        <w:t>, dosud využívan</w:t>
      </w:r>
      <w:r w:rsidR="00B004FD">
        <w:rPr>
          <w:rFonts w:ascii="Arial" w:hAnsi="Arial" w:cs="Arial"/>
          <w:b/>
          <w:bCs/>
          <w:sz w:val="22"/>
          <w:szCs w:val="22"/>
        </w:rPr>
        <w:t>ou</w:t>
      </w:r>
      <w:r w:rsidR="00406C0E">
        <w:rPr>
          <w:rFonts w:ascii="Arial" w:hAnsi="Arial" w:cs="Arial"/>
          <w:b/>
          <w:bCs/>
          <w:sz w:val="22"/>
          <w:szCs w:val="22"/>
        </w:rPr>
        <w:t xml:space="preserve"> jako součást </w:t>
      </w:r>
      <w:r w:rsidR="005E7514">
        <w:rPr>
          <w:rFonts w:ascii="Arial" w:hAnsi="Arial" w:cs="Arial"/>
          <w:b/>
          <w:bCs/>
          <w:sz w:val="22"/>
          <w:szCs w:val="22"/>
        </w:rPr>
        <w:t>zařízení FT3</w:t>
      </w:r>
      <w:r w:rsidR="00D63092">
        <w:rPr>
          <w:rFonts w:ascii="Arial" w:hAnsi="Arial" w:cs="Arial"/>
          <w:b/>
          <w:bCs/>
          <w:sz w:val="22"/>
          <w:szCs w:val="22"/>
        </w:rPr>
        <w:t>.</w:t>
      </w:r>
      <w:r w:rsidR="00530588">
        <w:rPr>
          <w:rFonts w:ascii="Arial" w:hAnsi="Arial" w:cs="Arial"/>
          <w:b/>
          <w:bCs/>
          <w:sz w:val="22"/>
          <w:szCs w:val="22"/>
        </w:rPr>
        <w:t xml:space="preserve"> </w:t>
      </w:r>
      <w:r w:rsidR="004826DC">
        <w:rPr>
          <w:rFonts w:ascii="Arial" w:hAnsi="Arial" w:cs="Arial"/>
          <w:b/>
          <w:bCs/>
          <w:sz w:val="22"/>
          <w:szCs w:val="22"/>
        </w:rPr>
        <w:t xml:space="preserve">Samostatné </w:t>
      </w:r>
      <w:r w:rsidR="00530588">
        <w:rPr>
          <w:rFonts w:ascii="Arial" w:hAnsi="Arial" w:cs="Arial"/>
          <w:b/>
          <w:bCs/>
          <w:sz w:val="22"/>
          <w:szCs w:val="22"/>
        </w:rPr>
        <w:t>m</w:t>
      </w:r>
      <w:r w:rsidR="00042C56">
        <w:rPr>
          <w:rFonts w:ascii="Arial" w:hAnsi="Arial" w:cs="Arial"/>
          <w:b/>
          <w:bCs/>
          <w:sz w:val="22"/>
          <w:szCs w:val="22"/>
        </w:rPr>
        <w:t>ikrovlnn</w:t>
      </w:r>
      <w:r w:rsidR="00A870D6">
        <w:rPr>
          <w:rFonts w:ascii="Arial" w:hAnsi="Arial" w:cs="Arial"/>
          <w:b/>
          <w:bCs/>
          <w:sz w:val="22"/>
          <w:szCs w:val="22"/>
        </w:rPr>
        <w:t>é</w:t>
      </w:r>
      <w:r w:rsidR="00042C56">
        <w:rPr>
          <w:rFonts w:ascii="Arial" w:hAnsi="Arial" w:cs="Arial"/>
          <w:b/>
          <w:bCs/>
          <w:sz w:val="22"/>
          <w:szCs w:val="22"/>
        </w:rPr>
        <w:t xml:space="preserve"> pec</w:t>
      </w:r>
      <w:r w:rsidR="00A870D6">
        <w:rPr>
          <w:rFonts w:ascii="Arial" w:hAnsi="Arial" w:cs="Arial"/>
          <w:b/>
          <w:bCs/>
          <w:sz w:val="22"/>
          <w:szCs w:val="22"/>
        </w:rPr>
        <w:t>e</w:t>
      </w:r>
      <w:r w:rsidR="00FE12A7">
        <w:rPr>
          <w:rFonts w:ascii="Arial" w:hAnsi="Arial" w:cs="Arial"/>
          <w:b/>
          <w:bCs/>
          <w:sz w:val="22"/>
          <w:szCs w:val="22"/>
        </w:rPr>
        <w:t>, určené především pro potřeby měst a</w:t>
      </w:r>
      <w:r w:rsidR="0095652E">
        <w:rPr>
          <w:rFonts w:ascii="Arial" w:hAnsi="Arial" w:cs="Arial"/>
          <w:b/>
          <w:bCs/>
          <w:sz w:val="22"/>
          <w:szCs w:val="22"/>
        </w:rPr>
        <w:t> </w:t>
      </w:r>
      <w:r w:rsidR="00FE12A7">
        <w:rPr>
          <w:rFonts w:ascii="Arial" w:hAnsi="Arial" w:cs="Arial"/>
          <w:b/>
          <w:bCs/>
          <w:sz w:val="22"/>
          <w:szCs w:val="22"/>
        </w:rPr>
        <w:t xml:space="preserve">obcí, </w:t>
      </w:r>
      <w:r w:rsidR="00291BB4">
        <w:rPr>
          <w:rFonts w:ascii="Arial" w:hAnsi="Arial" w:cs="Arial"/>
          <w:b/>
          <w:bCs/>
          <w:sz w:val="22"/>
          <w:szCs w:val="22"/>
        </w:rPr>
        <w:t xml:space="preserve">slouží </w:t>
      </w:r>
      <w:r w:rsidR="0063204D">
        <w:rPr>
          <w:rFonts w:ascii="Arial" w:hAnsi="Arial" w:cs="Arial"/>
          <w:b/>
          <w:bCs/>
          <w:sz w:val="22"/>
          <w:szCs w:val="22"/>
        </w:rPr>
        <w:t>k</w:t>
      </w:r>
      <w:r w:rsidR="00A23C28">
        <w:rPr>
          <w:rFonts w:ascii="Arial" w:hAnsi="Arial" w:cs="Arial"/>
          <w:b/>
          <w:bCs/>
          <w:sz w:val="22"/>
          <w:szCs w:val="22"/>
        </w:rPr>
        <w:t> </w:t>
      </w:r>
      <w:r w:rsidR="0063204D">
        <w:rPr>
          <w:rFonts w:ascii="Arial" w:hAnsi="Arial" w:cs="Arial"/>
          <w:b/>
          <w:bCs/>
          <w:sz w:val="22"/>
          <w:szCs w:val="22"/>
        </w:rPr>
        <w:t>dočasné, rychlé</w:t>
      </w:r>
      <w:r w:rsidR="00C55361">
        <w:rPr>
          <w:rFonts w:ascii="Arial" w:hAnsi="Arial" w:cs="Arial"/>
          <w:b/>
          <w:bCs/>
          <w:sz w:val="22"/>
          <w:szCs w:val="22"/>
        </w:rPr>
        <w:t>, celoroční</w:t>
      </w:r>
      <w:r w:rsidR="00A23C28">
        <w:rPr>
          <w:rFonts w:ascii="Arial" w:hAnsi="Arial" w:cs="Arial"/>
          <w:b/>
          <w:bCs/>
          <w:sz w:val="22"/>
          <w:szCs w:val="22"/>
        </w:rPr>
        <w:t xml:space="preserve"> a </w:t>
      </w:r>
      <w:r w:rsidR="00862F68">
        <w:rPr>
          <w:rFonts w:ascii="Arial" w:hAnsi="Arial" w:cs="Arial"/>
          <w:b/>
          <w:bCs/>
          <w:sz w:val="22"/>
          <w:szCs w:val="22"/>
        </w:rPr>
        <w:t xml:space="preserve">ekonomicky výhodné opravě </w:t>
      </w:r>
      <w:r w:rsidR="00021B59">
        <w:rPr>
          <w:rFonts w:ascii="Arial" w:hAnsi="Arial" w:cs="Arial"/>
          <w:b/>
          <w:bCs/>
          <w:sz w:val="22"/>
          <w:szCs w:val="22"/>
        </w:rPr>
        <w:t xml:space="preserve">větších </w:t>
      </w:r>
      <w:r w:rsidR="00862F68">
        <w:rPr>
          <w:rFonts w:ascii="Arial" w:hAnsi="Arial" w:cs="Arial"/>
          <w:b/>
          <w:bCs/>
          <w:sz w:val="22"/>
          <w:szCs w:val="22"/>
        </w:rPr>
        <w:t>výtluků na</w:t>
      </w:r>
      <w:r w:rsidR="00644F19">
        <w:rPr>
          <w:rFonts w:ascii="Arial" w:hAnsi="Arial" w:cs="Arial"/>
          <w:b/>
          <w:bCs/>
          <w:sz w:val="22"/>
          <w:szCs w:val="22"/>
        </w:rPr>
        <w:t> </w:t>
      </w:r>
      <w:r w:rsidR="00064145">
        <w:rPr>
          <w:rFonts w:ascii="Arial" w:hAnsi="Arial" w:cs="Arial"/>
          <w:b/>
          <w:bCs/>
          <w:sz w:val="22"/>
          <w:szCs w:val="22"/>
        </w:rPr>
        <w:t>silnicích II. a</w:t>
      </w:r>
      <w:r w:rsidR="00C55361">
        <w:rPr>
          <w:rFonts w:ascii="Arial" w:hAnsi="Arial" w:cs="Arial"/>
          <w:b/>
          <w:bCs/>
          <w:sz w:val="22"/>
          <w:szCs w:val="22"/>
        </w:rPr>
        <w:t> </w:t>
      </w:r>
      <w:r w:rsidR="00064145">
        <w:rPr>
          <w:rFonts w:ascii="Arial" w:hAnsi="Arial" w:cs="Arial"/>
          <w:b/>
          <w:bCs/>
          <w:sz w:val="22"/>
          <w:szCs w:val="22"/>
        </w:rPr>
        <w:t>III. tříd</w:t>
      </w:r>
      <w:r w:rsidR="00021B59">
        <w:rPr>
          <w:rFonts w:ascii="Arial" w:hAnsi="Arial" w:cs="Arial"/>
          <w:b/>
          <w:bCs/>
          <w:sz w:val="22"/>
          <w:szCs w:val="22"/>
        </w:rPr>
        <w:t xml:space="preserve"> teplou balenou směs</w:t>
      </w:r>
      <w:r w:rsidR="00C55361">
        <w:rPr>
          <w:rFonts w:ascii="Arial" w:hAnsi="Arial" w:cs="Arial"/>
          <w:b/>
          <w:bCs/>
          <w:sz w:val="22"/>
          <w:szCs w:val="22"/>
        </w:rPr>
        <w:t>í.</w:t>
      </w:r>
    </w:p>
    <w:p w14:paraId="6753971E" w14:textId="03A258DF" w:rsidR="0095652E" w:rsidRDefault="0095652E" w:rsidP="00E41D54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3FABEF9D" w14:textId="6C1CBDB2" w:rsidR="000E6619" w:rsidRDefault="00621159" w:rsidP="004E2CBA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C11E44" wp14:editId="7550A466">
            <wp:simplePos x="0" y="0"/>
            <wp:positionH relativeFrom="margin">
              <wp:posOffset>32385</wp:posOffset>
            </wp:positionH>
            <wp:positionV relativeFrom="margin">
              <wp:posOffset>5642610</wp:posOffset>
            </wp:positionV>
            <wp:extent cx="2299970" cy="1628775"/>
            <wp:effectExtent l="0" t="0" r="5080" b="9525"/>
            <wp:wrapSquare wrapText="bothSides"/>
            <wp:docPr id="3302632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263294" name="Obrázek 330263294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6" t="22445" r="9665"/>
                    <a:stretch/>
                  </pic:blipFill>
                  <pic:spPr bwMode="auto">
                    <a:xfrm>
                      <a:off x="0" y="0"/>
                      <a:ext cx="229997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DC6" w:rsidRPr="0095336B">
        <w:rPr>
          <w:rFonts w:ascii="Arial" w:hAnsi="Arial" w:cs="Arial"/>
          <w:sz w:val="22"/>
          <w:szCs w:val="22"/>
        </w:rPr>
        <w:t xml:space="preserve">Rozšíření </w:t>
      </w:r>
      <w:r w:rsidR="009E5BE5" w:rsidRPr="0095336B">
        <w:rPr>
          <w:rFonts w:ascii="Arial" w:hAnsi="Arial" w:cs="Arial"/>
          <w:sz w:val="22"/>
          <w:szCs w:val="22"/>
        </w:rPr>
        <w:t>flotily a typů</w:t>
      </w:r>
      <w:r w:rsidR="000052D7" w:rsidRPr="0095336B">
        <w:rPr>
          <w:rFonts w:ascii="Arial" w:hAnsi="Arial" w:cs="Arial"/>
          <w:sz w:val="22"/>
          <w:szCs w:val="22"/>
        </w:rPr>
        <w:t xml:space="preserve"> mikrovlnných zařízení však není jediným úspěchem společnosti FUTTEC za uplynulý ro</w:t>
      </w:r>
      <w:r w:rsidR="001F577A" w:rsidRPr="0095336B">
        <w:rPr>
          <w:rFonts w:ascii="Arial" w:hAnsi="Arial" w:cs="Arial"/>
          <w:sz w:val="22"/>
          <w:szCs w:val="22"/>
        </w:rPr>
        <w:t xml:space="preserve">k. </w:t>
      </w:r>
      <w:r w:rsidR="00A626D4" w:rsidRPr="0095336B">
        <w:rPr>
          <w:rFonts w:ascii="Arial" w:hAnsi="Arial" w:cs="Arial"/>
          <w:sz w:val="22"/>
          <w:szCs w:val="22"/>
        </w:rPr>
        <w:t xml:space="preserve">Mezi </w:t>
      </w:r>
      <w:r w:rsidR="001F577A" w:rsidRPr="0095336B">
        <w:rPr>
          <w:rFonts w:ascii="Arial" w:hAnsi="Arial" w:cs="Arial"/>
          <w:sz w:val="22"/>
          <w:szCs w:val="22"/>
        </w:rPr>
        <w:t xml:space="preserve">ty další </w:t>
      </w:r>
      <w:r w:rsidR="00A626D4" w:rsidRPr="0095336B">
        <w:rPr>
          <w:rFonts w:ascii="Arial" w:hAnsi="Arial" w:cs="Arial"/>
          <w:sz w:val="22"/>
          <w:szCs w:val="22"/>
        </w:rPr>
        <w:t xml:space="preserve">patří </w:t>
      </w:r>
      <w:r w:rsidR="00224DFC" w:rsidRPr="0095336B">
        <w:rPr>
          <w:rFonts w:ascii="Arial" w:hAnsi="Arial" w:cs="Arial"/>
          <w:sz w:val="22"/>
          <w:szCs w:val="22"/>
        </w:rPr>
        <w:t xml:space="preserve">např. </w:t>
      </w:r>
      <w:r w:rsidR="00B84CD1" w:rsidRPr="0095336B">
        <w:rPr>
          <w:rFonts w:ascii="Arial" w:hAnsi="Arial" w:cs="Arial"/>
          <w:sz w:val="22"/>
          <w:szCs w:val="22"/>
        </w:rPr>
        <w:t>z</w:t>
      </w:r>
      <w:r w:rsidR="00224DFC" w:rsidRPr="0095336B">
        <w:rPr>
          <w:rFonts w:ascii="Arial" w:hAnsi="Arial" w:cs="Arial"/>
          <w:sz w:val="22"/>
          <w:szCs w:val="22"/>
        </w:rPr>
        <w:t>í</w:t>
      </w:r>
      <w:r w:rsidR="00B84CD1" w:rsidRPr="0095336B">
        <w:rPr>
          <w:rFonts w:ascii="Arial" w:hAnsi="Arial" w:cs="Arial"/>
          <w:sz w:val="22"/>
          <w:szCs w:val="22"/>
        </w:rPr>
        <w:t>s</w:t>
      </w:r>
      <w:r w:rsidR="00CF2217" w:rsidRPr="0095336B">
        <w:rPr>
          <w:rFonts w:ascii="Arial" w:hAnsi="Arial" w:cs="Arial"/>
          <w:sz w:val="22"/>
          <w:szCs w:val="22"/>
        </w:rPr>
        <w:t>k</w:t>
      </w:r>
      <w:r w:rsidR="00B84CD1" w:rsidRPr="0095336B">
        <w:rPr>
          <w:rFonts w:ascii="Arial" w:hAnsi="Arial" w:cs="Arial"/>
          <w:sz w:val="22"/>
          <w:szCs w:val="22"/>
        </w:rPr>
        <w:t>ání</w:t>
      </w:r>
      <w:r w:rsidR="00224DFC" w:rsidRPr="0095336B">
        <w:rPr>
          <w:rFonts w:ascii="Arial" w:hAnsi="Arial" w:cs="Arial"/>
          <w:sz w:val="22"/>
          <w:szCs w:val="22"/>
        </w:rPr>
        <w:t xml:space="preserve"> Evropského patentu od Evropského patentového úřadu</w:t>
      </w:r>
      <w:r w:rsidR="001B059C" w:rsidRPr="0095336B">
        <w:rPr>
          <w:rFonts w:ascii="Arial" w:hAnsi="Arial" w:cs="Arial"/>
          <w:sz w:val="22"/>
          <w:szCs w:val="22"/>
        </w:rPr>
        <w:t xml:space="preserve"> </w:t>
      </w:r>
      <w:r w:rsidR="00CF2217" w:rsidRPr="0095336B">
        <w:rPr>
          <w:rFonts w:ascii="Arial" w:hAnsi="Arial" w:cs="Arial"/>
          <w:sz w:val="22"/>
          <w:szCs w:val="22"/>
        </w:rPr>
        <w:t>s jednotným účinkem pro 17 zemí EU</w:t>
      </w:r>
      <w:r w:rsidR="000B4284" w:rsidRPr="0095336B">
        <w:rPr>
          <w:rFonts w:ascii="Arial" w:hAnsi="Arial" w:cs="Arial"/>
          <w:sz w:val="22"/>
          <w:szCs w:val="22"/>
        </w:rPr>
        <w:t xml:space="preserve">, účast v českých zahraničních podnikatelských misích, </w:t>
      </w:r>
      <w:r w:rsidR="00E75C1E" w:rsidRPr="0095336B">
        <w:rPr>
          <w:rFonts w:ascii="Arial" w:hAnsi="Arial" w:cs="Arial"/>
          <w:sz w:val="22"/>
          <w:szCs w:val="22"/>
        </w:rPr>
        <w:t xml:space="preserve">rozšíření spolupráce s českými zadavateli či </w:t>
      </w:r>
      <w:r w:rsidR="000B4284" w:rsidRPr="0095336B">
        <w:rPr>
          <w:rFonts w:ascii="Arial" w:hAnsi="Arial" w:cs="Arial"/>
          <w:sz w:val="22"/>
          <w:szCs w:val="22"/>
        </w:rPr>
        <w:t xml:space="preserve">úspěšné předvedení </w:t>
      </w:r>
      <w:r w:rsidR="00E75C1E" w:rsidRPr="0095336B">
        <w:rPr>
          <w:rFonts w:ascii="Arial" w:hAnsi="Arial" w:cs="Arial"/>
          <w:sz w:val="22"/>
          <w:szCs w:val="22"/>
        </w:rPr>
        <w:t>mikrovlnné technologie na zahraničn</w:t>
      </w:r>
      <w:r w:rsidR="005037C7" w:rsidRPr="0095336B">
        <w:rPr>
          <w:rFonts w:ascii="Arial" w:hAnsi="Arial" w:cs="Arial"/>
          <w:sz w:val="22"/>
          <w:szCs w:val="22"/>
        </w:rPr>
        <w:t>í</w:t>
      </w:r>
      <w:r w:rsidR="00E75C1E" w:rsidRPr="0095336B">
        <w:rPr>
          <w:rFonts w:ascii="Arial" w:hAnsi="Arial" w:cs="Arial"/>
          <w:sz w:val="22"/>
          <w:szCs w:val="22"/>
        </w:rPr>
        <w:t>ch silni</w:t>
      </w:r>
      <w:r w:rsidR="005037C7" w:rsidRPr="0095336B">
        <w:rPr>
          <w:rFonts w:ascii="Arial" w:hAnsi="Arial" w:cs="Arial"/>
          <w:sz w:val="22"/>
          <w:szCs w:val="22"/>
        </w:rPr>
        <w:t>cích (Rakousko, Německo)</w:t>
      </w:r>
      <w:r w:rsidR="009E5BE5" w:rsidRPr="0095336B">
        <w:rPr>
          <w:rFonts w:ascii="Arial" w:hAnsi="Arial" w:cs="Arial"/>
          <w:sz w:val="22"/>
          <w:szCs w:val="22"/>
        </w:rPr>
        <w:t>.</w:t>
      </w:r>
      <w:r w:rsidR="000E6619" w:rsidRPr="0095336B">
        <w:rPr>
          <w:rFonts w:ascii="Arial" w:hAnsi="Arial" w:cs="Arial"/>
          <w:sz w:val="22"/>
          <w:szCs w:val="22"/>
        </w:rPr>
        <w:t xml:space="preserve"> </w:t>
      </w:r>
      <w:r w:rsidR="0095336B">
        <w:rPr>
          <w:rFonts w:ascii="Arial" w:hAnsi="Arial" w:cs="Arial"/>
          <w:i/>
          <w:iCs/>
          <w:sz w:val="22"/>
          <w:szCs w:val="22"/>
        </w:rPr>
        <w:t>„</w:t>
      </w:r>
      <w:r w:rsidR="005274F7">
        <w:rPr>
          <w:rFonts w:ascii="Arial" w:hAnsi="Arial" w:cs="Arial"/>
          <w:i/>
          <w:iCs/>
          <w:sz w:val="22"/>
          <w:szCs w:val="22"/>
        </w:rPr>
        <w:t>N</w:t>
      </w:r>
      <w:r w:rsidR="0095336B">
        <w:rPr>
          <w:rFonts w:ascii="Arial" w:hAnsi="Arial" w:cs="Arial"/>
          <w:i/>
          <w:iCs/>
          <w:sz w:val="22"/>
          <w:szCs w:val="22"/>
        </w:rPr>
        <w:t>aš</w:t>
      </w:r>
      <w:r w:rsidR="005274F7">
        <w:rPr>
          <w:rFonts w:ascii="Arial" w:hAnsi="Arial" w:cs="Arial"/>
          <w:i/>
          <w:iCs/>
          <w:sz w:val="22"/>
          <w:szCs w:val="22"/>
        </w:rPr>
        <w:t>i</w:t>
      </w:r>
      <w:r w:rsidR="0095336B">
        <w:rPr>
          <w:rFonts w:ascii="Arial" w:hAnsi="Arial" w:cs="Arial"/>
          <w:i/>
          <w:iCs/>
          <w:sz w:val="22"/>
          <w:szCs w:val="22"/>
        </w:rPr>
        <w:t xml:space="preserve"> velmi </w:t>
      </w:r>
      <w:r w:rsidR="001E7AB2">
        <w:rPr>
          <w:rFonts w:ascii="Arial" w:hAnsi="Arial" w:cs="Arial"/>
          <w:i/>
          <w:iCs/>
          <w:sz w:val="22"/>
          <w:szCs w:val="22"/>
        </w:rPr>
        <w:t>progresivní</w:t>
      </w:r>
      <w:r w:rsidR="0095336B">
        <w:rPr>
          <w:rFonts w:ascii="Arial" w:hAnsi="Arial" w:cs="Arial"/>
          <w:i/>
          <w:iCs/>
          <w:sz w:val="22"/>
          <w:szCs w:val="22"/>
        </w:rPr>
        <w:t xml:space="preserve"> roční cest</w:t>
      </w:r>
      <w:r w:rsidR="005274F7">
        <w:rPr>
          <w:rFonts w:ascii="Arial" w:hAnsi="Arial" w:cs="Arial"/>
          <w:i/>
          <w:iCs/>
          <w:sz w:val="22"/>
          <w:szCs w:val="22"/>
        </w:rPr>
        <w:t>u</w:t>
      </w:r>
      <w:r w:rsidR="0095336B">
        <w:rPr>
          <w:rFonts w:ascii="Arial" w:hAnsi="Arial" w:cs="Arial"/>
          <w:i/>
          <w:iCs/>
          <w:sz w:val="22"/>
          <w:szCs w:val="22"/>
        </w:rPr>
        <w:t xml:space="preserve"> </w:t>
      </w:r>
      <w:r w:rsidR="005274F7">
        <w:rPr>
          <w:rFonts w:ascii="Arial" w:hAnsi="Arial" w:cs="Arial"/>
          <w:i/>
          <w:iCs/>
          <w:sz w:val="22"/>
          <w:szCs w:val="22"/>
        </w:rPr>
        <w:t xml:space="preserve">jsme symbolicky završili 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>přestěhování</w:t>
      </w:r>
      <w:r w:rsidR="005274F7">
        <w:rPr>
          <w:rFonts w:ascii="Arial" w:hAnsi="Arial" w:cs="Arial"/>
          <w:i/>
          <w:iCs/>
          <w:sz w:val="22"/>
          <w:szCs w:val="22"/>
        </w:rPr>
        <w:t>m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do moderních kanceláří v</w:t>
      </w:r>
      <w:r w:rsidR="009D6BB6">
        <w:rPr>
          <w:rFonts w:ascii="Arial" w:hAnsi="Arial" w:cs="Arial"/>
          <w:i/>
          <w:iCs/>
          <w:sz w:val="22"/>
          <w:szCs w:val="22"/>
        </w:rPr>
        <w:t> pražském administrativním komplexu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5274F7" w:rsidRPr="005274F7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Park </w:t>
      </w:r>
      <w:r w:rsidR="009D6BB6">
        <w:rPr>
          <w:rFonts w:ascii="Arial" w:hAnsi="Arial" w:cs="Arial"/>
          <w:i/>
          <w:iCs/>
          <w:sz w:val="22"/>
          <w:szCs w:val="22"/>
        </w:rPr>
        <w:t>Chodov</w:t>
      </w:r>
      <w:r w:rsidR="00DA7D09">
        <w:rPr>
          <w:rFonts w:ascii="Arial" w:hAnsi="Arial" w:cs="Arial"/>
          <w:i/>
          <w:iCs/>
          <w:sz w:val="22"/>
          <w:szCs w:val="22"/>
        </w:rPr>
        <w:t>. Současně jsme změnili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firemní identit</w:t>
      </w:r>
      <w:r w:rsidR="00DA7D09">
        <w:rPr>
          <w:rFonts w:ascii="Arial" w:hAnsi="Arial" w:cs="Arial"/>
          <w:i/>
          <w:iCs/>
          <w:sz w:val="22"/>
          <w:szCs w:val="22"/>
        </w:rPr>
        <w:t>u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. </w:t>
      </w:r>
      <w:r w:rsidR="00F8574A">
        <w:rPr>
          <w:rFonts w:ascii="Arial" w:hAnsi="Arial" w:cs="Arial"/>
          <w:i/>
          <w:iCs/>
          <w:sz w:val="22"/>
          <w:szCs w:val="22"/>
        </w:rPr>
        <w:t>Tu reflektuje</w:t>
      </w:r>
      <w:r w:rsidR="00DA7D09">
        <w:rPr>
          <w:rFonts w:ascii="Arial" w:hAnsi="Arial" w:cs="Arial"/>
          <w:i/>
          <w:iCs/>
          <w:sz w:val="22"/>
          <w:szCs w:val="22"/>
        </w:rPr>
        <w:t xml:space="preserve"> mj.</w:t>
      </w:r>
      <w:r w:rsidR="00040CA6">
        <w:rPr>
          <w:rFonts w:ascii="Arial" w:hAnsi="Arial" w:cs="Arial"/>
          <w:i/>
          <w:iCs/>
          <w:sz w:val="22"/>
          <w:szCs w:val="22"/>
        </w:rPr>
        <w:t xml:space="preserve"> dynamická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podob</w:t>
      </w:r>
      <w:r w:rsidR="00040CA6">
        <w:rPr>
          <w:rFonts w:ascii="Arial" w:hAnsi="Arial" w:cs="Arial"/>
          <w:i/>
          <w:iCs/>
          <w:sz w:val="22"/>
          <w:szCs w:val="22"/>
        </w:rPr>
        <w:t>a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nového loga</w:t>
      </w:r>
      <w:r w:rsidR="001E7AB2">
        <w:rPr>
          <w:rFonts w:ascii="Arial" w:hAnsi="Arial" w:cs="Arial"/>
          <w:i/>
          <w:iCs/>
          <w:sz w:val="22"/>
          <w:szCs w:val="22"/>
        </w:rPr>
        <w:t xml:space="preserve">, 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>odráž</w:t>
      </w:r>
      <w:r w:rsidR="001E7AB2">
        <w:rPr>
          <w:rFonts w:ascii="Arial" w:hAnsi="Arial" w:cs="Arial"/>
          <w:i/>
          <w:iCs/>
          <w:sz w:val="22"/>
          <w:szCs w:val="22"/>
        </w:rPr>
        <w:t>ejícího naše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plány </w:t>
      </w:r>
      <w:r w:rsidR="001E7AB2">
        <w:rPr>
          <w:rFonts w:ascii="Arial" w:hAnsi="Arial" w:cs="Arial"/>
          <w:i/>
          <w:iCs/>
          <w:sz w:val="22"/>
          <w:szCs w:val="22"/>
        </w:rPr>
        <w:t xml:space="preserve">a vize 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>do budoucna</w:t>
      </w:r>
      <w:r w:rsidR="001E7AB2">
        <w:rPr>
          <w:rFonts w:ascii="Arial" w:hAnsi="Arial" w:cs="Arial"/>
          <w:i/>
          <w:iCs/>
          <w:sz w:val="22"/>
          <w:szCs w:val="22"/>
        </w:rPr>
        <w:t>: těmi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jsou </w:t>
      </w:r>
      <w:r w:rsidR="00542D28">
        <w:rPr>
          <w:rFonts w:ascii="Arial" w:hAnsi="Arial" w:cs="Arial"/>
          <w:i/>
          <w:iCs/>
          <w:sz w:val="22"/>
          <w:szCs w:val="22"/>
        </w:rPr>
        <w:t>především</w:t>
      </w:r>
      <w:r w:rsidR="006777CB">
        <w:rPr>
          <w:rFonts w:ascii="Arial" w:hAnsi="Arial" w:cs="Arial"/>
          <w:i/>
          <w:iCs/>
          <w:sz w:val="22"/>
          <w:szCs w:val="22"/>
        </w:rPr>
        <w:t xml:space="preserve"> </w:t>
      </w:r>
      <w:r w:rsidR="00C0585A" w:rsidRPr="005274F7">
        <w:rPr>
          <w:rFonts w:ascii="Arial" w:hAnsi="Arial" w:cs="Arial"/>
          <w:i/>
          <w:iCs/>
          <w:sz w:val="22"/>
          <w:szCs w:val="22"/>
        </w:rPr>
        <w:t xml:space="preserve">expanze na zahraniční trhy </w:t>
      </w:r>
      <w:r w:rsidR="00213BA5">
        <w:rPr>
          <w:rFonts w:ascii="Arial" w:hAnsi="Arial" w:cs="Arial"/>
          <w:i/>
          <w:iCs/>
          <w:sz w:val="22"/>
          <w:szCs w:val="22"/>
        </w:rPr>
        <w:t>(</w:t>
      </w:r>
      <w:r w:rsidR="008F1FD1">
        <w:rPr>
          <w:rFonts w:ascii="Arial" w:hAnsi="Arial" w:cs="Arial"/>
          <w:i/>
          <w:iCs/>
          <w:sz w:val="22"/>
          <w:szCs w:val="22"/>
        </w:rPr>
        <w:t>včetně expanze do USA, kterou</w:t>
      </w:r>
      <w:r w:rsidR="00213BA5">
        <w:rPr>
          <w:rFonts w:ascii="Arial" w:hAnsi="Arial" w:cs="Arial"/>
          <w:i/>
          <w:iCs/>
          <w:sz w:val="22"/>
          <w:szCs w:val="22"/>
        </w:rPr>
        <w:t xml:space="preserve"> nyní</w:t>
      </w:r>
      <w:r w:rsidR="008F1FD1">
        <w:rPr>
          <w:rFonts w:ascii="Arial" w:hAnsi="Arial" w:cs="Arial"/>
          <w:i/>
          <w:iCs/>
          <w:sz w:val="22"/>
          <w:szCs w:val="22"/>
        </w:rPr>
        <w:t xml:space="preserve"> finišujeme</w:t>
      </w:r>
      <w:r w:rsidR="00213BA5">
        <w:rPr>
          <w:rFonts w:ascii="Arial" w:hAnsi="Arial" w:cs="Arial"/>
          <w:i/>
          <w:iCs/>
          <w:sz w:val="22"/>
          <w:szCs w:val="22"/>
        </w:rPr>
        <w:t>)</w:t>
      </w:r>
      <w:r w:rsidR="008F1FD1">
        <w:rPr>
          <w:rFonts w:ascii="Arial" w:hAnsi="Arial" w:cs="Arial"/>
          <w:i/>
          <w:iCs/>
          <w:sz w:val="22"/>
          <w:szCs w:val="22"/>
        </w:rPr>
        <w:t xml:space="preserve"> </w:t>
      </w:r>
      <w:r w:rsidR="000C3428">
        <w:rPr>
          <w:rFonts w:ascii="Arial" w:hAnsi="Arial" w:cs="Arial"/>
          <w:i/>
          <w:iCs/>
          <w:sz w:val="22"/>
          <w:szCs w:val="22"/>
        </w:rPr>
        <w:t xml:space="preserve">a 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vývoj </w:t>
      </w:r>
      <w:r w:rsidR="001E7AB2">
        <w:rPr>
          <w:rFonts w:ascii="Arial" w:hAnsi="Arial" w:cs="Arial"/>
          <w:i/>
          <w:iCs/>
          <w:sz w:val="22"/>
          <w:szCs w:val="22"/>
        </w:rPr>
        <w:t>komplexního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ekosystému oprav</w:t>
      </w:r>
      <w:r w:rsidR="0061088C">
        <w:rPr>
          <w:rFonts w:ascii="Arial" w:hAnsi="Arial" w:cs="Arial"/>
          <w:i/>
          <w:iCs/>
          <w:sz w:val="22"/>
          <w:szCs w:val="22"/>
        </w:rPr>
        <w:t xml:space="preserve"> mikrovlnnou technologií</w:t>
      </w:r>
      <w:r w:rsidR="005274F7" w:rsidRPr="005274F7">
        <w:rPr>
          <w:rFonts w:ascii="Arial" w:hAnsi="Arial" w:cs="Arial"/>
          <w:i/>
          <w:iCs/>
          <w:sz w:val="22"/>
          <w:szCs w:val="22"/>
        </w:rPr>
        <w:t xml:space="preserve"> s větším využitím umělé inteligence a Big Data</w:t>
      </w:r>
      <w:r w:rsidR="00A47B87">
        <w:rPr>
          <w:rFonts w:ascii="Arial" w:hAnsi="Arial" w:cs="Arial"/>
          <w:i/>
          <w:iCs/>
          <w:sz w:val="22"/>
          <w:szCs w:val="22"/>
        </w:rPr>
        <w:t xml:space="preserve">,“ </w:t>
      </w:r>
      <w:r w:rsidR="00A47B8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komentuje Jiří Rušikvas, zakladatel a majitel </w:t>
      </w:r>
      <w:hyperlink r:id="rId13" w:history="1">
        <w:r w:rsidR="00A47B87" w:rsidRPr="00252006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A47B87">
        <w:rPr>
          <w:rStyle w:val="Hypertextovodkaz"/>
          <w:rFonts w:ascii="Arial" w:hAnsi="Arial" w:cs="Arial"/>
          <w:color w:val="auto"/>
          <w:sz w:val="22"/>
          <w:szCs w:val="22"/>
          <w:u w:val="none"/>
          <w:shd w:val="clear" w:color="auto" w:fill="FFFFFF"/>
        </w:rPr>
        <w:t>.</w:t>
      </w:r>
      <w:r w:rsidR="004E2CB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33213">
        <w:rPr>
          <w:rFonts w:ascii="Arial" w:hAnsi="Arial" w:cs="Arial"/>
          <w:color w:val="000000" w:themeColor="text1"/>
          <w:sz w:val="22"/>
          <w:szCs w:val="22"/>
        </w:rPr>
        <w:t xml:space="preserve">FUTTEC se za rok velmi rychle mění </w:t>
      </w:r>
      <w:r w:rsidR="00202541" w:rsidRPr="00A84388">
        <w:rPr>
          <w:rFonts w:ascii="Arial" w:hAnsi="Arial" w:cs="Arial"/>
          <w:color w:val="000000" w:themeColor="text1"/>
          <w:sz w:val="22"/>
          <w:szCs w:val="22"/>
        </w:rPr>
        <w:t xml:space="preserve">v moderní inovativní společnost. </w:t>
      </w:r>
      <w:r w:rsidR="00577C0E">
        <w:rPr>
          <w:rFonts w:ascii="Arial" w:hAnsi="Arial" w:cs="Arial"/>
          <w:i/>
          <w:iCs/>
          <w:color w:val="000000" w:themeColor="text1"/>
          <w:sz w:val="22"/>
          <w:szCs w:val="22"/>
        </w:rPr>
        <w:t>„V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>loni v</w:t>
      </w:r>
      <w:r w:rsidR="00154ECF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červnu </w:t>
      </w:r>
      <w:r w:rsidR="00577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představili druhou generaci našich </w:t>
      </w:r>
      <w:r w:rsidR="00424897">
        <w:rPr>
          <w:rFonts w:ascii="Arial" w:hAnsi="Arial" w:cs="Arial"/>
          <w:i/>
          <w:iCs/>
          <w:color w:val="000000" w:themeColor="text1"/>
          <w:sz w:val="22"/>
          <w:szCs w:val="22"/>
        </w:rPr>
        <w:t>mikrovlnných cestářů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115FB2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>yní uvádíme na trh již třetí</w:t>
      </w:r>
      <w:r w:rsidR="00F308D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15F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– 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>ještě rychlejší a</w:t>
      </w:r>
      <w:r w:rsidR="00F308D3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>výkonnější než předchozí verze. Zároveň jsme prohloubili spolupráci s TSK, ŘSD a krajskými SÚS</w:t>
      </w:r>
      <w:r w:rsidR="00B06D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B06DB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díky tomu </w:t>
      </w:r>
      <w:r w:rsidR="00202541" w:rsidRPr="00577C0E">
        <w:rPr>
          <w:rFonts w:ascii="Arial" w:hAnsi="Arial" w:cs="Arial"/>
          <w:i/>
          <w:iCs/>
          <w:color w:val="000000" w:themeColor="text1"/>
          <w:sz w:val="22"/>
          <w:szCs w:val="22"/>
        </w:rPr>
        <w:t>výrazně posílili svůj tým</w:t>
      </w:r>
      <w:r w:rsidR="00D6492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,“ </w:t>
      </w:r>
      <w:r w:rsidR="00D64922">
        <w:rPr>
          <w:rFonts w:ascii="Arial" w:hAnsi="Arial" w:cs="Arial"/>
          <w:color w:val="000000" w:themeColor="text1"/>
          <w:sz w:val="22"/>
          <w:szCs w:val="22"/>
        </w:rPr>
        <w:t>dodává Jiří Rušikvas.</w:t>
      </w:r>
    </w:p>
    <w:p w14:paraId="0D25497A" w14:textId="787BB5A1" w:rsidR="00621159" w:rsidRPr="00621159" w:rsidRDefault="00621159" w:rsidP="004E2CBA">
      <w:pPr>
        <w:spacing w:line="320" w:lineRule="atLeast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621159">
        <w:rPr>
          <w:rFonts w:ascii="Arial" w:hAnsi="Arial" w:cs="Arial"/>
          <w:i/>
          <w:iCs/>
          <w:color w:val="000000" w:themeColor="text1"/>
          <w:sz w:val="18"/>
          <w:szCs w:val="18"/>
        </w:rPr>
        <w:t>Strojní sestava s mikrovlnnou pecí FF-9</w:t>
      </w:r>
      <w:r w:rsidR="00154EC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(třetí generace)</w:t>
      </w:r>
    </w:p>
    <w:p w14:paraId="4B3DFC59" w14:textId="77777777" w:rsidR="007B19A2" w:rsidRDefault="007B19A2" w:rsidP="00D63A03">
      <w:pPr>
        <w:spacing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B37BF8C" w14:textId="68BF9BC9" w:rsidR="00947B41" w:rsidRPr="00947B41" w:rsidRDefault="00947B41" w:rsidP="00D63A03">
      <w:pPr>
        <w:spacing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947B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Jak vznikl nápad na </w:t>
      </w:r>
      <w:r w:rsidR="0087739B">
        <w:rPr>
          <w:rFonts w:ascii="Arial" w:hAnsi="Arial" w:cs="Arial"/>
          <w:b/>
          <w:bCs/>
          <w:color w:val="000000" w:themeColor="text1"/>
          <w:sz w:val="22"/>
          <w:szCs w:val="22"/>
        </w:rPr>
        <w:t>samostatnou</w:t>
      </w:r>
      <w:r w:rsidRPr="00947B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strojní sestav</w:t>
      </w:r>
      <w:r w:rsidR="0087739B">
        <w:rPr>
          <w:rFonts w:ascii="Arial" w:hAnsi="Arial" w:cs="Arial"/>
          <w:b/>
          <w:bCs/>
          <w:color w:val="000000" w:themeColor="text1"/>
          <w:sz w:val="22"/>
          <w:szCs w:val="22"/>
        </w:rPr>
        <w:t>u</w:t>
      </w:r>
      <w:r w:rsidRPr="00947B4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s mikrovlnnou pecí?</w:t>
      </w:r>
    </w:p>
    <w:p w14:paraId="694DBC3A" w14:textId="3544EBFD" w:rsidR="00AE35F6" w:rsidRDefault="00ED774D" w:rsidP="00DB4B3F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FUTTEC</w:t>
      </w:r>
      <w:r w:rsidR="00822DF7">
        <w:rPr>
          <w:rFonts w:ascii="Arial" w:hAnsi="Arial" w:cs="Arial"/>
          <w:color w:val="000000" w:themeColor="text1"/>
          <w:sz w:val="22"/>
          <w:szCs w:val="22"/>
        </w:rPr>
        <w:t xml:space="preserve"> má za sebou opravu mnoha tisíc výtluků na asfaltových komunikacích všech tříd. </w:t>
      </w:r>
      <w:r w:rsidR="002D4D94">
        <w:rPr>
          <w:rFonts w:ascii="Arial" w:hAnsi="Arial" w:cs="Arial"/>
          <w:color w:val="000000" w:themeColor="text1"/>
          <w:sz w:val="22"/>
          <w:szCs w:val="22"/>
        </w:rPr>
        <w:t>Během práce v</w:t>
      </w:r>
      <w:r w:rsidR="00157844">
        <w:rPr>
          <w:rFonts w:ascii="Arial" w:hAnsi="Arial" w:cs="Arial"/>
          <w:color w:val="000000" w:themeColor="text1"/>
          <w:sz w:val="22"/>
          <w:szCs w:val="22"/>
        </w:rPr>
        <w:t> </w:t>
      </w:r>
      <w:r w:rsidR="002D4D94">
        <w:rPr>
          <w:rFonts w:ascii="Arial" w:hAnsi="Arial" w:cs="Arial"/>
          <w:color w:val="000000" w:themeColor="text1"/>
          <w:sz w:val="22"/>
          <w:szCs w:val="22"/>
        </w:rPr>
        <w:t>terénu</w:t>
      </w:r>
      <w:r w:rsidR="00157844">
        <w:rPr>
          <w:rFonts w:ascii="Arial" w:hAnsi="Arial" w:cs="Arial"/>
          <w:color w:val="000000" w:themeColor="text1"/>
          <w:sz w:val="22"/>
          <w:szCs w:val="22"/>
        </w:rPr>
        <w:t xml:space="preserve"> (spojen</w:t>
      </w:r>
      <w:r w:rsidR="009614B2">
        <w:rPr>
          <w:rFonts w:ascii="Arial" w:hAnsi="Arial" w:cs="Arial"/>
          <w:color w:val="000000" w:themeColor="text1"/>
          <w:sz w:val="22"/>
          <w:szCs w:val="22"/>
        </w:rPr>
        <w:t>é</w:t>
      </w:r>
      <w:r w:rsidR="00157844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DB1E53">
        <w:rPr>
          <w:rFonts w:ascii="Arial" w:hAnsi="Arial" w:cs="Arial"/>
          <w:color w:val="000000" w:themeColor="text1"/>
          <w:sz w:val="22"/>
          <w:szCs w:val="22"/>
        </w:rPr>
        <w:t> </w:t>
      </w:r>
      <w:r w:rsidR="00157844">
        <w:rPr>
          <w:rFonts w:ascii="Arial" w:hAnsi="Arial" w:cs="Arial"/>
          <w:color w:val="000000" w:themeColor="text1"/>
          <w:sz w:val="22"/>
          <w:szCs w:val="22"/>
        </w:rPr>
        <w:t>testováním</w:t>
      </w:r>
      <w:r w:rsidR="00DB1E53">
        <w:rPr>
          <w:rFonts w:ascii="Arial" w:hAnsi="Arial" w:cs="Arial"/>
          <w:color w:val="000000" w:themeColor="text1"/>
          <w:sz w:val="22"/>
          <w:szCs w:val="22"/>
        </w:rPr>
        <w:t xml:space="preserve"> původních dvou generací </w:t>
      </w:r>
      <w:r w:rsidR="00DB1E53" w:rsidRPr="006667BA">
        <w:rPr>
          <w:rFonts w:ascii="Arial" w:hAnsi="Arial" w:cs="Arial"/>
          <w:i/>
          <w:iCs/>
          <w:sz w:val="22"/>
          <w:szCs w:val="22"/>
        </w:rPr>
        <w:t>„</w:t>
      </w:r>
      <w:r w:rsidR="00DB1E53" w:rsidRPr="00DB1E53">
        <w:rPr>
          <w:rFonts w:ascii="Arial" w:hAnsi="Arial" w:cs="Arial"/>
          <w:sz w:val="22"/>
          <w:szCs w:val="22"/>
        </w:rPr>
        <w:t>mikrovlnného cestáře“ série FT3</w:t>
      </w:r>
      <w:r w:rsidR="00157844">
        <w:rPr>
          <w:rFonts w:ascii="Arial" w:hAnsi="Arial" w:cs="Arial"/>
          <w:color w:val="000000" w:themeColor="text1"/>
          <w:sz w:val="22"/>
          <w:szCs w:val="22"/>
        </w:rPr>
        <w:t>)</w:t>
      </w:r>
      <w:r w:rsidR="002D4D94">
        <w:rPr>
          <w:rFonts w:ascii="Arial" w:hAnsi="Arial" w:cs="Arial"/>
          <w:color w:val="000000" w:themeColor="text1"/>
          <w:sz w:val="22"/>
          <w:szCs w:val="22"/>
        </w:rPr>
        <w:t xml:space="preserve"> nabyla řadu znalostí a zkušeností</w:t>
      </w:r>
      <w:r w:rsidR="00DB1E53">
        <w:rPr>
          <w:rFonts w:ascii="Arial" w:hAnsi="Arial" w:cs="Arial"/>
          <w:color w:val="000000" w:themeColor="text1"/>
          <w:sz w:val="22"/>
          <w:szCs w:val="22"/>
        </w:rPr>
        <w:t xml:space="preserve">: ty </w:t>
      </w:r>
      <w:r w:rsidR="006A381C">
        <w:rPr>
          <w:rFonts w:ascii="Arial" w:hAnsi="Arial" w:cs="Arial"/>
          <w:color w:val="000000" w:themeColor="text1"/>
          <w:sz w:val="22"/>
          <w:szCs w:val="22"/>
        </w:rPr>
        <w:t>následně aplikovala na své stroje</w:t>
      </w:r>
      <w:r w:rsidR="00452E5C">
        <w:rPr>
          <w:rFonts w:ascii="Arial" w:hAnsi="Arial" w:cs="Arial"/>
          <w:color w:val="000000" w:themeColor="text1"/>
          <w:sz w:val="22"/>
          <w:szCs w:val="22"/>
        </w:rPr>
        <w:t>, aby je ještě více přizpůsobila potřebám uživatelů</w:t>
      </w:r>
      <w:r w:rsidR="00E04DB3">
        <w:rPr>
          <w:rFonts w:ascii="Arial" w:hAnsi="Arial" w:cs="Arial"/>
          <w:color w:val="000000" w:themeColor="text1"/>
          <w:sz w:val="22"/>
          <w:szCs w:val="22"/>
        </w:rPr>
        <w:t xml:space="preserve"> i </w:t>
      </w:r>
      <w:r w:rsidR="00AF697E">
        <w:rPr>
          <w:rFonts w:ascii="Arial" w:hAnsi="Arial" w:cs="Arial"/>
          <w:color w:val="000000" w:themeColor="text1"/>
          <w:sz w:val="22"/>
          <w:szCs w:val="22"/>
        </w:rPr>
        <w:t>nejrůznějším</w:t>
      </w:r>
      <w:r w:rsidR="002E3FC9">
        <w:rPr>
          <w:rFonts w:ascii="Arial" w:hAnsi="Arial" w:cs="Arial"/>
          <w:color w:val="000000" w:themeColor="text1"/>
          <w:sz w:val="22"/>
          <w:szCs w:val="22"/>
        </w:rPr>
        <w:t xml:space="preserve"> přírodním podmínkám.</w:t>
      </w:r>
      <w:r w:rsidR="00947B4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41B1B">
        <w:rPr>
          <w:rFonts w:ascii="Arial" w:hAnsi="Arial" w:cs="Arial"/>
          <w:color w:val="000000" w:themeColor="text1"/>
          <w:sz w:val="22"/>
          <w:szCs w:val="22"/>
        </w:rPr>
        <w:t>D</w:t>
      </w:r>
      <w:r w:rsidR="002D6594">
        <w:rPr>
          <w:rFonts w:ascii="Arial" w:hAnsi="Arial" w:cs="Arial"/>
          <w:color w:val="000000" w:themeColor="text1"/>
          <w:sz w:val="22"/>
          <w:szCs w:val="22"/>
        </w:rPr>
        <w:t>íky úzké spoluprác</w:t>
      </w:r>
      <w:r w:rsidR="00932DAA">
        <w:rPr>
          <w:rFonts w:ascii="Arial" w:hAnsi="Arial" w:cs="Arial"/>
          <w:color w:val="000000" w:themeColor="text1"/>
          <w:sz w:val="22"/>
          <w:szCs w:val="22"/>
        </w:rPr>
        <w:t>i</w:t>
      </w:r>
      <w:r w:rsidR="002D6594">
        <w:rPr>
          <w:rFonts w:ascii="Arial" w:hAnsi="Arial" w:cs="Arial"/>
          <w:color w:val="000000" w:themeColor="text1"/>
          <w:sz w:val="22"/>
          <w:szCs w:val="22"/>
        </w:rPr>
        <w:t xml:space="preserve"> pracovního </w:t>
      </w:r>
      <w:r w:rsidR="00725C08">
        <w:rPr>
          <w:rFonts w:ascii="Arial" w:hAnsi="Arial" w:cs="Arial"/>
          <w:color w:val="000000" w:themeColor="text1"/>
          <w:sz w:val="22"/>
          <w:szCs w:val="22"/>
        </w:rPr>
        <w:t xml:space="preserve">a vývojářského </w:t>
      </w:r>
      <w:r w:rsidR="002D6594">
        <w:rPr>
          <w:rFonts w:ascii="Arial" w:hAnsi="Arial" w:cs="Arial"/>
          <w:color w:val="000000" w:themeColor="text1"/>
          <w:sz w:val="22"/>
          <w:szCs w:val="22"/>
        </w:rPr>
        <w:t xml:space="preserve">týmu </w:t>
      </w:r>
      <w:r w:rsidR="00932DAA">
        <w:rPr>
          <w:rFonts w:ascii="Arial" w:hAnsi="Arial" w:cs="Arial"/>
          <w:color w:val="000000" w:themeColor="text1"/>
          <w:sz w:val="22"/>
          <w:szCs w:val="22"/>
        </w:rPr>
        <w:t xml:space="preserve">vznikla nejen třetí generace </w:t>
      </w:r>
      <w:r w:rsidR="00932DAA" w:rsidRPr="006667BA">
        <w:rPr>
          <w:rFonts w:ascii="Arial" w:hAnsi="Arial" w:cs="Arial"/>
          <w:i/>
          <w:iCs/>
          <w:sz w:val="22"/>
          <w:szCs w:val="22"/>
        </w:rPr>
        <w:t>„</w:t>
      </w:r>
      <w:r w:rsidR="00932DAA" w:rsidRPr="00DB1E53">
        <w:rPr>
          <w:rFonts w:ascii="Arial" w:hAnsi="Arial" w:cs="Arial"/>
          <w:sz w:val="22"/>
          <w:szCs w:val="22"/>
        </w:rPr>
        <w:t>mikrovlnného cestáře“</w:t>
      </w:r>
      <w:r w:rsidR="00932DAA">
        <w:rPr>
          <w:rFonts w:ascii="Arial" w:hAnsi="Arial" w:cs="Arial"/>
          <w:sz w:val="22"/>
          <w:szCs w:val="22"/>
        </w:rPr>
        <w:t>, ale tak</w:t>
      </w:r>
      <w:r w:rsidR="00AE35F6">
        <w:rPr>
          <w:rFonts w:ascii="Arial" w:hAnsi="Arial" w:cs="Arial"/>
          <w:sz w:val="22"/>
          <w:szCs w:val="22"/>
        </w:rPr>
        <w:t>é</w:t>
      </w:r>
      <w:r w:rsidR="00932DAA">
        <w:rPr>
          <w:rFonts w:ascii="Arial" w:hAnsi="Arial" w:cs="Arial"/>
          <w:sz w:val="22"/>
          <w:szCs w:val="22"/>
        </w:rPr>
        <w:t xml:space="preserve"> </w:t>
      </w:r>
      <w:r w:rsidR="00BC5AAC">
        <w:rPr>
          <w:rFonts w:ascii="Arial" w:hAnsi="Arial" w:cs="Arial"/>
          <w:sz w:val="22"/>
          <w:szCs w:val="22"/>
        </w:rPr>
        <w:t xml:space="preserve">mikrovlnné pece FF-9. </w:t>
      </w:r>
      <w:r w:rsidR="0098013A">
        <w:rPr>
          <w:rFonts w:ascii="Arial" w:hAnsi="Arial" w:cs="Arial"/>
          <w:sz w:val="22"/>
          <w:szCs w:val="22"/>
        </w:rPr>
        <w:t>A právě</w:t>
      </w:r>
      <w:r w:rsidR="00C40008">
        <w:rPr>
          <w:rFonts w:ascii="Arial" w:hAnsi="Arial" w:cs="Arial"/>
          <w:sz w:val="22"/>
          <w:szCs w:val="22"/>
        </w:rPr>
        <w:t xml:space="preserve"> </w:t>
      </w:r>
      <w:r w:rsidR="00C40008">
        <w:rPr>
          <w:rFonts w:ascii="Arial" w:hAnsi="Arial" w:cs="Arial"/>
          <w:color w:val="000000" w:themeColor="text1"/>
          <w:sz w:val="22"/>
          <w:szCs w:val="22"/>
        </w:rPr>
        <w:t>t</w:t>
      </w:r>
      <w:r w:rsidR="00C40008" w:rsidRPr="00C40008">
        <w:rPr>
          <w:rFonts w:ascii="Arial" w:hAnsi="Arial" w:cs="Arial"/>
          <w:color w:val="000000" w:themeColor="text1"/>
          <w:sz w:val="22"/>
          <w:szCs w:val="22"/>
        </w:rPr>
        <w:t xml:space="preserve">estování a používání </w:t>
      </w:r>
      <w:r w:rsidR="00C40008">
        <w:rPr>
          <w:rFonts w:ascii="Arial" w:hAnsi="Arial" w:cs="Arial"/>
          <w:color w:val="000000" w:themeColor="text1"/>
          <w:sz w:val="22"/>
          <w:szCs w:val="22"/>
        </w:rPr>
        <w:t>„</w:t>
      </w:r>
      <w:r w:rsidR="00C40008" w:rsidRPr="00C40008">
        <w:rPr>
          <w:rFonts w:ascii="Arial" w:hAnsi="Arial" w:cs="Arial"/>
          <w:color w:val="000000" w:themeColor="text1"/>
          <w:sz w:val="22"/>
          <w:szCs w:val="22"/>
        </w:rPr>
        <w:t>mikrovlnných cestářů</w:t>
      </w:r>
      <w:r w:rsidR="00C40008">
        <w:rPr>
          <w:rFonts w:ascii="Arial" w:hAnsi="Arial" w:cs="Arial"/>
          <w:color w:val="000000" w:themeColor="text1"/>
          <w:sz w:val="22"/>
          <w:szCs w:val="22"/>
        </w:rPr>
        <w:t>“</w:t>
      </w:r>
      <w:r w:rsidR="00C40008" w:rsidRPr="00C40008">
        <w:rPr>
          <w:rFonts w:ascii="Arial" w:hAnsi="Arial" w:cs="Arial"/>
          <w:color w:val="000000" w:themeColor="text1"/>
          <w:sz w:val="22"/>
          <w:szCs w:val="22"/>
        </w:rPr>
        <w:t xml:space="preserve"> v reálných </w:t>
      </w:r>
      <w:r w:rsidR="00C40008" w:rsidRPr="00C4000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podmínkách ukázalo, že je </w:t>
      </w:r>
      <w:r w:rsidR="00DD0036">
        <w:rPr>
          <w:rFonts w:ascii="Arial" w:hAnsi="Arial" w:cs="Arial"/>
          <w:color w:val="000000" w:themeColor="text1"/>
          <w:sz w:val="22"/>
          <w:szCs w:val="22"/>
        </w:rPr>
        <w:t xml:space="preserve">velká </w:t>
      </w:r>
      <w:r w:rsidR="00C40008" w:rsidRPr="00C40008">
        <w:rPr>
          <w:rFonts w:ascii="Arial" w:hAnsi="Arial" w:cs="Arial"/>
          <w:color w:val="000000" w:themeColor="text1"/>
          <w:sz w:val="22"/>
          <w:szCs w:val="22"/>
        </w:rPr>
        <w:t xml:space="preserve">poptávka a prostor i pro </w:t>
      </w:r>
      <w:r w:rsidR="0098013A">
        <w:rPr>
          <w:rFonts w:ascii="Arial" w:hAnsi="Arial" w:cs="Arial"/>
          <w:sz w:val="22"/>
          <w:szCs w:val="22"/>
        </w:rPr>
        <w:t>samostatn</w:t>
      </w:r>
      <w:r w:rsidR="00A71390">
        <w:rPr>
          <w:rFonts w:ascii="Arial" w:hAnsi="Arial" w:cs="Arial"/>
          <w:sz w:val="22"/>
          <w:szCs w:val="22"/>
        </w:rPr>
        <w:t xml:space="preserve">ou </w:t>
      </w:r>
      <w:r w:rsidR="0098013A">
        <w:rPr>
          <w:rFonts w:ascii="Arial" w:hAnsi="Arial" w:cs="Arial"/>
          <w:sz w:val="22"/>
          <w:szCs w:val="22"/>
        </w:rPr>
        <w:t>strojní se</w:t>
      </w:r>
      <w:r w:rsidR="0010294B">
        <w:rPr>
          <w:rFonts w:ascii="Arial" w:hAnsi="Arial" w:cs="Arial"/>
          <w:sz w:val="22"/>
          <w:szCs w:val="22"/>
        </w:rPr>
        <w:t>stav</w:t>
      </w:r>
      <w:r w:rsidR="00A71390">
        <w:rPr>
          <w:rFonts w:ascii="Arial" w:hAnsi="Arial" w:cs="Arial"/>
          <w:sz w:val="22"/>
          <w:szCs w:val="22"/>
        </w:rPr>
        <w:t>u</w:t>
      </w:r>
      <w:r w:rsidR="0010294B">
        <w:rPr>
          <w:rFonts w:ascii="Arial" w:hAnsi="Arial" w:cs="Arial"/>
          <w:sz w:val="22"/>
          <w:szCs w:val="22"/>
        </w:rPr>
        <w:t xml:space="preserve"> s mikrovlnnou pecí </w:t>
      </w:r>
      <w:r w:rsidR="00A71390">
        <w:rPr>
          <w:rFonts w:ascii="Arial" w:hAnsi="Arial" w:cs="Arial"/>
          <w:sz w:val="22"/>
          <w:szCs w:val="22"/>
        </w:rPr>
        <w:t xml:space="preserve">– to vše jako </w:t>
      </w:r>
      <w:r w:rsidR="00AE35F6">
        <w:rPr>
          <w:rFonts w:ascii="Arial" w:hAnsi="Arial" w:cs="Arial"/>
          <w:sz w:val="22"/>
          <w:szCs w:val="22"/>
        </w:rPr>
        <w:t>reakc</w:t>
      </w:r>
      <w:r w:rsidR="00A71390">
        <w:rPr>
          <w:rFonts w:ascii="Arial" w:hAnsi="Arial" w:cs="Arial"/>
          <w:sz w:val="22"/>
          <w:szCs w:val="22"/>
        </w:rPr>
        <w:t>e</w:t>
      </w:r>
      <w:r w:rsidR="00AE35F6">
        <w:rPr>
          <w:rFonts w:ascii="Arial" w:hAnsi="Arial" w:cs="Arial"/>
          <w:sz w:val="22"/>
          <w:szCs w:val="22"/>
        </w:rPr>
        <w:t xml:space="preserve"> na potřeby municipalit, které mají ve svém katastru silnic</w:t>
      </w:r>
      <w:r w:rsidR="00E62B01">
        <w:rPr>
          <w:rFonts w:ascii="Arial" w:hAnsi="Arial" w:cs="Arial"/>
          <w:sz w:val="22"/>
          <w:szCs w:val="22"/>
        </w:rPr>
        <w:t>e</w:t>
      </w:r>
      <w:r w:rsidR="00AE35F6">
        <w:rPr>
          <w:rFonts w:ascii="Arial" w:hAnsi="Arial" w:cs="Arial"/>
          <w:sz w:val="22"/>
          <w:szCs w:val="22"/>
        </w:rPr>
        <w:t xml:space="preserve"> II. a III. třídy.</w:t>
      </w:r>
      <w:r w:rsidR="002D65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EA6C02" w14:textId="77777777" w:rsidR="00124EDF" w:rsidRDefault="00124EDF" w:rsidP="00DB4B3F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4365DC9" w14:textId="138AF0FC" w:rsidR="00E62A18" w:rsidRPr="00EF765A" w:rsidRDefault="00621159" w:rsidP="00154ECF">
      <w:pPr>
        <w:spacing w:line="320" w:lineRule="atLeast"/>
        <w:ind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5B893FB" wp14:editId="25A63BCB">
            <wp:simplePos x="0" y="0"/>
            <wp:positionH relativeFrom="margin">
              <wp:posOffset>3638550</wp:posOffset>
            </wp:positionH>
            <wp:positionV relativeFrom="margin">
              <wp:posOffset>3137535</wp:posOffset>
            </wp:positionV>
            <wp:extent cx="2300605" cy="1295400"/>
            <wp:effectExtent l="0" t="0" r="4445" b="0"/>
            <wp:wrapSquare wrapText="bothSides"/>
            <wp:docPr id="209882635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826353" name="Obrázek 209882635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60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6DF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21159B" w:rsidRPr="7BFD8697">
        <w:rPr>
          <w:rFonts w:ascii="Arial" w:hAnsi="Arial" w:cs="Arial"/>
          <w:i/>
          <w:iCs/>
          <w:color w:val="000000" w:themeColor="text1"/>
          <w:sz w:val="22"/>
          <w:szCs w:val="22"/>
        </w:rPr>
        <w:t>Zpočátku jsme mikrovlnnou pec k</w:t>
      </w:r>
      <w:r w:rsidR="006D5C06" w:rsidRPr="7BFD8697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21159B" w:rsidRPr="7BFD8697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6D5C06" w:rsidRPr="7BFD869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ahřívání napytlované asfaltové směsi </w:t>
      </w:r>
      <w:r w:rsidR="005719D6" w:rsidRPr="7BFD8697">
        <w:rPr>
          <w:rFonts w:ascii="Arial" w:hAnsi="Arial" w:cs="Arial"/>
          <w:i/>
          <w:iCs/>
          <w:color w:val="000000" w:themeColor="text1"/>
          <w:sz w:val="22"/>
          <w:szCs w:val="22"/>
        </w:rPr>
        <w:t>používali pouze jako integrální součást „</w:t>
      </w:r>
      <w:r w:rsidR="005719D6" w:rsidRPr="7BFD8697">
        <w:rPr>
          <w:rFonts w:ascii="Arial" w:hAnsi="Arial" w:cs="Arial"/>
          <w:i/>
          <w:iCs/>
          <w:sz w:val="22"/>
          <w:szCs w:val="22"/>
        </w:rPr>
        <w:t>mikrovlnného cestáře</w:t>
      </w:r>
      <w:r w:rsidR="005719D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</w:t>
      </w:r>
      <w:r w:rsidR="0006032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 Ten</w:t>
      </w:r>
      <w:r w:rsidR="008D0B9D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je určený pro </w:t>
      </w:r>
      <w:r w:rsidR="008D0B9D" w:rsidRPr="7BFD8697">
        <w:rPr>
          <w:rFonts w:ascii="Arial" w:hAnsi="Arial" w:cs="Arial"/>
          <w:i/>
          <w:iCs/>
          <w:sz w:val="22"/>
          <w:szCs w:val="22"/>
        </w:rPr>
        <w:t>trvanlivé bezespáré opravy výtluků do velikosti 80 x 80 cm</w:t>
      </w:r>
      <w:r w:rsidR="00386152" w:rsidRPr="7BFD8697">
        <w:rPr>
          <w:rFonts w:ascii="Arial" w:hAnsi="Arial" w:cs="Arial"/>
          <w:i/>
          <w:iCs/>
          <w:sz w:val="22"/>
          <w:szCs w:val="22"/>
        </w:rPr>
        <w:t xml:space="preserve"> – tedy především pro preventivní údržbu </w:t>
      </w:r>
      <w:r w:rsidR="5B540A67" w:rsidRPr="7BFD8697">
        <w:rPr>
          <w:rFonts w:ascii="Arial" w:hAnsi="Arial" w:cs="Arial"/>
          <w:i/>
          <w:iCs/>
          <w:sz w:val="22"/>
          <w:szCs w:val="22"/>
        </w:rPr>
        <w:t>komunikací</w:t>
      </w:r>
      <w:r w:rsidR="00386152" w:rsidRPr="7BFD8697">
        <w:rPr>
          <w:rFonts w:ascii="Arial" w:hAnsi="Arial" w:cs="Arial"/>
          <w:i/>
          <w:iCs/>
          <w:sz w:val="22"/>
          <w:szCs w:val="22"/>
        </w:rPr>
        <w:t>, které jsou</w:t>
      </w:r>
      <w:r w:rsidR="00CA1C06" w:rsidRPr="7BFD8697">
        <w:rPr>
          <w:rFonts w:ascii="Arial" w:hAnsi="Arial" w:cs="Arial"/>
          <w:i/>
          <w:iCs/>
          <w:sz w:val="22"/>
          <w:szCs w:val="22"/>
        </w:rPr>
        <w:t xml:space="preserve"> stále</w:t>
      </w:r>
      <w:r w:rsidR="00386152" w:rsidRPr="7BFD8697">
        <w:rPr>
          <w:rFonts w:ascii="Arial" w:hAnsi="Arial" w:cs="Arial"/>
          <w:i/>
          <w:iCs/>
          <w:sz w:val="22"/>
          <w:szCs w:val="22"/>
        </w:rPr>
        <w:t xml:space="preserve"> v poměrně </w:t>
      </w:r>
      <w:r w:rsidR="44765B85" w:rsidRPr="7BFD8697">
        <w:rPr>
          <w:rFonts w:ascii="Arial" w:hAnsi="Arial" w:cs="Arial"/>
          <w:i/>
          <w:iCs/>
          <w:sz w:val="22"/>
          <w:szCs w:val="22"/>
        </w:rPr>
        <w:t>dobrém</w:t>
      </w:r>
      <w:r w:rsidR="00386152" w:rsidRPr="7BFD8697">
        <w:rPr>
          <w:rFonts w:ascii="Arial" w:hAnsi="Arial" w:cs="Arial"/>
          <w:i/>
          <w:iCs/>
          <w:sz w:val="22"/>
          <w:szCs w:val="22"/>
        </w:rPr>
        <w:t xml:space="preserve"> stavu</w:t>
      </w:r>
      <w:r w:rsidR="3AB514D6" w:rsidRPr="7BFD8697">
        <w:rPr>
          <w:rFonts w:ascii="Arial" w:hAnsi="Arial" w:cs="Arial"/>
          <w:i/>
          <w:iCs/>
          <w:sz w:val="22"/>
          <w:szCs w:val="22"/>
        </w:rPr>
        <w:t xml:space="preserve"> (kvalitně a šetrně opravené místo totiž získá zpět parametry původní vozovky</w:t>
      </w:r>
      <w:r w:rsidR="456D15FC" w:rsidRPr="7BFD8697">
        <w:rPr>
          <w:rFonts w:ascii="Arial" w:hAnsi="Arial" w:cs="Arial"/>
          <w:i/>
          <w:iCs/>
          <w:sz w:val="22"/>
          <w:szCs w:val="22"/>
        </w:rPr>
        <w:t>)</w:t>
      </w:r>
      <w:r w:rsidR="008D0B9D" w:rsidRPr="7BFD8697">
        <w:rPr>
          <w:rFonts w:ascii="Arial" w:hAnsi="Arial" w:cs="Arial"/>
          <w:i/>
          <w:iCs/>
          <w:sz w:val="22"/>
          <w:szCs w:val="22"/>
        </w:rPr>
        <w:t xml:space="preserve">. </w:t>
      </w:r>
      <w:r w:rsidR="00167B40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V průběhu celého procesu vývoje, testování a práce v terénu jsme si ale uvědomili, že nastal čas na</w:t>
      </w:r>
      <w:r w:rsidR="00F4432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to, abychom začali vyrábět mikrovlnné pece i jako samostatnou strojní sestavu</w:t>
      </w:r>
      <w:r w:rsidR="00A249C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 Mik</w:t>
      </w:r>
      <w:r w:rsidR="009D16C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rovlnné pece jsou </w:t>
      </w:r>
      <w:r w:rsidR="00354D7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totiž </w:t>
      </w:r>
      <w:r w:rsidR="00907130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ideálním</w:t>
      </w:r>
      <w:r w:rsidR="009D16C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řešením pro silnice v horším stavu, </w:t>
      </w:r>
      <w:r w:rsidR="003A0A8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které </w:t>
      </w:r>
      <w:r w:rsidR="00DD5B9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jsou plné</w:t>
      </w:r>
      <w:r w:rsidR="003A0A8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větší</w:t>
      </w:r>
      <w:r w:rsidR="00DD5B9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ch</w:t>
      </w:r>
      <w:r w:rsidR="003A0A8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výtluk</w:t>
      </w:r>
      <w:r w:rsidR="00DD5B98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ů</w:t>
      </w:r>
      <w:r w:rsidR="00B74F7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 často se blíží </w:t>
      </w:r>
      <w:r w:rsidR="00A21DBA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ke </w:t>
      </w:r>
      <w:r w:rsidR="00B74F7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konc</w:t>
      </w:r>
      <w:r w:rsidR="00A21DBA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i</w:t>
      </w:r>
      <w:r w:rsidR="00B74F7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A21DBA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své</w:t>
      </w:r>
      <w:r w:rsidR="00B74F7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životnosti</w:t>
      </w:r>
      <w:r w:rsidR="007A08DD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. </w:t>
      </w:r>
      <w:r w:rsidR="00811B5B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Samostatná mikrovlnná pec</w:t>
      </w:r>
      <w:r w:rsidR="00ED1C4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ED1C4E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šetrn</w:t>
      </w:r>
      <w:r w:rsidR="00ED1C4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ě</w:t>
      </w:r>
      <w:r w:rsidR="00ED1C4E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 rovnoměrn</w:t>
      </w:r>
      <w:r w:rsidR="00ED1C4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ě</w:t>
      </w:r>
      <w:r w:rsidR="00ED1C4E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nahř</w:t>
      </w:r>
      <w:r w:rsidR="00ED1C4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eje dodávanou asfaltovou směs</w:t>
      </w:r>
      <w:r w:rsidR="004635F5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a umožní tak kvalitní, byť jen dočasnou</w:t>
      </w:r>
      <w:r w:rsidR="0013120A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opravu výtluku (neumožňuje totiž</w:t>
      </w:r>
      <w:r w:rsidR="0023273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nahřátí celého opravovaného místa).</w:t>
      </w:r>
      <w:r w:rsidR="00D7727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42491B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Je</w:t>
      </w:r>
      <w:r w:rsidR="00D7727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jí</w:t>
      </w:r>
      <w:r w:rsidR="004D6D02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použití je ale </w:t>
      </w:r>
      <w:r w:rsidR="00907130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flexibilnější, rychlejší a</w:t>
      </w:r>
      <w:r w:rsidR="00F239C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 </w:t>
      </w:r>
      <w:r w:rsidR="00907130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ekonomičtější než u </w:t>
      </w:r>
      <w:r w:rsidR="00907130" w:rsidRPr="7BFD8697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907130" w:rsidRPr="7BFD8697">
        <w:rPr>
          <w:rFonts w:ascii="Arial" w:hAnsi="Arial" w:cs="Arial"/>
          <w:i/>
          <w:iCs/>
          <w:sz w:val="22"/>
          <w:szCs w:val="22"/>
        </w:rPr>
        <w:t>mikrovlnného cestáře</w:t>
      </w:r>
      <w:r w:rsidR="00907130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“.</w:t>
      </w:r>
      <w:r w:rsidR="008E3BEE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F239C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To</w:t>
      </w:r>
      <w:r w:rsidR="00B42DC6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je důležité zvláště</w:t>
      </w:r>
      <w:r w:rsidR="00AB10C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</w:t>
      </w:r>
      <w:r w:rsidR="00E41D9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9A490E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přihlédn</w:t>
      </w:r>
      <w:r w:rsidR="00E41D92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eme-li</w:t>
      </w:r>
      <w:r w:rsidR="009A490E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k</w:t>
      </w:r>
      <w:r w:rsidR="00D81128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 tomu, že </w:t>
      </w:r>
      <w:r w:rsidR="701F1785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zacelení</w:t>
      </w:r>
      <w:r w:rsidR="002371A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velkých výtluků často slouží k prodloužení životnost</w:t>
      </w:r>
      <w:r w:rsidR="00D919F9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i </w:t>
      </w:r>
      <w:r w:rsidR="002371A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špatné silnice</w:t>
      </w:r>
      <w:r w:rsidR="005C13B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II. a III. třídy</w:t>
      </w:r>
      <w:r w:rsidR="002371A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před její </w:t>
      </w:r>
      <w:r w:rsidR="00D919F9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celkovou rekonstrukcí</w:t>
      </w:r>
      <w:r w:rsidR="00E219CA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(a trvanlivé, ekonomicky náročnější opravy</w:t>
      </w:r>
      <w:r w:rsidR="00004EE2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v rámci preventivní údržby</w:t>
      </w:r>
      <w:r w:rsidR="00E219CA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zde proto nejsou nutné)</w:t>
      </w:r>
      <w:r w:rsidR="00D919F9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.</w:t>
      </w:r>
      <w:r w:rsidR="002D4E6C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</w:t>
      </w:r>
      <w:r w:rsidR="00005CF9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Aktu</w:t>
      </w:r>
      <w:r w:rsidR="00E30ABD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álně jedná</w:t>
      </w:r>
      <w:r w:rsidR="0020700F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me</w:t>
      </w:r>
      <w:r w:rsidR="00E30ABD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se širokou sít</w:t>
      </w:r>
      <w:r w:rsidR="00CD1C0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í </w:t>
      </w:r>
      <w:r w:rsidR="00E30ABD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půjčoven</w:t>
      </w:r>
      <w:r w:rsidR="008A3BA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strojů v</w:t>
      </w:r>
      <w:r w:rsidR="005C0F8A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 jednotlivých </w:t>
      </w:r>
      <w:r w:rsidR="008A3BA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regio</w:t>
      </w:r>
      <w:r w:rsidR="00210681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nech</w:t>
      </w:r>
      <w:r w:rsidR="00E30ABD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, kde si budou moci zájemci</w:t>
      </w:r>
      <w:r w:rsidR="00DF470E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 xml:space="preserve"> – především </w:t>
      </w:r>
      <w:r w:rsidR="00CD1C0F" w:rsidRPr="7BFD8697"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města a obce – tuto mobilní sestavu zapůjčit</w:t>
      </w:r>
      <w:r w:rsidR="008776DF" w:rsidRPr="00AE35F6">
        <w:rPr>
          <w:rFonts w:ascii="Arial" w:hAnsi="Arial" w:cs="Arial"/>
          <w:color w:val="000000" w:themeColor="text1"/>
          <w:sz w:val="22"/>
          <w:szCs w:val="22"/>
        </w:rPr>
        <w:t>,</w:t>
      </w:r>
      <w:r w:rsidR="008776DF" w:rsidRPr="00AE35F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8776DF" w:rsidRPr="00AE35F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776DF">
        <w:rPr>
          <w:rFonts w:ascii="Arial" w:hAnsi="Arial" w:cs="Arial"/>
          <w:color w:val="000000" w:themeColor="text1"/>
          <w:sz w:val="22"/>
          <w:szCs w:val="22"/>
        </w:rPr>
        <w:t>vysvětluje</w:t>
      </w:r>
      <w:r w:rsidR="008776DF" w:rsidRPr="00AE35F6">
        <w:rPr>
          <w:rFonts w:ascii="Arial" w:hAnsi="Arial" w:cs="Arial"/>
          <w:color w:val="000000" w:themeColor="text1"/>
          <w:sz w:val="22"/>
          <w:szCs w:val="22"/>
        </w:rPr>
        <w:t xml:space="preserve"> J</w:t>
      </w:r>
      <w:r w:rsidR="00782D08">
        <w:rPr>
          <w:rFonts w:ascii="Arial" w:hAnsi="Arial" w:cs="Arial"/>
          <w:color w:val="000000" w:themeColor="text1"/>
          <w:sz w:val="22"/>
          <w:szCs w:val="22"/>
        </w:rPr>
        <w:t>iří</w:t>
      </w:r>
      <w:r w:rsidR="008776DF" w:rsidRPr="00AE35F6">
        <w:rPr>
          <w:rFonts w:ascii="Arial" w:hAnsi="Arial" w:cs="Arial"/>
          <w:color w:val="000000" w:themeColor="text1"/>
          <w:sz w:val="22"/>
          <w:szCs w:val="22"/>
        </w:rPr>
        <w:t xml:space="preserve"> Rušikvas.</w:t>
      </w:r>
      <w:r w:rsidR="00CD1C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4ECF">
        <w:rPr>
          <w:rFonts w:ascii="Arial" w:hAnsi="Arial" w:cs="Arial"/>
          <w:color w:val="000000" w:themeColor="text1"/>
          <w:sz w:val="22"/>
          <w:szCs w:val="22"/>
        </w:rPr>
        <w:tab/>
      </w:r>
      <w:r w:rsidR="00154ECF">
        <w:rPr>
          <w:rFonts w:ascii="Arial" w:hAnsi="Arial" w:cs="Arial"/>
          <w:color w:val="000000" w:themeColor="text1"/>
          <w:sz w:val="22"/>
          <w:szCs w:val="22"/>
        </w:rPr>
        <w:tab/>
      </w:r>
      <w:r w:rsidR="00154ECF">
        <w:rPr>
          <w:rFonts w:ascii="Arial" w:hAnsi="Arial" w:cs="Arial"/>
          <w:color w:val="000000" w:themeColor="text1"/>
          <w:sz w:val="22"/>
          <w:szCs w:val="22"/>
        </w:rPr>
        <w:tab/>
      </w:r>
      <w:r w:rsidR="00154ECF">
        <w:rPr>
          <w:rFonts w:ascii="Arial" w:hAnsi="Arial" w:cs="Arial"/>
          <w:color w:val="000000" w:themeColor="text1"/>
          <w:sz w:val="22"/>
          <w:szCs w:val="22"/>
        </w:rPr>
        <w:tab/>
      </w:r>
      <w:r w:rsidR="00154ECF">
        <w:rPr>
          <w:rFonts w:ascii="Arial" w:hAnsi="Arial" w:cs="Arial"/>
          <w:color w:val="000000" w:themeColor="text1"/>
          <w:sz w:val="22"/>
          <w:szCs w:val="22"/>
        </w:rPr>
        <w:tab/>
        <w:t xml:space="preserve">   </w:t>
      </w:r>
      <w:r w:rsidRPr="00154ECF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Mikrovlnný cestář </w:t>
      </w:r>
      <w:r w:rsidR="00154ECF" w:rsidRPr="00154ECF">
        <w:rPr>
          <w:rFonts w:ascii="Arial" w:hAnsi="Arial" w:cs="Arial"/>
          <w:i/>
          <w:iCs/>
          <w:color w:val="000000" w:themeColor="text1"/>
          <w:sz w:val="18"/>
          <w:szCs w:val="18"/>
        </w:rPr>
        <w:t>série FT3 (třetí generace)</w:t>
      </w:r>
    </w:p>
    <w:p w14:paraId="6E342F20" w14:textId="34D700B0" w:rsidR="00E62A18" w:rsidRDefault="00E62A18" w:rsidP="008E2D22">
      <w:pPr>
        <w:spacing w:line="320" w:lineRule="atLeast"/>
        <w:ind w:left="142"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FAB6DB0" w14:textId="5724E321" w:rsidR="00784813" w:rsidRDefault="008E2D22" w:rsidP="00784813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Dobroslav Rak, vedoucí konstruktér FUTTEC, dodává, čím se liší poslední generace mikrovlnné pece od své předchůdkyně: </w:t>
      </w:r>
      <w:r w:rsidR="00D948B3" w:rsidRPr="00794540">
        <w:rPr>
          <w:rFonts w:ascii="Arial" w:hAnsi="Arial" w:cs="Arial"/>
          <w:color w:val="000000" w:themeColor="text1"/>
          <w:sz w:val="22"/>
          <w:szCs w:val="22"/>
        </w:rPr>
        <w:t>„</w:t>
      </w:r>
      <w:r w:rsidR="009D16C6" w:rsidRPr="009D16C6">
        <w:rPr>
          <w:rFonts w:ascii="Arial" w:hAnsi="Arial" w:cs="Arial"/>
          <w:i/>
          <w:iCs/>
          <w:color w:val="000000" w:themeColor="text1"/>
          <w:sz w:val="22"/>
          <w:szCs w:val="22"/>
        </w:rPr>
        <w:t>Strojní sestava</w:t>
      </w:r>
      <w:r w:rsidR="009D16C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B14D23" w:rsidRPr="00B14D23">
        <w:rPr>
          <w:rFonts w:ascii="Arial" w:hAnsi="Arial" w:cs="Arial"/>
          <w:i/>
          <w:iCs/>
          <w:color w:val="000000" w:themeColor="text1"/>
          <w:sz w:val="22"/>
          <w:szCs w:val="22"/>
        </w:rPr>
        <w:t>mikrovlnné pece FF</w:t>
      </w:r>
      <w:r w:rsidR="00354829">
        <w:rPr>
          <w:rFonts w:ascii="Arial" w:hAnsi="Arial" w:cs="Arial"/>
          <w:i/>
          <w:iCs/>
          <w:color w:val="000000" w:themeColor="text1"/>
          <w:sz w:val="22"/>
          <w:szCs w:val="22"/>
        </w:rPr>
        <w:t>-</w:t>
      </w:r>
      <w:r w:rsidR="00B14D23" w:rsidRPr="00B14D23">
        <w:rPr>
          <w:rFonts w:ascii="Arial" w:hAnsi="Arial" w:cs="Arial"/>
          <w:i/>
          <w:iCs/>
          <w:color w:val="000000" w:themeColor="text1"/>
          <w:sz w:val="22"/>
          <w:szCs w:val="22"/>
        </w:rPr>
        <w:t>9 se skl</w:t>
      </w:r>
      <w:r w:rsidR="00B14D23">
        <w:rPr>
          <w:rFonts w:ascii="Arial" w:hAnsi="Arial" w:cs="Arial"/>
          <w:i/>
          <w:iCs/>
          <w:color w:val="000000" w:themeColor="text1"/>
          <w:sz w:val="22"/>
          <w:szCs w:val="22"/>
        </w:rPr>
        <w:t>á</w:t>
      </w:r>
      <w:r w:rsidR="00B14D23" w:rsidRPr="00B14D23">
        <w:rPr>
          <w:rFonts w:ascii="Arial" w:hAnsi="Arial" w:cs="Arial"/>
          <w:i/>
          <w:iCs/>
          <w:color w:val="000000" w:themeColor="text1"/>
          <w:sz w:val="22"/>
          <w:szCs w:val="22"/>
        </w:rPr>
        <w:t>dá</w:t>
      </w:r>
      <w:r w:rsidR="00B14D2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26C02">
        <w:rPr>
          <w:rFonts w:ascii="Arial" w:hAnsi="Arial" w:cs="Arial"/>
          <w:i/>
          <w:iCs/>
          <w:sz w:val="22"/>
          <w:szCs w:val="22"/>
        </w:rPr>
        <w:t>z</w:t>
      </w:r>
      <w:r w:rsidR="002544C7">
        <w:rPr>
          <w:rFonts w:ascii="Arial" w:hAnsi="Arial" w:cs="Arial"/>
          <w:i/>
          <w:iCs/>
          <w:sz w:val="22"/>
          <w:szCs w:val="22"/>
        </w:rPr>
        <w:t xml:space="preserve"> vozíku, na kterém se nachází pec, </w:t>
      </w:r>
      <w:r w:rsidR="00CC5C9B">
        <w:rPr>
          <w:rFonts w:ascii="Arial" w:hAnsi="Arial" w:cs="Arial"/>
          <w:i/>
          <w:iCs/>
          <w:sz w:val="22"/>
          <w:szCs w:val="22"/>
        </w:rPr>
        <w:t xml:space="preserve">vibrační </w:t>
      </w:r>
      <w:r w:rsidR="002544C7">
        <w:rPr>
          <w:rFonts w:ascii="Arial" w:hAnsi="Arial" w:cs="Arial"/>
          <w:i/>
          <w:iCs/>
          <w:sz w:val="22"/>
          <w:szCs w:val="22"/>
        </w:rPr>
        <w:t>hutn</w:t>
      </w:r>
      <w:r w:rsidR="002A02D7">
        <w:rPr>
          <w:rFonts w:ascii="Arial" w:hAnsi="Arial" w:cs="Arial"/>
          <w:i/>
          <w:iCs/>
          <w:sz w:val="22"/>
          <w:szCs w:val="22"/>
        </w:rPr>
        <w:t>í</w:t>
      </w:r>
      <w:r w:rsidR="002544C7">
        <w:rPr>
          <w:rFonts w:ascii="Arial" w:hAnsi="Arial" w:cs="Arial"/>
          <w:i/>
          <w:iCs/>
          <w:sz w:val="22"/>
          <w:szCs w:val="22"/>
        </w:rPr>
        <w:t>cí desky</w:t>
      </w:r>
      <w:r w:rsidR="00CC5C9B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2544C7">
        <w:rPr>
          <w:rFonts w:ascii="Arial" w:hAnsi="Arial" w:cs="Arial"/>
          <w:i/>
          <w:iCs/>
          <w:sz w:val="22"/>
          <w:szCs w:val="22"/>
        </w:rPr>
        <w:t>elektrogenerátoru</w:t>
      </w:r>
      <w:proofErr w:type="spellEnd"/>
      <w:r w:rsidR="00CC5C9B">
        <w:rPr>
          <w:rFonts w:ascii="Arial" w:hAnsi="Arial" w:cs="Arial"/>
          <w:i/>
          <w:iCs/>
          <w:sz w:val="22"/>
          <w:szCs w:val="22"/>
        </w:rPr>
        <w:t xml:space="preserve"> a </w:t>
      </w:r>
      <w:r w:rsidR="00893326">
        <w:rPr>
          <w:rFonts w:ascii="Arial" w:hAnsi="Arial" w:cs="Arial"/>
          <w:i/>
          <w:iCs/>
          <w:sz w:val="22"/>
          <w:szCs w:val="22"/>
        </w:rPr>
        <w:t>zásobníku na pytle s asfaltovou směsí</w:t>
      </w:r>
      <w:r w:rsidR="006E06E3">
        <w:rPr>
          <w:rFonts w:ascii="Arial" w:hAnsi="Arial" w:cs="Arial"/>
          <w:i/>
          <w:iCs/>
          <w:sz w:val="22"/>
          <w:szCs w:val="22"/>
        </w:rPr>
        <w:t xml:space="preserve">. </w:t>
      </w:r>
      <w:r w:rsidR="00B14D23">
        <w:rPr>
          <w:rFonts w:ascii="Arial" w:hAnsi="Arial" w:cs="Arial"/>
          <w:i/>
          <w:iCs/>
          <w:sz w:val="22"/>
          <w:szCs w:val="22"/>
        </w:rPr>
        <w:t xml:space="preserve">Díky </w:t>
      </w:r>
      <w:r w:rsidR="002F431C">
        <w:rPr>
          <w:rFonts w:ascii="Arial" w:hAnsi="Arial" w:cs="Arial"/>
          <w:i/>
          <w:iCs/>
          <w:sz w:val="22"/>
          <w:szCs w:val="22"/>
        </w:rPr>
        <w:t xml:space="preserve">řadě inovací u ní došlo k </w:t>
      </w:r>
      <w:r w:rsidR="00A50A10" w:rsidRPr="00776B61">
        <w:rPr>
          <w:rFonts w:ascii="Arial" w:hAnsi="Arial" w:cs="Arial"/>
          <w:i/>
          <w:iCs/>
          <w:color w:val="000000" w:themeColor="text1"/>
          <w:sz w:val="22"/>
          <w:szCs w:val="22"/>
        </w:rPr>
        <w:t>zrychl</w:t>
      </w:r>
      <w:r w:rsidR="002F431C">
        <w:rPr>
          <w:rFonts w:ascii="Arial" w:hAnsi="Arial" w:cs="Arial"/>
          <w:i/>
          <w:iCs/>
          <w:color w:val="000000" w:themeColor="text1"/>
          <w:sz w:val="22"/>
          <w:szCs w:val="22"/>
        </w:rPr>
        <w:t>ení</w:t>
      </w:r>
      <w:r w:rsidR="00A50A10" w:rsidRPr="00776B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ohřev</w:t>
      </w:r>
      <w:r w:rsidR="002F431C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A50A10" w:rsidRPr="00776B6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25 kg napytlované asfaltové směsi o cca 20 % (tedy z 10 na 8 minut).</w:t>
      </w:r>
      <w:r w:rsidR="00A50A1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Významné úpravy ale proběhly především v jejím konstrukčním řešení a pracovním prostoru, v němž je pec uložená. Usnadnila se tak práce s pytlem asfaltové směsi, manipulace i obsluha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="00D948B3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AE35F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4A8149D" w14:textId="77777777" w:rsidR="00747035" w:rsidRDefault="00747035" w:rsidP="00784813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39F2DFAE" w14:textId="77777777" w:rsidR="00967B35" w:rsidRDefault="00967B35" w:rsidP="00784813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</w:pPr>
    </w:p>
    <w:p w14:paraId="4F2F8FD6" w14:textId="6E0B135E" w:rsidR="00747035" w:rsidRDefault="00EB5FB9" w:rsidP="00784813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0D3B8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Mikrovlnná pec </w:t>
      </w:r>
      <w:r w:rsidR="00560C81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 xml:space="preserve">FF-9 </w:t>
      </w:r>
      <w:r w:rsidRPr="000D3B80">
        <w:rPr>
          <w:rFonts w:ascii="Arial" w:hAnsi="Arial" w:cs="Arial"/>
          <w:color w:val="000000" w:themeColor="text1"/>
          <w:sz w:val="22"/>
          <w:szCs w:val="22"/>
          <w:u w:val="single"/>
          <w:shd w:val="clear" w:color="auto" w:fill="FFFFFF"/>
        </w:rPr>
        <w:t>třetí generace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:</w:t>
      </w:r>
    </w:p>
    <w:p w14:paraId="64E644C7" w14:textId="77777777" w:rsidR="00A26C02" w:rsidRDefault="00A26C02" w:rsidP="00784813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49DCB897" w14:textId="724B26A7" w:rsidR="00EA3320" w:rsidRDefault="00747035" w:rsidP="00784813">
      <w:pPr>
        <w:spacing w:line="320" w:lineRule="atLeast"/>
        <w:ind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</w:pPr>
      <w:r w:rsidRPr="00747035">
        <w:rPr>
          <w:rFonts w:ascii="Arial" w:hAnsi="Arial" w:cs="Arial"/>
          <w:i/>
          <w:iCs/>
          <w:noProof/>
          <w:color w:val="000000" w:themeColor="text1"/>
          <w:sz w:val="22"/>
          <w:szCs w:val="22"/>
          <w:shd w:val="clear" w:color="auto" w:fill="FFFFFF"/>
        </w:rPr>
        <w:drawing>
          <wp:inline distT="0" distB="0" distL="0" distR="0" wp14:anchorId="3F29CB2E" wp14:editId="1EB2C667">
            <wp:extent cx="2754630" cy="2069465"/>
            <wp:effectExtent l="0" t="0" r="7620" b="6985"/>
            <wp:docPr id="5678660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866054" name=""/>
                    <pic:cNvPicPr/>
                  </pic:nvPicPr>
                  <pic:blipFill rotWithShape="1">
                    <a:blip r:embed="rId15"/>
                    <a:srcRect l="54327"/>
                    <a:stretch/>
                  </pic:blipFill>
                  <pic:spPr bwMode="auto">
                    <a:xfrm>
                      <a:off x="0" y="0"/>
                      <a:ext cx="2754630" cy="206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9BE8F4" w14:textId="402E9244" w:rsidR="00784813" w:rsidRPr="0003550E" w:rsidRDefault="00784813" w:rsidP="00353136">
      <w:pPr>
        <w:spacing w:line="320" w:lineRule="atLeast"/>
        <w:ind w:right="142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</w:rPr>
        <w:lastRenderedPageBreak/>
        <w:t>O s</w:t>
      </w:r>
      <w:r w:rsidRPr="00A715E9">
        <w:rPr>
          <w:rFonts w:ascii="Arial" w:hAnsi="Arial" w:cs="Arial"/>
          <w:b/>
          <w:bCs/>
        </w:rPr>
        <w:t>polečnosti</w:t>
      </w:r>
      <w:r>
        <w:rPr>
          <w:rFonts w:ascii="Arial" w:hAnsi="Arial" w:cs="Arial"/>
          <w:b/>
          <w:bCs/>
        </w:rPr>
        <w:t xml:space="preserve"> </w:t>
      </w:r>
      <w:r w:rsidRPr="00A715E9">
        <w:rPr>
          <w:rFonts w:ascii="Arial" w:hAnsi="Arial" w:cs="Arial"/>
          <w:b/>
          <w:bCs/>
        </w:rPr>
        <w:t xml:space="preserve">FUTTEC a její patentované </w:t>
      </w:r>
      <w:r>
        <w:rPr>
          <w:rFonts w:ascii="Arial" w:hAnsi="Arial" w:cs="Arial"/>
          <w:b/>
          <w:bCs/>
        </w:rPr>
        <w:t xml:space="preserve">mikrovlnné </w:t>
      </w:r>
      <w:r w:rsidRPr="00A715E9">
        <w:rPr>
          <w:rFonts w:ascii="Arial" w:hAnsi="Arial" w:cs="Arial"/>
          <w:b/>
          <w:bCs/>
        </w:rPr>
        <w:t>technologii:</w:t>
      </w:r>
    </w:p>
    <w:p w14:paraId="6E44C7C2" w14:textId="77777777" w:rsidR="00784813" w:rsidRPr="00A715E9" w:rsidRDefault="00784813" w:rsidP="003531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 O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další grant EU v rámci programu EIC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5FB045B3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086ED758" w14:textId="77777777" w:rsidR="00784813" w:rsidRPr="005F6CD3" w:rsidRDefault="00784813" w:rsidP="00353136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Pr="00A715E9">
        <w:rPr>
          <w:rFonts w:ascii="Arial" w:hAnsi="Arial" w:cs="Arial"/>
          <w:i/>
          <w:sz w:val="20"/>
          <w:szCs w:val="20"/>
        </w:rPr>
        <w:t xml:space="preserve"> je určena k trvalým opravám výtluků asfaltových povrchů na pozemních komunikacích, cyklostezkách a dalších asfaltových plochách. Funguje na principu 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 Mezi další výhody mikrovlnné technologie FUTTEC patří rychlost, f</w:t>
      </w:r>
      <w:r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zdrojů, ekologičnost, zdravotní nezávadnost a t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Pr="00A715E9">
        <w:rPr>
          <w:rFonts w:ascii="Arial" w:hAnsi="Arial" w:cs="Arial"/>
          <w:bCs/>
          <w:i/>
          <w:iCs/>
          <w:sz w:val="20"/>
          <w:szCs w:val="20"/>
        </w:rPr>
        <w:t>(během opravy vzniká protokol, který je záručním listem k opravě).</w:t>
      </w:r>
    </w:p>
    <w:p w14:paraId="1F48135A" w14:textId="77777777" w:rsidR="00784813" w:rsidRPr="00A715E9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B1B2901" w14:textId="77777777" w:rsidR="00784813" w:rsidRPr="00810802" w:rsidRDefault="00784813" w:rsidP="00784813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4C00E5E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597FAC66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12059FB9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7CCD2770" w14:textId="77777777" w:rsidR="00784813" w:rsidRPr="00D75D97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7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56EEC78" w14:textId="77777777" w:rsidR="00784813" w:rsidRPr="00D75D97" w:rsidRDefault="0007646E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8" w:history="1">
        <w:r w:rsidR="00784813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6B72B04D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29E26BB7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6E4B1B20" w14:textId="77777777" w:rsidR="00784813" w:rsidRPr="00DA15DC" w:rsidRDefault="00784813" w:rsidP="00784813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Pr="00DA15DC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tel. 602 363 204, </w:t>
      </w:r>
      <w:r w:rsidRPr="00DA15DC">
        <w:rPr>
          <w:rFonts w:cs="Arial"/>
          <w:sz w:val="20"/>
          <w:szCs w:val="20"/>
        </w:rPr>
        <w:t xml:space="preserve"> </w:t>
      </w:r>
      <w:hyperlink r:id="rId19" w:history="1">
        <w:r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02EF8697" w14:textId="11B0224A" w:rsidR="00615C9F" w:rsidRPr="00B72AD7" w:rsidRDefault="0007646E" w:rsidP="00B72AD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hyperlink r:id="rId20" w:history="1">
        <w:r w:rsidR="00784813" w:rsidRPr="002A12AE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615C9F" w:rsidRPr="00B72AD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DEB5C" w14:textId="77777777" w:rsidR="00696651" w:rsidRDefault="00696651">
      <w:r>
        <w:separator/>
      </w:r>
    </w:p>
  </w:endnote>
  <w:endnote w:type="continuationSeparator" w:id="0">
    <w:p w14:paraId="004735BE" w14:textId="77777777" w:rsidR="00696651" w:rsidRDefault="00696651">
      <w:r>
        <w:continuationSeparator/>
      </w:r>
    </w:p>
  </w:endnote>
  <w:endnote w:type="continuationNotice" w:id="1">
    <w:p w14:paraId="685953AF" w14:textId="77777777" w:rsidR="00696651" w:rsidRDefault="006966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8CF1A" w14:textId="77777777" w:rsidR="00696651" w:rsidRDefault="00696651">
      <w:r>
        <w:rPr>
          <w:color w:val="000000"/>
        </w:rPr>
        <w:separator/>
      </w:r>
    </w:p>
  </w:footnote>
  <w:footnote w:type="continuationSeparator" w:id="0">
    <w:p w14:paraId="2EAB70FE" w14:textId="77777777" w:rsidR="00696651" w:rsidRDefault="00696651">
      <w:r>
        <w:continuationSeparator/>
      </w:r>
    </w:p>
  </w:footnote>
  <w:footnote w:type="continuationNotice" w:id="1">
    <w:p w14:paraId="52605327" w14:textId="77777777" w:rsidR="00696651" w:rsidRDefault="006966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4DED"/>
    <w:multiLevelType w:val="multilevel"/>
    <w:tmpl w:val="8CB4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39FD6E92"/>
    <w:multiLevelType w:val="multilevel"/>
    <w:tmpl w:val="51521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A6A71"/>
    <w:multiLevelType w:val="hybridMultilevel"/>
    <w:tmpl w:val="7B6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0521B"/>
    <w:multiLevelType w:val="multilevel"/>
    <w:tmpl w:val="3348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20"/>
  </w:num>
  <w:num w:numId="2" w16cid:durableId="1610090053">
    <w:abstractNumId w:val="0"/>
  </w:num>
  <w:num w:numId="3" w16cid:durableId="338697946">
    <w:abstractNumId w:val="7"/>
  </w:num>
  <w:num w:numId="4" w16cid:durableId="1262687213">
    <w:abstractNumId w:val="6"/>
  </w:num>
  <w:num w:numId="5" w16cid:durableId="1499271997">
    <w:abstractNumId w:val="5"/>
  </w:num>
  <w:num w:numId="6" w16cid:durableId="541594201">
    <w:abstractNumId w:val="1"/>
  </w:num>
  <w:num w:numId="7" w16cid:durableId="1181967023">
    <w:abstractNumId w:val="10"/>
  </w:num>
  <w:num w:numId="8" w16cid:durableId="227110551">
    <w:abstractNumId w:val="18"/>
  </w:num>
  <w:num w:numId="9" w16cid:durableId="2063669671">
    <w:abstractNumId w:val="14"/>
  </w:num>
  <w:num w:numId="10" w16cid:durableId="1722167186">
    <w:abstractNumId w:val="15"/>
  </w:num>
  <w:num w:numId="11" w16cid:durableId="1858233518">
    <w:abstractNumId w:val="17"/>
  </w:num>
  <w:num w:numId="12" w16cid:durableId="1829320777">
    <w:abstractNumId w:val="9"/>
  </w:num>
  <w:num w:numId="13" w16cid:durableId="1825509381">
    <w:abstractNumId w:val="13"/>
  </w:num>
  <w:num w:numId="14" w16cid:durableId="1035469836">
    <w:abstractNumId w:val="19"/>
  </w:num>
  <w:num w:numId="15" w16cid:durableId="948389096">
    <w:abstractNumId w:val="16"/>
  </w:num>
  <w:num w:numId="16" w16cid:durableId="484320437">
    <w:abstractNumId w:val="4"/>
  </w:num>
  <w:num w:numId="17" w16cid:durableId="1372997203">
    <w:abstractNumId w:val="2"/>
  </w:num>
  <w:num w:numId="18" w16cid:durableId="353462637">
    <w:abstractNumId w:val="8"/>
  </w:num>
  <w:num w:numId="19" w16cid:durableId="1746299350">
    <w:abstractNumId w:val="3"/>
  </w:num>
  <w:num w:numId="20" w16cid:durableId="948046214">
    <w:abstractNumId w:val="12"/>
  </w:num>
  <w:num w:numId="21" w16cid:durableId="1598171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38A"/>
    <w:rsid w:val="00001B7B"/>
    <w:rsid w:val="0000246A"/>
    <w:rsid w:val="00004EE2"/>
    <w:rsid w:val="000052D7"/>
    <w:rsid w:val="00005CF9"/>
    <w:rsid w:val="00010839"/>
    <w:rsid w:val="00011278"/>
    <w:rsid w:val="00012567"/>
    <w:rsid w:val="000155DC"/>
    <w:rsid w:val="000157DC"/>
    <w:rsid w:val="00017865"/>
    <w:rsid w:val="0002086E"/>
    <w:rsid w:val="00021B59"/>
    <w:rsid w:val="00022841"/>
    <w:rsid w:val="00023471"/>
    <w:rsid w:val="00023E10"/>
    <w:rsid w:val="00023F47"/>
    <w:rsid w:val="000302A8"/>
    <w:rsid w:val="00032B23"/>
    <w:rsid w:val="000340CE"/>
    <w:rsid w:val="00034BC3"/>
    <w:rsid w:val="00035622"/>
    <w:rsid w:val="000367C1"/>
    <w:rsid w:val="00040CA6"/>
    <w:rsid w:val="00042C56"/>
    <w:rsid w:val="00042FCA"/>
    <w:rsid w:val="0004450D"/>
    <w:rsid w:val="00044AEC"/>
    <w:rsid w:val="00045709"/>
    <w:rsid w:val="00047F54"/>
    <w:rsid w:val="000505D7"/>
    <w:rsid w:val="00050DB1"/>
    <w:rsid w:val="00053669"/>
    <w:rsid w:val="0005397B"/>
    <w:rsid w:val="00060325"/>
    <w:rsid w:val="00061B8A"/>
    <w:rsid w:val="00064145"/>
    <w:rsid w:val="00067C45"/>
    <w:rsid w:val="0007332D"/>
    <w:rsid w:val="0007500E"/>
    <w:rsid w:val="000750C2"/>
    <w:rsid w:val="000758D0"/>
    <w:rsid w:val="0007646E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F64"/>
    <w:rsid w:val="000942BD"/>
    <w:rsid w:val="00094873"/>
    <w:rsid w:val="000954CD"/>
    <w:rsid w:val="00095B26"/>
    <w:rsid w:val="000963CE"/>
    <w:rsid w:val="000A1F7A"/>
    <w:rsid w:val="000A26B0"/>
    <w:rsid w:val="000A2701"/>
    <w:rsid w:val="000A3104"/>
    <w:rsid w:val="000A367B"/>
    <w:rsid w:val="000B08AF"/>
    <w:rsid w:val="000B3F3D"/>
    <w:rsid w:val="000B4284"/>
    <w:rsid w:val="000B437C"/>
    <w:rsid w:val="000B48EA"/>
    <w:rsid w:val="000B5C93"/>
    <w:rsid w:val="000B6012"/>
    <w:rsid w:val="000B7C27"/>
    <w:rsid w:val="000B7F15"/>
    <w:rsid w:val="000C0147"/>
    <w:rsid w:val="000C13DA"/>
    <w:rsid w:val="000C15B1"/>
    <w:rsid w:val="000C3428"/>
    <w:rsid w:val="000C41E8"/>
    <w:rsid w:val="000C614A"/>
    <w:rsid w:val="000C6844"/>
    <w:rsid w:val="000D0777"/>
    <w:rsid w:val="000D0CF9"/>
    <w:rsid w:val="000D0F05"/>
    <w:rsid w:val="000D3B80"/>
    <w:rsid w:val="000D4ACE"/>
    <w:rsid w:val="000D610D"/>
    <w:rsid w:val="000D6761"/>
    <w:rsid w:val="000D74E7"/>
    <w:rsid w:val="000D77E7"/>
    <w:rsid w:val="000D7DC0"/>
    <w:rsid w:val="000E0B3D"/>
    <w:rsid w:val="000E1479"/>
    <w:rsid w:val="000E2A2D"/>
    <w:rsid w:val="000E2D36"/>
    <w:rsid w:val="000E2FC6"/>
    <w:rsid w:val="000E38AC"/>
    <w:rsid w:val="000E4D66"/>
    <w:rsid w:val="000E64D3"/>
    <w:rsid w:val="000E6619"/>
    <w:rsid w:val="000F001B"/>
    <w:rsid w:val="000F01B8"/>
    <w:rsid w:val="000F1D00"/>
    <w:rsid w:val="000F2E7C"/>
    <w:rsid w:val="000F31D8"/>
    <w:rsid w:val="000F77E0"/>
    <w:rsid w:val="001001D0"/>
    <w:rsid w:val="0010207E"/>
    <w:rsid w:val="0010294B"/>
    <w:rsid w:val="00103420"/>
    <w:rsid w:val="001056F0"/>
    <w:rsid w:val="001062B0"/>
    <w:rsid w:val="0010725E"/>
    <w:rsid w:val="0010797E"/>
    <w:rsid w:val="00107B0E"/>
    <w:rsid w:val="00107CF9"/>
    <w:rsid w:val="0011099A"/>
    <w:rsid w:val="0011306F"/>
    <w:rsid w:val="001152F4"/>
    <w:rsid w:val="00115CDD"/>
    <w:rsid w:val="00115FB2"/>
    <w:rsid w:val="001210DC"/>
    <w:rsid w:val="001222E4"/>
    <w:rsid w:val="00124A17"/>
    <w:rsid w:val="00124EDF"/>
    <w:rsid w:val="0012504C"/>
    <w:rsid w:val="00126544"/>
    <w:rsid w:val="001307AB"/>
    <w:rsid w:val="0013120A"/>
    <w:rsid w:val="001332B5"/>
    <w:rsid w:val="00134459"/>
    <w:rsid w:val="00135347"/>
    <w:rsid w:val="00135B70"/>
    <w:rsid w:val="00135EF5"/>
    <w:rsid w:val="00135FFF"/>
    <w:rsid w:val="001372DC"/>
    <w:rsid w:val="001400E4"/>
    <w:rsid w:val="00141990"/>
    <w:rsid w:val="001426D1"/>
    <w:rsid w:val="001432DD"/>
    <w:rsid w:val="001445DF"/>
    <w:rsid w:val="00144A31"/>
    <w:rsid w:val="001468F8"/>
    <w:rsid w:val="0014700C"/>
    <w:rsid w:val="001470B6"/>
    <w:rsid w:val="0014749E"/>
    <w:rsid w:val="00147A70"/>
    <w:rsid w:val="001525C9"/>
    <w:rsid w:val="001527E7"/>
    <w:rsid w:val="0015345C"/>
    <w:rsid w:val="00154ECF"/>
    <w:rsid w:val="0015526A"/>
    <w:rsid w:val="00155B05"/>
    <w:rsid w:val="0015650A"/>
    <w:rsid w:val="00156FA2"/>
    <w:rsid w:val="001575C6"/>
    <w:rsid w:val="00157844"/>
    <w:rsid w:val="00161775"/>
    <w:rsid w:val="00163BE4"/>
    <w:rsid w:val="00164EFC"/>
    <w:rsid w:val="00166568"/>
    <w:rsid w:val="00166FB2"/>
    <w:rsid w:val="00167AA7"/>
    <w:rsid w:val="00167B40"/>
    <w:rsid w:val="001726DB"/>
    <w:rsid w:val="00172970"/>
    <w:rsid w:val="00173F0A"/>
    <w:rsid w:val="0017479F"/>
    <w:rsid w:val="00174E92"/>
    <w:rsid w:val="00175C54"/>
    <w:rsid w:val="00176280"/>
    <w:rsid w:val="00176DBA"/>
    <w:rsid w:val="00180EBC"/>
    <w:rsid w:val="00181346"/>
    <w:rsid w:val="00183B05"/>
    <w:rsid w:val="00185701"/>
    <w:rsid w:val="00186560"/>
    <w:rsid w:val="00190EBC"/>
    <w:rsid w:val="001937CC"/>
    <w:rsid w:val="001943B6"/>
    <w:rsid w:val="00195E60"/>
    <w:rsid w:val="00196AB4"/>
    <w:rsid w:val="00196F58"/>
    <w:rsid w:val="00197CA4"/>
    <w:rsid w:val="00197D6B"/>
    <w:rsid w:val="001A15A9"/>
    <w:rsid w:val="001A290B"/>
    <w:rsid w:val="001A6D2E"/>
    <w:rsid w:val="001B00D8"/>
    <w:rsid w:val="001B059C"/>
    <w:rsid w:val="001B1069"/>
    <w:rsid w:val="001B1493"/>
    <w:rsid w:val="001B1877"/>
    <w:rsid w:val="001B1A37"/>
    <w:rsid w:val="001B2276"/>
    <w:rsid w:val="001B29AE"/>
    <w:rsid w:val="001C24FA"/>
    <w:rsid w:val="001C3884"/>
    <w:rsid w:val="001C7312"/>
    <w:rsid w:val="001D153E"/>
    <w:rsid w:val="001D1F0F"/>
    <w:rsid w:val="001D25FE"/>
    <w:rsid w:val="001D5E29"/>
    <w:rsid w:val="001D6223"/>
    <w:rsid w:val="001D6757"/>
    <w:rsid w:val="001D724C"/>
    <w:rsid w:val="001D7741"/>
    <w:rsid w:val="001E4702"/>
    <w:rsid w:val="001E4A1C"/>
    <w:rsid w:val="001E4C2B"/>
    <w:rsid w:val="001E7245"/>
    <w:rsid w:val="001E7AB2"/>
    <w:rsid w:val="001E7D39"/>
    <w:rsid w:val="001F1B93"/>
    <w:rsid w:val="001F426F"/>
    <w:rsid w:val="001F443C"/>
    <w:rsid w:val="001F4698"/>
    <w:rsid w:val="001F577A"/>
    <w:rsid w:val="001F63C0"/>
    <w:rsid w:val="001F6F9C"/>
    <w:rsid w:val="001F73EE"/>
    <w:rsid w:val="00201101"/>
    <w:rsid w:val="00202541"/>
    <w:rsid w:val="00202A16"/>
    <w:rsid w:val="0020327F"/>
    <w:rsid w:val="002061FE"/>
    <w:rsid w:val="00206402"/>
    <w:rsid w:val="0020700F"/>
    <w:rsid w:val="002105D8"/>
    <w:rsid w:val="00210681"/>
    <w:rsid w:val="0021159B"/>
    <w:rsid w:val="00213A01"/>
    <w:rsid w:val="00213BA5"/>
    <w:rsid w:val="00214129"/>
    <w:rsid w:val="00216525"/>
    <w:rsid w:val="00216FF5"/>
    <w:rsid w:val="002200CA"/>
    <w:rsid w:val="00220113"/>
    <w:rsid w:val="00220AED"/>
    <w:rsid w:val="0022185D"/>
    <w:rsid w:val="0022217E"/>
    <w:rsid w:val="00224DFC"/>
    <w:rsid w:val="00225085"/>
    <w:rsid w:val="00225D5D"/>
    <w:rsid w:val="0023273E"/>
    <w:rsid w:val="00234346"/>
    <w:rsid w:val="002348D1"/>
    <w:rsid w:val="00235323"/>
    <w:rsid w:val="00236740"/>
    <w:rsid w:val="0023692F"/>
    <w:rsid w:val="00236AC4"/>
    <w:rsid w:val="002371AF"/>
    <w:rsid w:val="0023723F"/>
    <w:rsid w:val="00237DDD"/>
    <w:rsid w:val="00243454"/>
    <w:rsid w:val="00244AA5"/>
    <w:rsid w:val="00252006"/>
    <w:rsid w:val="002530C1"/>
    <w:rsid w:val="00253BBF"/>
    <w:rsid w:val="002544C7"/>
    <w:rsid w:val="0025578E"/>
    <w:rsid w:val="00256443"/>
    <w:rsid w:val="00256FC0"/>
    <w:rsid w:val="002602DB"/>
    <w:rsid w:val="002615DB"/>
    <w:rsid w:val="002622FF"/>
    <w:rsid w:val="00263A3E"/>
    <w:rsid w:val="00263C40"/>
    <w:rsid w:val="002722EB"/>
    <w:rsid w:val="00272B5C"/>
    <w:rsid w:val="00277977"/>
    <w:rsid w:val="002819CC"/>
    <w:rsid w:val="00284470"/>
    <w:rsid w:val="0028740F"/>
    <w:rsid w:val="002910B0"/>
    <w:rsid w:val="0029135B"/>
    <w:rsid w:val="00291BB4"/>
    <w:rsid w:val="00295A45"/>
    <w:rsid w:val="00297210"/>
    <w:rsid w:val="0029796F"/>
    <w:rsid w:val="002A02D7"/>
    <w:rsid w:val="002A0B0A"/>
    <w:rsid w:val="002A226B"/>
    <w:rsid w:val="002A3B3C"/>
    <w:rsid w:val="002A4D2B"/>
    <w:rsid w:val="002A5AB1"/>
    <w:rsid w:val="002A78C0"/>
    <w:rsid w:val="002A7F28"/>
    <w:rsid w:val="002B1FDC"/>
    <w:rsid w:val="002B38DC"/>
    <w:rsid w:val="002B3944"/>
    <w:rsid w:val="002B46DF"/>
    <w:rsid w:val="002B671A"/>
    <w:rsid w:val="002C29B3"/>
    <w:rsid w:val="002C41D9"/>
    <w:rsid w:val="002D06F7"/>
    <w:rsid w:val="002D0A94"/>
    <w:rsid w:val="002D2295"/>
    <w:rsid w:val="002D47EF"/>
    <w:rsid w:val="002D4D94"/>
    <w:rsid w:val="002D4E6C"/>
    <w:rsid w:val="002D5894"/>
    <w:rsid w:val="002D58F0"/>
    <w:rsid w:val="002D5921"/>
    <w:rsid w:val="002D6594"/>
    <w:rsid w:val="002D66A4"/>
    <w:rsid w:val="002D6B61"/>
    <w:rsid w:val="002D6F90"/>
    <w:rsid w:val="002D736A"/>
    <w:rsid w:val="002E3F75"/>
    <w:rsid w:val="002E3FC9"/>
    <w:rsid w:val="002E4346"/>
    <w:rsid w:val="002F0167"/>
    <w:rsid w:val="002F0585"/>
    <w:rsid w:val="002F2DE6"/>
    <w:rsid w:val="002F305B"/>
    <w:rsid w:val="002F431C"/>
    <w:rsid w:val="002F634B"/>
    <w:rsid w:val="002F7C51"/>
    <w:rsid w:val="00300762"/>
    <w:rsid w:val="00300ABE"/>
    <w:rsid w:val="00301077"/>
    <w:rsid w:val="00301818"/>
    <w:rsid w:val="003036AD"/>
    <w:rsid w:val="0030461D"/>
    <w:rsid w:val="003049C9"/>
    <w:rsid w:val="00304FA5"/>
    <w:rsid w:val="003058B0"/>
    <w:rsid w:val="003062E0"/>
    <w:rsid w:val="003071BB"/>
    <w:rsid w:val="00310F55"/>
    <w:rsid w:val="00311EA6"/>
    <w:rsid w:val="00312009"/>
    <w:rsid w:val="00316E68"/>
    <w:rsid w:val="00317115"/>
    <w:rsid w:val="003200AD"/>
    <w:rsid w:val="00320FB7"/>
    <w:rsid w:val="00322BD3"/>
    <w:rsid w:val="0032389F"/>
    <w:rsid w:val="003252FB"/>
    <w:rsid w:val="003259F1"/>
    <w:rsid w:val="00330218"/>
    <w:rsid w:val="003305D3"/>
    <w:rsid w:val="00332B6F"/>
    <w:rsid w:val="00333213"/>
    <w:rsid w:val="00333EB9"/>
    <w:rsid w:val="003342E6"/>
    <w:rsid w:val="00335236"/>
    <w:rsid w:val="00335594"/>
    <w:rsid w:val="0034318A"/>
    <w:rsid w:val="003445D8"/>
    <w:rsid w:val="003446C6"/>
    <w:rsid w:val="00344F85"/>
    <w:rsid w:val="003464A1"/>
    <w:rsid w:val="0034683E"/>
    <w:rsid w:val="003500D8"/>
    <w:rsid w:val="00350D75"/>
    <w:rsid w:val="00353136"/>
    <w:rsid w:val="00353AB7"/>
    <w:rsid w:val="00354829"/>
    <w:rsid w:val="00354D76"/>
    <w:rsid w:val="00355679"/>
    <w:rsid w:val="00356CB6"/>
    <w:rsid w:val="00363079"/>
    <w:rsid w:val="0036372A"/>
    <w:rsid w:val="003651E6"/>
    <w:rsid w:val="0036650A"/>
    <w:rsid w:val="00367A70"/>
    <w:rsid w:val="00367A7B"/>
    <w:rsid w:val="003700D2"/>
    <w:rsid w:val="003703A3"/>
    <w:rsid w:val="0037565B"/>
    <w:rsid w:val="00380CB0"/>
    <w:rsid w:val="00381C30"/>
    <w:rsid w:val="00383A76"/>
    <w:rsid w:val="00385235"/>
    <w:rsid w:val="00385435"/>
    <w:rsid w:val="00386152"/>
    <w:rsid w:val="0038638A"/>
    <w:rsid w:val="00387D39"/>
    <w:rsid w:val="00393810"/>
    <w:rsid w:val="00394073"/>
    <w:rsid w:val="00397E4A"/>
    <w:rsid w:val="003A009F"/>
    <w:rsid w:val="003A07C7"/>
    <w:rsid w:val="003A0A8F"/>
    <w:rsid w:val="003A3D7C"/>
    <w:rsid w:val="003A581A"/>
    <w:rsid w:val="003B0BF9"/>
    <w:rsid w:val="003B0DAF"/>
    <w:rsid w:val="003B15F9"/>
    <w:rsid w:val="003B214E"/>
    <w:rsid w:val="003B5003"/>
    <w:rsid w:val="003B578B"/>
    <w:rsid w:val="003B65C5"/>
    <w:rsid w:val="003B663B"/>
    <w:rsid w:val="003B796F"/>
    <w:rsid w:val="003C00F0"/>
    <w:rsid w:val="003C4044"/>
    <w:rsid w:val="003C65FC"/>
    <w:rsid w:val="003C74F0"/>
    <w:rsid w:val="003C7C1E"/>
    <w:rsid w:val="003D0138"/>
    <w:rsid w:val="003D0427"/>
    <w:rsid w:val="003D0429"/>
    <w:rsid w:val="003D04D1"/>
    <w:rsid w:val="003D129C"/>
    <w:rsid w:val="003D214C"/>
    <w:rsid w:val="003D3021"/>
    <w:rsid w:val="003D33A8"/>
    <w:rsid w:val="003D733D"/>
    <w:rsid w:val="003D7BFD"/>
    <w:rsid w:val="003E0518"/>
    <w:rsid w:val="003E1DDE"/>
    <w:rsid w:val="003E1FA0"/>
    <w:rsid w:val="003E2A33"/>
    <w:rsid w:val="003E2C04"/>
    <w:rsid w:val="003E2D92"/>
    <w:rsid w:val="003E643D"/>
    <w:rsid w:val="003E7DCF"/>
    <w:rsid w:val="003F2000"/>
    <w:rsid w:val="003F211E"/>
    <w:rsid w:val="003F342B"/>
    <w:rsid w:val="003F638C"/>
    <w:rsid w:val="003F7052"/>
    <w:rsid w:val="00400868"/>
    <w:rsid w:val="00402733"/>
    <w:rsid w:val="004065E2"/>
    <w:rsid w:val="00406C0E"/>
    <w:rsid w:val="004075E3"/>
    <w:rsid w:val="0040771F"/>
    <w:rsid w:val="00411143"/>
    <w:rsid w:val="0041146D"/>
    <w:rsid w:val="00411D53"/>
    <w:rsid w:val="00412AC2"/>
    <w:rsid w:val="00412EDE"/>
    <w:rsid w:val="00413057"/>
    <w:rsid w:val="0041317A"/>
    <w:rsid w:val="00414175"/>
    <w:rsid w:val="004165AB"/>
    <w:rsid w:val="0041667E"/>
    <w:rsid w:val="0041671D"/>
    <w:rsid w:val="004202F9"/>
    <w:rsid w:val="00422FD3"/>
    <w:rsid w:val="004232B0"/>
    <w:rsid w:val="00423EAD"/>
    <w:rsid w:val="00424897"/>
    <w:rsid w:val="0042491B"/>
    <w:rsid w:val="00425A7E"/>
    <w:rsid w:val="00425DD9"/>
    <w:rsid w:val="00426839"/>
    <w:rsid w:val="00426A39"/>
    <w:rsid w:val="00426F84"/>
    <w:rsid w:val="0042720F"/>
    <w:rsid w:val="00430EC8"/>
    <w:rsid w:val="0043107F"/>
    <w:rsid w:val="004314D2"/>
    <w:rsid w:val="00432F7C"/>
    <w:rsid w:val="004349DF"/>
    <w:rsid w:val="00434C35"/>
    <w:rsid w:val="0043535B"/>
    <w:rsid w:val="00435711"/>
    <w:rsid w:val="0044042F"/>
    <w:rsid w:val="00440D38"/>
    <w:rsid w:val="00441D06"/>
    <w:rsid w:val="00441DDB"/>
    <w:rsid w:val="00442C2A"/>
    <w:rsid w:val="00443A4D"/>
    <w:rsid w:val="00443DA9"/>
    <w:rsid w:val="00444D25"/>
    <w:rsid w:val="0044655F"/>
    <w:rsid w:val="00447D94"/>
    <w:rsid w:val="00450537"/>
    <w:rsid w:val="00451972"/>
    <w:rsid w:val="00451C9B"/>
    <w:rsid w:val="004522ED"/>
    <w:rsid w:val="00452D2A"/>
    <w:rsid w:val="00452E5C"/>
    <w:rsid w:val="004530B7"/>
    <w:rsid w:val="004539F0"/>
    <w:rsid w:val="0045552F"/>
    <w:rsid w:val="00455E87"/>
    <w:rsid w:val="00460437"/>
    <w:rsid w:val="00460BCC"/>
    <w:rsid w:val="004615B0"/>
    <w:rsid w:val="00461A47"/>
    <w:rsid w:val="004635F5"/>
    <w:rsid w:val="004660AC"/>
    <w:rsid w:val="004700E4"/>
    <w:rsid w:val="00470F7B"/>
    <w:rsid w:val="004718B0"/>
    <w:rsid w:val="00472644"/>
    <w:rsid w:val="00472F6F"/>
    <w:rsid w:val="00474A8B"/>
    <w:rsid w:val="00474C8F"/>
    <w:rsid w:val="00476F03"/>
    <w:rsid w:val="00480DFE"/>
    <w:rsid w:val="00481C76"/>
    <w:rsid w:val="004826DC"/>
    <w:rsid w:val="004826FE"/>
    <w:rsid w:val="0048311C"/>
    <w:rsid w:val="00484916"/>
    <w:rsid w:val="00485762"/>
    <w:rsid w:val="00487A43"/>
    <w:rsid w:val="00490F92"/>
    <w:rsid w:val="00491B25"/>
    <w:rsid w:val="0049273B"/>
    <w:rsid w:val="0049543D"/>
    <w:rsid w:val="00495F4B"/>
    <w:rsid w:val="004A16C5"/>
    <w:rsid w:val="004A1995"/>
    <w:rsid w:val="004A1D10"/>
    <w:rsid w:val="004A55E5"/>
    <w:rsid w:val="004A7123"/>
    <w:rsid w:val="004A76C1"/>
    <w:rsid w:val="004A7A27"/>
    <w:rsid w:val="004B3DA5"/>
    <w:rsid w:val="004B4A36"/>
    <w:rsid w:val="004B4DB5"/>
    <w:rsid w:val="004B6765"/>
    <w:rsid w:val="004B6780"/>
    <w:rsid w:val="004B6A1F"/>
    <w:rsid w:val="004B724D"/>
    <w:rsid w:val="004C077E"/>
    <w:rsid w:val="004C3003"/>
    <w:rsid w:val="004C3156"/>
    <w:rsid w:val="004C3F70"/>
    <w:rsid w:val="004C4468"/>
    <w:rsid w:val="004C5B9C"/>
    <w:rsid w:val="004C63FE"/>
    <w:rsid w:val="004C7395"/>
    <w:rsid w:val="004D02A9"/>
    <w:rsid w:val="004D031A"/>
    <w:rsid w:val="004D04F1"/>
    <w:rsid w:val="004D0537"/>
    <w:rsid w:val="004D22EF"/>
    <w:rsid w:val="004D328A"/>
    <w:rsid w:val="004D35FE"/>
    <w:rsid w:val="004D3ADF"/>
    <w:rsid w:val="004D4EF9"/>
    <w:rsid w:val="004D6D02"/>
    <w:rsid w:val="004E1502"/>
    <w:rsid w:val="004E195D"/>
    <w:rsid w:val="004E2037"/>
    <w:rsid w:val="004E2411"/>
    <w:rsid w:val="004E2CBA"/>
    <w:rsid w:val="004E5774"/>
    <w:rsid w:val="004E6D37"/>
    <w:rsid w:val="004F08B1"/>
    <w:rsid w:val="004F3838"/>
    <w:rsid w:val="004F40AD"/>
    <w:rsid w:val="004F510A"/>
    <w:rsid w:val="004F6797"/>
    <w:rsid w:val="004F684C"/>
    <w:rsid w:val="004F6A41"/>
    <w:rsid w:val="00501A4E"/>
    <w:rsid w:val="005037C7"/>
    <w:rsid w:val="00503BDC"/>
    <w:rsid w:val="00503F99"/>
    <w:rsid w:val="00504E0D"/>
    <w:rsid w:val="0050698F"/>
    <w:rsid w:val="00506A24"/>
    <w:rsid w:val="00510660"/>
    <w:rsid w:val="00512381"/>
    <w:rsid w:val="0051250A"/>
    <w:rsid w:val="005125F3"/>
    <w:rsid w:val="00515296"/>
    <w:rsid w:val="00520D6B"/>
    <w:rsid w:val="0052159B"/>
    <w:rsid w:val="00521CA2"/>
    <w:rsid w:val="00524E8C"/>
    <w:rsid w:val="005273FF"/>
    <w:rsid w:val="005274F7"/>
    <w:rsid w:val="00530588"/>
    <w:rsid w:val="00530634"/>
    <w:rsid w:val="00531018"/>
    <w:rsid w:val="00531E37"/>
    <w:rsid w:val="00532638"/>
    <w:rsid w:val="005347C0"/>
    <w:rsid w:val="005347CD"/>
    <w:rsid w:val="00535AA9"/>
    <w:rsid w:val="00537FF4"/>
    <w:rsid w:val="00541552"/>
    <w:rsid w:val="00541B1B"/>
    <w:rsid w:val="005421D9"/>
    <w:rsid w:val="00542D28"/>
    <w:rsid w:val="0054317A"/>
    <w:rsid w:val="005468AA"/>
    <w:rsid w:val="005475FF"/>
    <w:rsid w:val="00547D85"/>
    <w:rsid w:val="00547F54"/>
    <w:rsid w:val="00551AAD"/>
    <w:rsid w:val="00552E4B"/>
    <w:rsid w:val="00553196"/>
    <w:rsid w:val="005539F7"/>
    <w:rsid w:val="00554BB9"/>
    <w:rsid w:val="00556536"/>
    <w:rsid w:val="00557B32"/>
    <w:rsid w:val="00560C81"/>
    <w:rsid w:val="005637F0"/>
    <w:rsid w:val="00563FA5"/>
    <w:rsid w:val="00565461"/>
    <w:rsid w:val="005666CC"/>
    <w:rsid w:val="00570A41"/>
    <w:rsid w:val="005719D6"/>
    <w:rsid w:val="0057221C"/>
    <w:rsid w:val="005729FD"/>
    <w:rsid w:val="00572BBF"/>
    <w:rsid w:val="005775EE"/>
    <w:rsid w:val="00577C0E"/>
    <w:rsid w:val="0058029B"/>
    <w:rsid w:val="0058055D"/>
    <w:rsid w:val="00580C89"/>
    <w:rsid w:val="00580EC9"/>
    <w:rsid w:val="0058117D"/>
    <w:rsid w:val="00581CE2"/>
    <w:rsid w:val="00582655"/>
    <w:rsid w:val="005826B3"/>
    <w:rsid w:val="00583622"/>
    <w:rsid w:val="00584CBF"/>
    <w:rsid w:val="00586406"/>
    <w:rsid w:val="00590ADD"/>
    <w:rsid w:val="00592609"/>
    <w:rsid w:val="00592C07"/>
    <w:rsid w:val="00593D3B"/>
    <w:rsid w:val="00595747"/>
    <w:rsid w:val="00595E02"/>
    <w:rsid w:val="00596AFF"/>
    <w:rsid w:val="005A09CA"/>
    <w:rsid w:val="005A2E57"/>
    <w:rsid w:val="005A419E"/>
    <w:rsid w:val="005A44CF"/>
    <w:rsid w:val="005A4DA8"/>
    <w:rsid w:val="005A4F92"/>
    <w:rsid w:val="005A6D50"/>
    <w:rsid w:val="005A6D77"/>
    <w:rsid w:val="005B392B"/>
    <w:rsid w:val="005B6782"/>
    <w:rsid w:val="005B69E0"/>
    <w:rsid w:val="005C03A4"/>
    <w:rsid w:val="005C05B3"/>
    <w:rsid w:val="005C060F"/>
    <w:rsid w:val="005C06B2"/>
    <w:rsid w:val="005C0BB4"/>
    <w:rsid w:val="005C0F8A"/>
    <w:rsid w:val="005C13BF"/>
    <w:rsid w:val="005C30BD"/>
    <w:rsid w:val="005C33F8"/>
    <w:rsid w:val="005C363A"/>
    <w:rsid w:val="005C3F49"/>
    <w:rsid w:val="005C67AE"/>
    <w:rsid w:val="005D034F"/>
    <w:rsid w:val="005D0E30"/>
    <w:rsid w:val="005D180E"/>
    <w:rsid w:val="005D1BA3"/>
    <w:rsid w:val="005D29EF"/>
    <w:rsid w:val="005D2A1B"/>
    <w:rsid w:val="005D5501"/>
    <w:rsid w:val="005D5E77"/>
    <w:rsid w:val="005E0104"/>
    <w:rsid w:val="005E1D4C"/>
    <w:rsid w:val="005E1FCA"/>
    <w:rsid w:val="005E2816"/>
    <w:rsid w:val="005E3290"/>
    <w:rsid w:val="005E34C9"/>
    <w:rsid w:val="005E3EBF"/>
    <w:rsid w:val="005E496C"/>
    <w:rsid w:val="005E6110"/>
    <w:rsid w:val="005E6F17"/>
    <w:rsid w:val="005E72E8"/>
    <w:rsid w:val="005E7514"/>
    <w:rsid w:val="005F0D46"/>
    <w:rsid w:val="005F27A7"/>
    <w:rsid w:val="005F28BF"/>
    <w:rsid w:val="005F5BD1"/>
    <w:rsid w:val="005F70AE"/>
    <w:rsid w:val="006010FC"/>
    <w:rsid w:val="006016BC"/>
    <w:rsid w:val="006023A5"/>
    <w:rsid w:val="00602721"/>
    <w:rsid w:val="0060514C"/>
    <w:rsid w:val="00605948"/>
    <w:rsid w:val="006064DA"/>
    <w:rsid w:val="0061088C"/>
    <w:rsid w:val="006131A7"/>
    <w:rsid w:val="00613342"/>
    <w:rsid w:val="006146C6"/>
    <w:rsid w:val="00615582"/>
    <w:rsid w:val="00615C9F"/>
    <w:rsid w:val="0061631A"/>
    <w:rsid w:val="006163CA"/>
    <w:rsid w:val="00617416"/>
    <w:rsid w:val="00617C52"/>
    <w:rsid w:val="00621159"/>
    <w:rsid w:val="006211E2"/>
    <w:rsid w:val="0062263D"/>
    <w:rsid w:val="0062355C"/>
    <w:rsid w:val="00623F5F"/>
    <w:rsid w:val="0062426C"/>
    <w:rsid w:val="00624A45"/>
    <w:rsid w:val="00626183"/>
    <w:rsid w:val="00626F4B"/>
    <w:rsid w:val="00630E47"/>
    <w:rsid w:val="00631154"/>
    <w:rsid w:val="0063204D"/>
    <w:rsid w:val="0063231D"/>
    <w:rsid w:val="0063325C"/>
    <w:rsid w:val="006355A5"/>
    <w:rsid w:val="0063634D"/>
    <w:rsid w:val="00637E5E"/>
    <w:rsid w:val="00641ABA"/>
    <w:rsid w:val="006437E2"/>
    <w:rsid w:val="00644F19"/>
    <w:rsid w:val="0064529F"/>
    <w:rsid w:val="00645412"/>
    <w:rsid w:val="006456AD"/>
    <w:rsid w:val="00646B71"/>
    <w:rsid w:val="0064733C"/>
    <w:rsid w:val="00647D8F"/>
    <w:rsid w:val="0065148C"/>
    <w:rsid w:val="006517B8"/>
    <w:rsid w:val="00653229"/>
    <w:rsid w:val="00653710"/>
    <w:rsid w:val="00653F8E"/>
    <w:rsid w:val="006545CE"/>
    <w:rsid w:val="00654B57"/>
    <w:rsid w:val="0065613D"/>
    <w:rsid w:val="006566A5"/>
    <w:rsid w:val="00657BDB"/>
    <w:rsid w:val="00661282"/>
    <w:rsid w:val="00661D5F"/>
    <w:rsid w:val="0066217D"/>
    <w:rsid w:val="00662584"/>
    <w:rsid w:val="006627C7"/>
    <w:rsid w:val="006638C8"/>
    <w:rsid w:val="0066588C"/>
    <w:rsid w:val="006661A4"/>
    <w:rsid w:val="00666EA4"/>
    <w:rsid w:val="00667789"/>
    <w:rsid w:val="006700B5"/>
    <w:rsid w:val="00670C40"/>
    <w:rsid w:val="006745D0"/>
    <w:rsid w:val="006746A1"/>
    <w:rsid w:val="00674A00"/>
    <w:rsid w:val="006777CB"/>
    <w:rsid w:val="00677B49"/>
    <w:rsid w:val="00680782"/>
    <w:rsid w:val="006826B8"/>
    <w:rsid w:val="006829D3"/>
    <w:rsid w:val="00683403"/>
    <w:rsid w:val="0068701E"/>
    <w:rsid w:val="006908D1"/>
    <w:rsid w:val="00691E31"/>
    <w:rsid w:val="006931A6"/>
    <w:rsid w:val="006934A4"/>
    <w:rsid w:val="00693DC6"/>
    <w:rsid w:val="0069546F"/>
    <w:rsid w:val="00695748"/>
    <w:rsid w:val="00696651"/>
    <w:rsid w:val="006975A6"/>
    <w:rsid w:val="006A2990"/>
    <w:rsid w:val="006A2B53"/>
    <w:rsid w:val="006A381C"/>
    <w:rsid w:val="006A52F4"/>
    <w:rsid w:val="006A5321"/>
    <w:rsid w:val="006A79CE"/>
    <w:rsid w:val="006B0DBE"/>
    <w:rsid w:val="006B1909"/>
    <w:rsid w:val="006B34DD"/>
    <w:rsid w:val="006B57F5"/>
    <w:rsid w:val="006B728A"/>
    <w:rsid w:val="006B73A4"/>
    <w:rsid w:val="006B78BA"/>
    <w:rsid w:val="006C0AF7"/>
    <w:rsid w:val="006C0CC5"/>
    <w:rsid w:val="006D0B63"/>
    <w:rsid w:val="006D1930"/>
    <w:rsid w:val="006D1B62"/>
    <w:rsid w:val="006D2C64"/>
    <w:rsid w:val="006D3D10"/>
    <w:rsid w:val="006D4866"/>
    <w:rsid w:val="006D4DAD"/>
    <w:rsid w:val="006D4FCF"/>
    <w:rsid w:val="006D5C06"/>
    <w:rsid w:val="006D5D4C"/>
    <w:rsid w:val="006D5E82"/>
    <w:rsid w:val="006D6B19"/>
    <w:rsid w:val="006E06E3"/>
    <w:rsid w:val="006E0B72"/>
    <w:rsid w:val="006E21FB"/>
    <w:rsid w:val="006E35FF"/>
    <w:rsid w:val="006E531A"/>
    <w:rsid w:val="006E6023"/>
    <w:rsid w:val="006E7E0A"/>
    <w:rsid w:val="006F2D3B"/>
    <w:rsid w:val="006F37C1"/>
    <w:rsid w:val="006F3B51"/>
    <w:rsid w:val="006F481E"/>
    <w:rsid w:val="006F598D"/>
    <w:rsid w:val="006F5BCE"/>
    <w:rsid w:val="006F6A29"/>
    <w:rsid w:val="007022E2"/>
    <w:rsid w:val="00702564"/>
    <w:rsid w:val="007026C9"/>
    <w:rsid w:val="00706E74"/>
    <w:rsid w:val="00707157"/>
    <w:rsid w:val="00710D8C"/>
    <w:rsid w:val="007148E5"/>
    <w:rsid w:val="00714CDD"/>
    <w:rsid w:val="0071613D"/>
    <w:rsid w:val="00716C00"/>
    <w:rsid w:val="00721A36"/>
    <w:rsid w:val="0072411C"/>
    <w:rsid w:val="007243BD"/>
    <w:rsid w:val="00725C08"/>
    <w:rsid w:val="007305EC"/>
    <w:rsid w:val="0073235F"/>
    <w:rsid w:val="00732F1D"/>
    <w:rsid w:val="00733EF0"/>
    <w:rsid w:val="007355DC"/>
    <w:rsid w:val="00735AFD"/>
    <w:rsid w:val="00736334"/>
    <w:rsid w:val="007426F3"/>
    <w:rsid w:val="007435C8"/>
    <w:rsid w:val="00744CDD"/>
    <w:rsid w:val="00746FF1"/>
    <w:rsid w:val="00747035"/>
    <w:rsid w:val="00751B63"/>
    <w:rsid w:val="00751B6D"/>
    <w:rsid w:val="0075330E"/>
    <w:rsid w:val="00753ABF"/>
    <w:rsid w:val="00754AD8"/>
    <w:rsid w:val="00755ECC"/>
    <w:rsid w:val="00755EF3"/>
    <w:rsid w:val="00755F0D"/>
    <w:rsid w:val="007560CB"/>
    <w:rsid w:val="007653F9"/>
    <w:rsid w:val="0076677E"/>
    <w:rsid w:val="007667DD"/>
    <w:rsid w:val="00772F6D"/>
    <w:rsid w:val="0077369F"/>
    <w:rsid w:val="0077409E"/>
    <w:rsid w:val="0077500A"/>
    <w:rsid w:val="007771A1"/>
    <w:rsid w:val="007803C8"/>
    <w:rsid w:val="00780D19"/>
    <w:rsid w:val="007817C7"/>
    <w:rsid w:val="00781A86"/>
    <w:rsid w:val="00781E55"/>
    <w:rsid w:val="00782D08"/>
    <w:rsid w:val="00783368"/>
    <w:rsid w:val="007833A1"/>
    <w:rsid w:val="0078388C"/>
    <w:rsid w:val="00783F43"/>
    <w:rsid w:val="00784813"/>
    <w:rsid w:val="007852D9"/>
    <w:rsid w:val="00785B03"/>
    <w:rsid w:val="007924B4"/>
    <w:rsid w:val="0079280E"/>
    <w:rsid w:val="0079340C"/>
    <w:rsid w:val="00794540"/>
    <w:rsid w:val="00796291"/>
    <w:rsid w:val="0079639F"/>
    <w:rsid w:val="00796F37"/>
    <w:rsid w:val="007A08DD"/>
    <w:rsid w:val="007A08ED"/>
    <w:rsid w:val="007A0E26"/>
    <w:rsid w:val="007A17A8"/>
    <w:rsid w:val="007A1F89"/>
    <w:rsid w:val="007A2629"/>
    <w:rsid w:val="007A561B"/>
    <w:rsid w:val="007B1951"/>
    <w:rsid w:val="007B19A2"/>
    <w:rsid w:val="007B23CF"/>
    <w:rsid w:val="007B4437"/>
    <w:rsid w:val="007B4858"/>
    <w:rsid w:val="007B6914"/>
    <w:rsid w:val="007C35F8"/>
    <w:rsid w:val="007C4961"/>
    <w:rsid w:val="007C4DB6"/>
    <w:rsid w:val="007C52F3"/>
    <w:rsid w:val="007C55E5"/>
    <w:rsid w:val="007C5615"/>
    <w:rsid w:val="007D0D65"/>
    <w:rsid w:val="007D16AF"/>
    <w:rsid w:val="007D286C"/>
    <w:rsid w:val="007D3562"/>
    <w:rsid w:val="007D3983"/>
    <w:rsid w:val="007D73E2"/>
    <w:rsid w:val="007E311A"/>
    <w:rsid w:val="007E352F"/>
    <w:rsid w:val="007E4142"/>
    <w:rsid w:val="007E551F"/>
    <w:rsid w:val="007E55B0"/>
    <w:rsid w:val="007E651D"/>
    <w:rsid w:val="007E6AD4"/>
    <w:rsid w:val="007E7F64"/>
    <w:rsid w:val="007F0E70"/>
    <w:rsid w:val="007F1FA1"/>
    <w:rsid w:val="007F2DDB"/>
    <w:rsid w:val="007F3800"/>
    <w:rsid w:val="007F3E04"/>
    <w:rsid w:val="007F4AEB"/>
    <w:rsid w:val="007F568E"/>
    <w:rsid w:val="007F5DDC"/>
    <w:rsid w:val="007F60FE"/>
    <w:rsid w:val="007F6969"/>
    <w:rsid w:val="00800AF1"/>
    <w:rsid w:val="00804228"/>
    <w:rsid w:val="008052AB"/>
    <w:rsid w:val="008052FC"/>
    <w:rsid w:val="00805C1B"/>
    <w:rsid w:val="0080693C"/>
    <w:rsid w:val="00810802"/>
    <w:rsid w:val="00810BC9"/>
    <w:rsid w:val="00811B5B"/>
    <w:rsid w:val="00811D8E"/>
    <w:rsid w:val="00814223"/>
    <w:rsid w:val="00814C30"/>
    <w:rsid w:val="00814F1B"/>
    <w:rsid w:val="0081598E"/>
    <w:rsid w:val="0081759E"/>
    <w:rsid w:val="00817E0B"/>
    <w:rsid w:val="008203B1"/>
    <w:rsid w:val="008203FB"/>
    <w:rsid w:val="0082193E"/>
    <w:rsid w:val="00822DF7"/>
    <w:rsid w:val="00822E6B"/>
    <w:rsid w:val="00823F27"/>
    <w:rsid w:val="00827D17"/>
    <w:rsid w:val="0083007D"/>
    <w:rsid w:val="0083135D"/>
    <w:rsid w:val="008317FD"/>
    <w:rsid w:val="00831A9F"/>
    <w:rsid w:val="00831C7E"/>
    <w:rsid w:val="00836DD2"/>
    <w:rsid w:val="00840164"/>
    <w:rsid w:val="008409C2"/>
    <w:rsid w:val="00842041"/>
    <w:rsid w:val="008427F0"/>
    <w:rsid w:val="00842ECD"/>
    <w:rsid w:val="00844C06"/>
    <w:rsid w:val="008459F1"/>
    <w:rsid w:val="00847875"/>
    <w:rsid w:val="00850CBD"/>
    <w:rsid w:val="00851401"/>
    <w:rsid w:val="0085277C"/>
    <w:rsid w:val="00852A09"/>
    <w:rsid w:val="0085312F"/>
    <w:rsid w:val="00853174"/>
    <w:rsid w:val="00854C1E"/>
    <w:rsid w:val="008563DD"/>
    <w:rsid w:val="00856855"/>
    <w:rsid w:val="00860558"/>
    <w:rsid w:val="00861263"/>
    <w:rsid w:val="00861BFA"/>
    <w:rsid w:val="00862562"/>
    <w:rsid w:val="00862F68"/>
    <w:rsid w:val="0086624D"/>
    <w:rsid w:val="008676BC"/>
    <w:rsid w:val="00867B21"/>
    <w:rsid w:val="0087044B"/>
    <w:rsid w:val="00872C17"/>
    <w:rsid w:val="00873111"/>
    <w:rsid w:val="00874827"/>
    <w:rsid w:val="00875964"/>
    <w:rsid w:val="008766BF"/>
    <w:rsid w:val="0087739B"/>
    <w:rsid w:val="008776DF"/>
    <w:rsid w:val="00884707"/>
    <w:rsid w:val="00885776"/>
    <w:rsid w:val="008876DF"/>
    <w:rsid w:val="00890C9C"/>
    <w:rsid w:val="00892343"/>
    <w:rsid w:val="008932B6"/>
    <w:rsid w:val="00893326"/>
    <w:rsid w:val="0089373A"/>
    <w:rsid w:val="00893D3C"/>
    <w:rsid w:val="008941E7"/>
    <w:rsid w:val="00896B36"/>
    <w:rsid w:val="00897B0F"/>
    <w:rsid w:val="008A0232"/>
    <w:rsid w:val="008A14B0"/>
    <w:rsid w:val="008A2B16"/>
    <w:rsid w:val="008A2D5E"/>
    <w:rsid w:val="008A3051"/>
    <w:rsid w:val="008A3BA1"/>
    <w:rsid w:val="008A3D57"/>
    <w:rsid w:val="008A50FC"/>
    <w:rsid w:val="008A7A1E"/>
    <w:rsid w:val="008B28AE"/>
    <w:rsid w:val="008B3003"/>
    <w:rsid w:val="008B3EE1"/>
    <w:rsid w:val="008B69CE"/>
    <w:rsid w:val="008B6F36"/>
    <w:rsid w:val="008B7947"/>
    <w:rsid w:val="008B7D65"/>
    <w:rsid w:val="008C3344"/>
    <w:rsid w:val="008C33B0"/>
    <w:rsid w:val="008C390C"/>
    <w:rsid w:val="008C3B20"/>
    <w:rsid w:val="008C414C"/>
    <w:rsid w:val="008C55BE"/>
    <w:rsid w:val="008C7770"/>
    <w:rsid w:val="008D03E7"/>
    <w:rsid w:val="008D0B9D"/>
    <w:rsid w:val="008D1BEB"/>
    <w:rsid w:val="008D2348"/>
    <w:rsid w:val="008D295D"/>
    <w:rsid w:val="008D2F85"/>
    <w:rsid w:val="008D38F3"/>
    <w:rsid w:val="008D4A5A"/>
    <w:rsid w:val="008D5BBA"/>
    <w:rsid w:val="008D61A5"/>
    <w:rsid w:val="008D6F19"/>
    <w:rsid w:val="008D720C"/>
    <w:rsid w:val="008D7E08"/>
    <w:rsid w:val="008E11E2"/>
    <w:rsid w:val="008E2D22"/>
    <w:rsid w:val="008E3A80"/>
    <w:rsid w:val="008E3BEE"/>
    <w:rsid w:val="008E4151"/>
    <w:rsid w:val="008E5A0A"/>
    <w:rsid w:val="008E65BF"/>
    <w:rsid w:val="008F0522"/>
    <w:rsid w:val="008F0DDB"/>
    <w:rsid w:val="008F1FD1"/>
    <w:rsid w:val="008F2998"/>
    <w:rsid w:val="008F32E0"/>
    <w:rsid w:val="008F3443"/>
    <w:rsid w:val="008F37A2"/>
    <w:rsid w:val="008F5490"/>
    <w:rsid w:val="008F76E0"/>
    <w:rsid w:val="00900F5E"/>
    <w:rsid w:val="00901A8D"/>
    <w:rsid w:val="00902E5E"/>
    <w:rsid w:val="00903CA2"/>
    <w:rsid w:val="00904702"/>
    <w:rsid w:val="00905F63"/>
    <w:rsid w:val="009062B5"/>
    <w:rsid w:val="00907130"/>
    <w:rsid w:val="00907797"/>
    <w:rsid w:val="00911764"/>
    <w:rsid w:val="00913F74"/>
    <w:rsid w:val="0091624A"/>
    <w:rsid w:val="00917701"/>
    <w:rsid w:val="00920458"/>
    <w:rsid w:val="0092087F"/>
    <w:rsid w:val="009225C2"/>
    <w:rsid w:val="0092438D"/>
    <w:rsid w:val="00926E49"/>
    <w:rsid w:val="00930041"/>
    <w:rsid w:val="00930F49"/>
    <w:rsid w:val="00930F4E"/>
    <w:rsid w:val="009329C3"/>
    <w:rsid w:val="00932DAA"/>
    <w:rsid w:val="00933D5F"/>
    <w:rsid w:val="009355ED"/>
    <w:rsid w:val="00935853"/>
    <w:rsid w:val="00937C8E"/>
    <w:rsid w:val="0094176D"/>
    <w:rsid w:val="009424D7"/>
    <w:rsid w:val="0094266A"/>
    <w:rsid w:val="00944132"/>
    <w:rsid w:val="00945A05"/>
    <w:rsid w:val="00945E21"/>
    <w:rsid w:val="00947B41"/>
    <w:rsid w:val="00950024"/>
    <w:rsid w:val="009517ED"/>
    <w:rsid w:val="00952081"/>
    <w:rsid w:val="00952848"/>
    <w:rsid w:val="0095336B"/>
    <w:rsid w:val="0095392D"/>
    <w:rsid w:val="00954662"/>
    <w:rsid w:val="0095581F"/>
    <w:rsid w:val="009560DB"/>
    <w:rsid w:val="0095652E"/>
    <w:rsid w:val="0095672E"/>
    <w:rsid w:val="00956BB1"/>
    <w:rsid w:val="009614B2"/>
    <w:rsid w:val="00962200"/>
    <w:rsid w:val="00962A94"/>
    <w:rsid w:val="009647E8"/>
    <w:rsid w:val="00964F9A"/>
    <w:rsid w:val="009659B7"/>
    <w:rsid w:val="00966457"/>
    <w:rsid w:val="00967AAE"/>
    <w:rsid w:val="00967B35"/>
    <w:rsid w:val="00967B58"/>
    <w:rsid w:val="009735C5"/>
    <w:rsid w:val="00974E17"/>
    <w:rsid w:val="00975338"/>
    <w:rsid w:val="00976473"/>
    <w:rsid w:val="00976E8E"/>
    <w:rsid w:val="00977B37"/>
    <w:rsid w:val="0098013A"/>
    <w:rsid w:val="00980DF6"/>
    <w:rsid w:val="00981C42"/>
    <w:rsid w:val="009907F1"/>
    <w:rsid w:val="009936F9"/>
    <w:rsid w:val="00994AA2"/>
    <w:rsid w:val="00994E13"/>
    <w:rsid w:val="0099690D"/>
    <w:rsid w:val="00996BD3"/>
    <w:rsid w:val="009A0898"/>
    <w:rsid w:val="009A1197"/>
    <w:rsid w:val="009A274C"/>
    <w:rsid w:val="009A2AA8"/>
    <w:rsid w:val="009A3249"/>
    <w:rsid w:val="009A3FCD"/>
    <w:rsid w:val="009A490E"/>
    <w:rsid w:val="009A5008"/>
    <w:rsid w:val="009A55F2"/>
    <w:rsid w:val="009B3237"/>
    <w:rsid w:val="009B575D"/>
    <w:rsid w:val="009B5F1F"/>
    <w:rsid w:val="009B6891"/>
    <w:rsid w:val="009B695A"/>
    <w:rsid w:val="009B6FED"/>
    <w:rsid w:val="009B7629"/>
    <w:rsid w:val="009C0585"/>
    <w:rsid w:val="009C0B6C"/>
    <w:rsid w:val="009C2679"/>
    <w:rsid w:val="009C52B3"/>
    <w:rsid w:val="009C5999"/>
    <w:rsid w:val="009C6548"/>
    <w:rsid w:val="009C6844"/>
    <w:rsid w:val="009C6F37"/>
    <w:rsid w:val="009C7B85"/>
    <w:rsid w:val="009D087A"/>
    <w:rsid w:val="009D16C6"/>
    <w:rsid w:val="009D3DBC"/>
    <w:rsid w:val="009D6380"/>
    <w:rsid w:val="009D6BB6"/>
    <w:rsid w:val="009D6DBC"/>
    <w:rsid w:val="009D734D"/>
    <w:rsid w:val="009D77D7"/>
    <w:rsid w:val="009E1A2C"/>
    <w:rsid w:val="009E58BC"/>
    <w:rsid w:val="009E5BE5"/>
    <w:rsid w:val="009E7E7F"/>
    <w:rsid w:val="009F1636"/>
    <w:rsid w:val="009F1822"/>
    <w:rsid w:val="009F1A49"/>
    <w:rsid w:val="009F1E23"/>
    <w:rsid w:val="009F334D"/>
    <w:rsid w:val="009F3C47"/>
    <w:rsid w:val="009F58CF"/>
    <w:rsid w:val="009F594D"/>
    <w:rsid w:val="00A01299"/>
    <w:rsid w:val="00A0213E"/>
    <w:rsid w:val="00A02A70"/>
    <w:rsid w:val="00A03C8C"/>
    <w:rsid w:val="00A03F52"/>
    <w:rsid w:val="00A062BA"/>
    <w:rsid w:val="00A064D5"/>
    <w:rsid w:val="00A10B1F"/>
    <w:rsid w:val="00A10D47"/>
    <w:rsid w:val="00A10DCA"/>
    <w:rsid w:val="00A11F3C"/>
    <w:rsid w:val="00A1296B"/>
    <w:rsid w:val="00A1373C"/>
    <w:rsid w:val="00A15F28"/>
    <w:rsid w:val="00A16263"/>
    <w:rsid w:val="00A16327"/>
    <w:rsid w:val="00A17BE2"/>
    <w:rsid w:val="00A20294"/>
    <w:rsid w:val="00A21DBA"/>
    <w:rsid w:val="00A22BA5"/>
    <w:rsid w:val="00A237D1"/>
    <w:rsid w:val="00A23C28"/>
    <w:rsid w:val="00A249C5"/>
    <w:rsid w:val="00A26853"/>
    <w:rsid w:val="00A26A3F"/>
    <w:rsid w:val="00A26C02"/>
    <w:rsid w:val="00A27E85"/>
    <w:rsid w:val="00A3009F"/>
    <w:rsid w:val="00A313F3"/>
    <w:rsid w:val="00A327AE"/>
    <w:rsid w:val="00A32D8D"/>
    <w:rsid w:val="00A33C59"/>
    <w:rsid w:val="00A34359"/>
    <w:rsid w:val="00A34434"/>
    <w:rsid w:val="00A3548A"/>
    <w:rsid w:val="00A3594A"/>
    <w:rsid w:val="00A35B6B"/>
    <w:rsid w:val="00A36043"/>
    <w:rsid w:val="00A36162"/>
    <w:rsid w:val="00A37838"/>
    <w:rsid w:val="00A42653"/>
    <w:rsid w:val="00A4441D"/>
    <w:rsid w:val="00A445F2"/>
    <w:rsid w:val="00A47B87"/>
    <w:rsid w:val="00A5053E"/>
    <w:rsid w:val="00A50A10"/>
    <w:rsid w:val="00A5214A"/>
    <w:rsid w:val="00A554FB"/>
    <w:rsid w:val="00A56171"/>
    <w:rsid w:val="00A56D96"/>
    <w:rsid w:val="00A57C3A"/>
    <w:rsid w:val="00A57C58"/>
    <w:rsid w:val="00A60C45"/>
    <w:rsid w:val="00A60D18"/>
    <w:rsid w:val="00A626D4"/>
    <w:rsid w:val="00A647CD"/>
    <w:rsid w:val="00A65DF2"/>
    <w:rsid w:val="00A679F4"/>
    <w:rsid w:val="00A67C6E"/>
    <w:rsid w:val="00A70C30"/>
    <w:rsid w:val="00A71390"/>
    <w:rsid w:val="00A715E9"/>
    <w:rsid w:val="00A7316E"/>
    <w:rsid w:val="00A73781"/>
    <w:rsid w:val="00A73FF6"/>
    <w:rsid w:val="00A7425B"/>
    <w:rsid w:val="00A7533E"/>
    <w:rsid w:val="00A75ECD"/>
    <w:rsid w:val="00A779ED"/>
    <w:rsid w:val="00A81ADD"/>
    <w:rsid w:val="00A8387E"/>
    <w:rsid w:val="00A842AE"/>
    <w:rsid w:val="00A84383"/>
    <w:rsid w:val="00A84388"/>
    <w:rsid w:val="00A85FE8"/>
    <w:rsid w:val="00A870D6"/>
    <w:rsid w:val="00A87743"/>
    <w:rsid w:val="00A91A32"/>
    <w:rsid w:val="00A91BC7"/>
    <w:rsid w:val="00A91E5E"/>
    <w:rsid w:val="00A95405"/>
    <w:rsid w:val="00A95AEC"/>
    <w:rsid w:val="00A970F9"/>
    <w:rsid w:val="00A9736F"/>
    <w:rsid w:val="00A97898"/>
    <w:rsid w:val="00A97DBA"/>
    <w:rsid w:val="00AA2995"/>
    <w:rsid w:val="00AA3E37"/>
    <w:rsid w:val="00AA44EE"/>
    <w:rsid w:val="00AA5242"/>
    <w:rsid w:val="00AA6228"/>
    <w:rsid w:val="00AA70E0"/>
    <w:rsid w:val="00AA78D7"/>
    <w:rsid w:val="00AA7E91"/>
    <w:rsid w:val="00AB0CE0"/>
    <w:rsid w:val="00AB10C1"/>
    <w:rsid w:val="00AB147C"/>
    <w:rsid w:val="00AB1978"/>
    <w:rsid w:val="00AB4C91"/>
    <w:rsid w:val="00AB5E83"/>
    <w:rsid w:val="00AB7D3A"/>
    <w:rsid w:val="00AC05D8"/>
    <w:rsid w:val="00AC08F7"/>
    <w:rsid w:val="00AC0A1B"/>
    <w:rsid w:val="00AC22A0"/>
    <w:rsid w:val="00AC307F"/>
    <w:rsid w:val="00AC4955"/>
    <w:rsid w:val="00AC6016"/>
    <w:rsid w:val="00AC60DB"/>
    <w:rsid w:val="00AD122C"/>
    <w:rsid w:val="00AD158E"/>
    <w:rsid w:val="00AD3183"/>
    <w:rsid w:val="00AD42F1"/>
    <w:rsid w:val="00AD4368"/>
    <w:rsid w:val="00AD5C6A"/>
    <w:rsid w:val="00AD7738"/>
    <w:rsid w:val="00AD7F7C"/>
    <w:rsid w:val="00AE35F6"/>
    <w:rsid w:val="00AE3C3C"/>
    <w:rsid w:val="00AE5496"/>
    <w:rsid w:val="00AE6345"/>
    <w:rsid w:val="00AF28D2"/>
    <w:rsid w:val="00AF2916"/>
    <w:rsid w:val="00AF356B"/>
    <w:rsid w:val="00AF360E"/>
    <w:rsid w:val="00AF697E"/>
    <w:rsid w:val="00AF71FF"/>
    <w:rsid w:val="00AF7267"/>
    <w:rsid w:val="00AF7827"/>
    <w:rsid w:val="00B000F3"/>
    <w:rsid w:val="00B004FD"/>
    <w:rsid w:val="00B01F4D"/>
    <w:rsid w:val="00B06DB5"/>
    <w:rsid w:val="00B07C02"/>
    <w:rsid w:val="00B100EC"/>
    <w:rsid w:val="00B12220"/>
    <w:rsid w:val="00B13F2F"/>
    <w:rsid w:val="00B1499F"/>
    <w:rsid w:val="00B14D23"/>
    <w:rsid w:val="00B1631E"/>
    <w:rsid w:val="00B16452"/>
    <w:rsid w:val="00B214B6"/>
    <w:rsid w:val="00B25249"/>
    <w:rsid w:val="00B2588A"/>
    <w:rsid w:val="00B270AA"/>
    <w:rsid w:val="00B305EC"/>
    <w:rsid w:val="00B310A0"/>
    <w:rsid w:val="00B31551"/>
    <w:rsid w:val="00B31E85"/>
    <w:rsid w:val="00B35502"/>
    <w:rsid w:val="00B3671D"/>
    <w:rsid w:val="00B42452"/>
    <w:rsid w:val="00B42DC6"/>
    <w:rsid w:val="00B4439A"/>
    <w:rsid w:val="00B452D2"/>
    <w:rsid w:val="00B45F62"/>
    <w:rsid w:val="00B46BE5"/>
    <w:rsid w:val="00B47279"/>
    <w:rsid w:val="00B473F3"/>
    <w:rsid w:val="00B47747"/>
    <w:rsid w:val="00B5189F"/>
    <w:rsid w:val="00B52014"/>
    <w:rsid w:val="00B5280C"/>
    <w:rsid w:val="00B6022C"/>
    <w:rsid w:val="00B61124"/>
    <w:rsid w:val="00B620DD"/>
    <w:rsid w:val="00B6385E"/>
    <w:rsid w:val="00B640CF"/>
    <w:rsid w:val="00B65322"/>
    <w:rsid w:val="00B704C7"/>
    <w:rsid w:val="00B70542"/>
    <w:rsid w:val="00B7174C"/>
    <w:rsid w:val="00B71F1A"/>
    <w:rsid w:val="00B72AD7"/>
    <w:rsid w:val="00B72E32"/>
    <w:rsid w:val="00B73496"/>
    <w:rsid w:val="00B73B36"/>
    <w:rsid w:val="00B74F25"/>
    <w:rsid w:val="00B74F76"/>
    <w:rsid w:val="00B75E37"/>
    <w:rsid w:val="00B75FBD"/>
    <w:rsid w:val="00B7655A"/>
    <w:rsid w:val="00B76E37"/>
    <w:rsid w:val="00B80D04"/>
    <w:rsid w:val="00B83275"/>
    <w:rsid w:val="00B84CD1"/>
    <w:rsid w:val="00B84EAE"/>
    <w:rsid w:val="00B85CC5"/>
    <w:rsid w:val="00B86C43"/>
    <w:rsid w:val="00B9201D"/>
    <w:rsid w:val="00B941FB"/>
    <w:rsid w:val="00B944CD"/>
    <w:rsid w:val="00B95C3F"/>
    <w:rsid w:val="00B9661F"/>
    <w:rsid w:val="00B97223"/>
    <w:rsid w:val="00B9787E"/>
    <w:rsid w:val="00B9796D"/>
    <w:rsid w:val="00BA0703"/>
    <w:rsid w:val="00BA6E63"/>
    <w:rsid w:val="00BB0E55"/>
    <w:rsid w:val="00BB152B"/>
    <w:rsid w:val="00BB224D"/>
    <w:rsid w:val="00BB334C"/>
    <w:rsid w:val="00BB7302"/>
    <w:rsid w:val="00BB786B"/>
    <w:rsid w:val="00BC0325"/>
    <w:rsid w:val="00BC0F1C"/>
    <w:rsid w:val="00BC26E8"/>
    <w:rsid w:val="00BC3AE3"/>
    <w:rsid w:val="00BC4752"/>
    <w:rsid w:val="00BC5108"/>
    <w:rsid w:val="00BC5AAC"/>
    <w:rsid w:val="00BC5B56"/>
    <w:rsid w:val="00BC6026"/>
    <w:rsid w:val="00BD0256"/>
    <w:rsid w:val="00BD1ABF"/>
    <w:rsid w:val="00BD1F95"/>
    <w:rsid w:val="00BD3CB5"/>
    <w:rsid w:val="00BD4306"/>
    <w:rsid w:val="00BD4DF7"/>
    <w:rsid w:val="00BD5E8B"/>
    <w:rsid w:val="00BD6600"/>
    <w:rsid w:val="00BD7B83"/>
    <w:rsid w:val="00BE241D"/>
    <w:rsid w:val="00BE29F5"/>
    <w:rsid w:val="00BE3C58"/>
    <w:rsid w:val="00BE406A"/>
    <w:rsid w:val="00BE5058"/>
    <w:rsid w:val="00BE5460"/>
    <w:rsid w:val="00BE54D5"/>
    <w:rsid w:val="00BE5623"/>
    <w:rsid w:val="00BE5C0D"/>
    <w:rsid w:val="00BE733D"/>
    <w:rsid w:val="00BF026A"/>
    <w:rsid w:val="00BF1DDF"/>
    <w:rsid w:val="00BF2508"/>
    <w:rsid w:val="00BF32F2"/>
    <w:rsid w:val="00BF54C8"/>
    <w:rsid w:val="00BF5603"/>
    <w:rsid w:val="00BF718A"/>
    <w:rsid w:val="00BF7B32"/>
    <w:rsid w:val="00C011E2"/>
    <w:rsid w:val="00C01863"/>
    <w:rsid w:val="00C03E34"/>
    <w:rsid w:val="00C0585A"/>
    <w:rsid w:val="00C062D2"/>
    <w:rsid w:val="00C06AF3"/>
    <w:rsid w:val="00C076EB"/>
    <w:rsid w:val="00C102FC"/>
    <w:rsid w:val="00C112A3"/>
    <w:rsid w:val="00C11FFC"/>
    <w:rsid w:val="00C15678"/>
    <w:rsid w:val="00C16AEB"/>
    <w:rsid w:val="00C16E05"/>
    <w:rsid w:val="00C2078B"/>
    <w:rsid w:val="00C20BB2"/>
    <w:rsid w:val="00C2281D"/>
    <w:rsid w:val="00C25896"/>
    <w:rsid w:val="00C25ADC"/>
    <w:rsid w:val="00C26F65"/>
    <w:rsid w:val="00C27140"/>
    <w:rsid w:val="00C32CAD"/>
    <w:rsid w:val="00C34C3B"/>
    <w:rsid w:val="00C35131"/>
    <w:rsid w:val="00C353CC"/>
    <w:rsid w:val="00C3545C"/>
    <w:rsid w:val="00C355C7"/>
    <w:rsid w:val="00C375F7"/>
    <w:rsid w:val="00C40008"/>
    <w:rsid w:val="00C4043C"/>
    <w:rsid w:val="00C40714"/>
    <w:rsid w:val="00C41A2E"/>
    <w:rsid w:val="00C435E8"/>
    <w:rsid w:val="00C44EFD"/>
    <w:rsid w:val="00C50905"/>
    <w:rsid w:val="00C51EBD"/>
    <w:rsid w:val="00C52BCD"/>
    <w:rsid w:val="00C534B8"/>
    <w:rsid w:val="00C55361"/>
    <w:rsid w:val="00C5685A"/>
    <w:rsid w:val="00C5721C"/>
    <w:rsid w:val="00C60459"/>
    <w:rsid w:val="00C61ACC"/>
    <w:rsid w:val="00C62047"/>
    <w:rsid w:val="00C62A62"/>
    <w:rsid w:val="00C64FB7"/>
    <w:rsid w:val="00C65041"/>
    <w:rsid w:val="00C6572B"/>
    <w:rsid w:val="00C65E02"/>
    <w:rsid w:val="00C66718"/>
    <w:rsid w:val="00C70AB3"/>
    <w:rsid w:val="00C7350E"/>
    <w:rsid w:val="00C75E94"/>
    <w:rsid w:val="00C76BED"/>
    <w:rsid w:val="00C775A9"/>
    <w:rsid w:val="00C80C6D"/>
    <w:rsid w:val="00C8167D"/>
    <w:rsid w:val="00C82F6F"/>
    <w:rsid w:val="00C86DA0"/>
    <w:rsid w:val="00C932A4"/>
    <w:rsid w:val="00C95A09"/>
    <w:rsid w:val="00C95B8D"/>
    <w:rsid w:val="00C95FA8"/>
    <w:rsid w:val="00C96381"/>
    <w:rsid w:val="00C963EB"/>
    <w:rsid w:val="00C9776A"/>
    <w:rsid w:val="00CA0FB6"/>
    <w:rsid w:val="00CA148F"/>
    <w:rsid w:val="00CA1C06"/>
    <w:rsid w:val="00CA23D2"/>
    <w:rsid w:val="00CA28F1"/>
    <w:rsid w:val="00CA2EFE"/>
    <w:rsid w:val="00CA2F3D"/>
    <w:rsid w:val="00CA312C"/>
    <w:rsid w:val="00CA3B3F"/>
    <w:rsid w:val="00CA5418"/>
    <w:rsid w:val="00CA61EB"/>
    <w:rsid w:val="00CA631D"/>
    <w:rsid w:val="00CA7A3D"/>
    <w:rsid w:val="00CA7FD0"/>
    <w:rsid w:val="00CB0C3E"/>
    <w:rsid w:val="00CB291A"/>
    <w:rsid w:val="00CB2B6B"/>
    <w:rsid w:val="00CB30E1"/>
    <w:rsid w:val="00CB61F5"/>
    <w:rsid w:val="00CB79D6"/>
    <w:rsid w:val="00CB7FFB"/>
    <w:rsid w:val="00CC0DBB"/>
    <w:rsid w:val="00CC4309"/>
    <w:rsid w:val="00CC4A00"/>
    <w:rsid w:val="00CC53E8"/>
    <w:rsid w:val="00CC5C9B"/>
    <w:rsid w:val="00CD0B7D"/>
    <w:rsid w:val="00CD1623"/>
    <w:rsid w:val="00CD1896"/>
    <w:rsid w:val="00CD1C0F"/>
    <w:rsid w:val="00CD4CC1"/>
    <w:rsid w:val="00CD4E6D"/>
    <w:rsid w:val="00CD5003"/>
    <w:rsid w:val="00CD637E"/>
    <w:rsid w:val="00CD6802"/>
    <w:rsid w:val="00CD69A0"/>
    <w:rsid w:val="00CD6DA9"/>
    <w:rsid w:val="00CD7459"/>
    <w:rsid w:val="00CE137D"/>
    <w:rsid w:val="00CE1C63"/>
    <w:rsid w:val="00CE1F56"/>
    <w:rsid w:val="00CE2D7B"/>
    <w:rsid w:val="00CE2E9A"/>
    <w:rsid w:val="00CE3418"/>
    <w:rsid w:val="00CE3D48"/>
    <w:rsid w:val="00CE4519"/>
    <w:rsid w:val="00CE5497"/>
    <w:rsid w:val="00CE601D"/>
    <w:rsid w:val="00CE7848"/>
    <w:rsid w:val="00CF0848"/>
    <w:rsid w:val="00CF0A97"/>
    <w:rsid w:val="00CF15E0"/>
    <w:rsid w:val="00CF2217"/>
    <w:rsid w:val="00CF2581"/>
    <w:rsid w:val="00CF2A93"/>
    <w:rsid w:val="00CF31FF"/>
    <w:rsid w:val="00CF34EB"/>
    <w:rsid w:val="00D02F41"/>
    <w:rsid w:val="00D03913"/>
    <w:rsid w:val="00D0424B"/>
    <w:rsid w:val="00D05826"/>
    <w:rsid w:val="00D0586E"/>
    <w:rsid w:val="00D05A89"/>
    <w:rsid w:val="00D05C4E"/>
    <w:rsid w:val="00D06058"/>
    <w:rsid w:val="00D061D3"/>
    <w:rsid w:val="00D066BF"/>
    <w:rsid w:val="00D13F5F"/>
    <w:rsid w:val="00D142DE"/>
    <w:rsid w:val="00D14C9F"/>
    <w:rsid w:val="00D14E95"/>
    <w:rsid w:val="00D207D9"/>
    <w:rsid w:val="00D2196D"/>
    <w:rsid w:val="00D219DC"/>
    <w:rsid w:val="00D21DAB"/>
    <w:rsid w:val="00D21F3B"/>
    <w:rsid w:val="00D24179"/>
    <w:rsid w:val="00D2449E"/>
    <w:rsid w:val="00D2592F"/>
    <w:rsid w:val="00D25CD1"/>
    <w:rsid w:val="00D27C54"/>
    <w:rsid w:val="00D3146B"/>
    <w:rsid w:val="00D322D4"/>
    <w:rsid w:val="00D33997"/>
    <w:rsid w:val="00D34608"/>
    <w:rsid w:val="00D42A4A"/>
    <w:rsid w:val="00D43339"/>
    <w:rsid w:val="00D443CF"/>
    <w:rsid w:val="00D5420D"/>
    <w:rsid w:val="00D5547F"/>
    <w:rsid w:val="00D55C5E"/>
    <w:rsid w:val="00D62DED"/>
    <w:rsid w:val="00D63092"/>
    <w:rsid w:val="00D635C0"/>
    <w:rsid w:val="00D63A03"/>
    <w:rsid w:val="00D64922"/>
    <w:rsid w:val="00D65ABB"/>
    <w:rsid w:val="00D6611B"/>
    <w:rsid w:val="00D70CCA"/>
    <w:rsid w:val="00D7157F"/>
    <w:rsid w:val="00D71846"/>
    <w:rsid w:val="00D72B9C"/>
    <w:rsid w:val="00D72F51"/>
    <w:rsid w:val="00D73920"/>
    <w:rsid w:val="00D73AA1"/>
    <w:rsid w:val="00D75D97"/>
    <w:rsid w:val="00D7645A"/>
    <w:rsid w:val="00D7655B"/>
    <w:rsid w:val="00D7727F"/>
    <w:rsid w:val="00D804AF"/>
    <w:rsid w:val="00D80E52"/>
    <w:rsid w:val="00D81128"/>
    <w:rsid w:val="00D8357B"/>
    <w:rsid w:val="00D8482C"/>
    <w:rsid w:val="00D8679F"/>
    <w:rsid w:val="00D87479"/>
    <w:rsid w:val="00D874F3"/>
    <w:rsid w:val="00D875F9"/>
    <w:rsid w:val="00D87CF2"/>
    <w:rsid w:val="00D90380"/>
    <w:rsid w:val="00D9120E"/>
    <w:rsid w:val="00D919F9"/>
    <w:rsid w:val="00D93C05"/>
    <w:rsid w:val="00D948B3"/>
    <w:rsid w:val="00D9493B"/>
    <w:rsid w:val="00D95FDC"/>
    <w:rsid w:val="00D96C2A"/>
    <w:rsid w:val="00DA15DC"/>
    <w:rsid w:val="00DA1E37"/>
    <w:rsid w:val="00DA2634"/>
    <w:rsid w:val="00DA3502"/>
    <w:rsid w:val="00DA6690"/>
    <w:rsid w:val="00DA76FC"/>
    <w:rsid w:val="00DA7D09"/>
    <w:rsid w:val="00DB0688"/>
    <w:rsid w:val="00DB169F"/>
    <w:rsid w:val="00DB1E53"/>
    <w:rsid w:val="00DB3847"/>
    <w:rsid w:val="00DB3FDA"/>
    <w:rsid w:val="00DB4B3F"/>
    <w:rsid w:val="00DB56A8"/>
    <w:rsid w:val="00DB7DC6"/>
    <w:rsid w:val="00DB7E30"/>
    <w:rsid w:val="00DC5F81"/>
    <w:rsid w:val="00DC67EE"/>
    <w:rsid w:val="00DC7842"/>
    <w:rsid w:val="00DD0036"/>
    <w:rsid w:val="00DD0F8C"/>
    <w:rsid w:val="00DD11CD"/>
    <w:rsid w:val="00DD2799"/>
    <w:rsid w:val="00DD4456"/>
    <w:rsid w:val="00DD4591"/>
    <w:rsid w:val="00DD4C32"/>
    <w:rsid w:val="00DD58DF"/>
    <w:rsid w:val="00DD5B98"/>
    <w:rsid w:val="00DD6301"/>
    <w:rsid w:val="00DD6E03"/>
    <w:rsid w:val="00DD7ACB"/>
    <w:rsid w:val="00DE03B1"/>
    <w:rsid w:val="00DE0D06"/>
    <w:rsid w:val="00DE162D"/>
    <w:rsid w:val="00DE1678"/>
    <w:rsid w:val="00DE1ADA"/>
    <w:rsid w:val="00DE2435"/>
    <w:rsid w:val="00DE38B2"/>
    <w:rsid w:val="00DE42C4"/>
    <w:rsid w:val="00DE4D4C"/>
    <w:rsid w:val="00DE740B"/>
    <w:rsid w:val="00DF0BA8"/>
    <w:rsid w:val="00DF18B7"/>
    <w:rsid w:val="00DF1A6E"/>
    <w:rsid w:val="00DF33A5"/>
    <w:rsid w:val="00DF3BAD"/>
    <w:rsid w:val="00DF3C83"/>
    <w:rsid w:val="00DF470E"/>
    <w:rsid w:val="00DF72CC"/>
    <w:rsid w:val="00DF7D46"/>
    <w:rsid w:val="00E02FC6"/>
    <w:rsid w:val="00E03403"/>
    <w:rsid w:val="00E04DB3"/>
    <w:rsid w:val="00E06B5B"/>
    <w:rsid w:val="00E07C6A"/>
    <w:rsid w:val="00E10B8B"/>
    <w:rsid w:val="00E14D61"/>
    <w:rsid w:val="00E15F40"/>
    <w:rsid w:val="00E2180C"/>
    <w:rsid w:val="00E219CA"/>
    <w:rsid w:val="00E22359"/>
    <w:rsid w:val="00E251FD"/>
    <w:rsid w:val="00E2523C"/>
    <w:rsid w:val="00E25B0A"/>
    <w:rsid w:val="00E2716D"/>
    <w:rsid w:val="00E275B5"/>
    <w:rsid w:val="00E30ABD"/>
    <w:rsid w:val="00E30CEB"/>
    <w:rsid w:val="00E31235"/>
    <w:rsid w:val="00E31AE5"/>
    <w:rsid w:val="00E33F42"/>
    <w:rsid w:val="00E342C4"/>
    <w:rsid w:val="00E34434"/>
    <w:rsid w:val="00E36B0E"/>
    <w:rsid w:val="00E36E0A"/>
    <w:rsid w:val="00E36E8B"/>
    <w:rsid w:val="00E371FC"/>
    <w:rsid w:val="00E414D0"/>
    <w:rsid w:val="00E41D54"/>
    <w:rsid w:val="00E41D92"/>
    <w:rsid w:val="00E4225A"/>
    <w:rsid w:val="00E447D2"/>
    <w:rsid w:val="00E509C4"/>
    <w:rsid w:val="00E51218"/>
    <w:rsid w:val="00E54C7A"/>
    <w:rsid w:val="00E560FA"/>
    <w:rsid w:val="00E565AA"/>
    <w:rsid w:val="00E56D37"/>
    <w:rsid w:val="00E60A30"/>
    <w:rsid w:val="00E6104B"/>
    <w:rsid w:val="00E62A18"/>
    <w:rsid w:val="00E62B01"/>
    <w:rsid w:val="00E63FAF"/>
    <w:rsid w:val="00E66104"/>
    <w:rsid w:val="00E671F0"/>
    <w:rsid w:val="00E716D7"/>
    <w:rsid w:val="00E71845"/>
    <w:rsid w:val="00E71872"/>
    <w:rsid w:val="00E72180"/>
    <w:rsid w:val="00E73B87"/>
    <w:rsid w:val="00E747B2"/>
    <w:rsid w:val="00E754DA"/>
    <w:rsid w:val="00E75C1E"/>
    <w:rsid w:val="00E818A9"/>
    <w:rsid w:val="00E82A7C"/>
    <w:rsid w:val="00E82B7C"/>
    <w:rsid w:val="00E83957"/>
    <w:rsid w:val="00E85334"/>
    <w:rsid w:val="00E85F0B"/>
    <w:rsid w:val="00E86B3C"/>
    <w:rsid w:val="00E9085E"/>
    <w:rsid w:val="00E97E39"/>
    <w:rsid w:val="00EA02AF"/>
    <w:rsid w:val="00EA3320"/>
    <w:rsid w:val="00EA42E6"/>
    <w:rsid w:val="00EA4960"/>
    <w:rsid w:val="00EA523C"/>
    <w:rsid w:val="00EA6E9B"/>
    <w:rsid w:val="00EA7958"/>
    <w:rsid w:val="00EB0976"/>
    <w:rsid w:val="00EB0AC5"/>
    <w:rsid w:val="00EB1410"/>
    <w:rsid w:val="00EB2874"/>
    <w:rsid w:val="00EB2AAC"/>
    <w:rsid w:val="00EB4265"/>
    <w:rsid w:val="00EB4AC1"/>
    <w:rsid w:val="00EB4DEF"/>
    <w:rsid w:val="00EB4FD1"/>
    <w:rsid w:val="00EB5FB9"/>
    <w:rsid w:val="00EB6C5D"/>
    <w:rsid w:val="00EC127B"/>
    <w:rsid w:val="00EC3954"/>
    <w:rsid w:val="00EC5C8F"/>
    <w:rsid w:val="00EC62F5"/>
    <w:rsid w:val="00ED1C4E"/>
    <w:rsid w:val="00ED24CC"/>
    <w:rsid w:val="00ED3B46"/>
    <w:rsid w:val="00ED53EB"/>
    <w:rsid w:val="00ED774D"/>
    <w:rsid w:val="00ED7944"/>
    <w:rsid w:val="00EE052F"/>
    <w:rsid w:val="00EE2D63"/>
    <w:rsid w:val="00EE2EA1"/>
    <w:rsid w:val="00EE3CCF"/>
    <w:rsid w:val="00EE429E"/>
    <w:rsid w:val="00EE444B"/>
    <w:rsid w:val="00EE6058"/>
    <w:rsid w:val="00EE64EB"/>
    <w:rsid w:val="00EE7F46"/>
    <w:rsid w:val="00EF28CD"/>
    <w:rsid w:val="00EF4449"/>
    <w:rsid w:val="00EF765A"/>
    <w:rsid w:val="00F0086D"/>
    <w:rsid w:val="00F0108B"/>
    <w:rsid w:val="00F01FE8"/>
    <w:rsid w:val="00F06A45"/>
    <w:rsid w:val="00F06DCB"/>
    <w:rsid w:val="00F11D4F"/>
    <w:rsid w:val="00F12A5A"/>
    <w:rsid w:val="00F13C95"/>
    <w:rsid w:val="00F14267"/>
    <w:rsid w:val="00F14E34"/>
    <w:rsid w:val="00F153AD"/>
    <w:rsid w:val="00F1679B"/>
    <w:rsid w:val="00F17E13"/>
    <w:rsid w:val="00F2167A"/>
    <w:rsid w:val="00F21FBD"/>
    <w:rsid w:val="00F22B1A"/>
    <w:rsid w:val="00F2346D"/>
    <w:rsid w:val="00F239C7"/>
    <w:rsid w:val="00F25F45"/>
    <w:rsid w:val="00F26032"/>
    <w:rsid w:val="00F2616B"/>
    <w:rsid w:val="00F267DC"/>
    <w:rsid w:val="00F26DBB"/>
    <w:rsid w:val="00F275F8"/>
    <w:rsid w:val="00F308D3"/>
    <w:rsid w:val="00F312CA"/>
    <w:rsid w:val="00F32144"/>
    <w:rsid w:val="00F3258A"/>
    <w:rsid w:val="00F32591"/>
    <w:rsid w:val="00F33615"/>
    <w:rsid w:val="00F35194"/>
    <w:rsid w:val="00F35D38"/>
    <w:rsid w:val="00F37954"/>
    <w:rsid w:val="00F44327"/>
    <w:rsid w:val="00F5119E"/>
    <w:rsid w:val="00F5149B"/>
    <w:rsid w:val="00F52709"/>
    <w:rsid w:val="00F52824"/>
    <w:rsid w:val="00F53B50"/>
    <w:rsid w:val="00F546F7"/>
    <w:rsid w:val="00F548B5"/>
    <w:rsid w:val="00F57A36"/>
    <w:rsid w:val="00F6055C"/>
    <w:rsid w:val="00F618B0"/>
    <w:rsid w:val="00F6218B"/>
    <w:rsid w:val="00F629BE"/>
    <w:rsid w:val="00F6643D"/>
    <w:rsid w:val="00F674A9"/>
    <w:rsid w:val="00F70B2B"/>
    <w:rsid w:val="00F71224"/>
    <w:rsid w:val="00F71751"/>
    <w:rsid w:val="00F7246A"/>
    <w:rsid w:val="00F725D0"/>
    <w:rsid w:val="00F73EFB"/>
    <w:rsid w:val="00F746F1"/>
    <w:rsid w:val="00F76103"/>
    <w:rsid w:val="00F7626D"/>
    <w:rsid w:val="00F76391"/>
    <w:rsid w:val="00F77E91"/>
    <w:rsid w:val="00F801AC"/>
    <w:rsid w:val="00F81878"/>
    <w:rsid w:val="00F8358C"/>
    <w:rsid w:val="00F8574A"/>
    <w:rsid w:val="00F85A83"/>
    <w:rsid w:val="00F85C2D"/>
    <w:rsid w:val="00F86F96"/>
    <w:rsid w:val="00F872C3"/>
    <w:rsid w:val="00F87BC2"/>
    <w:rsid w:val="00F91526"/>
    <w:rsid w:val="00F91FD4"/>
    <w:rsid w:val="00F92ACB"/>
    <w:rsid w:val="00F93094"/>
    <w:rsid w:val="00F941F8"/>
    <w:rsid w:val="00F9436B"/>
    <w:rsid w:val="00F94E18"/>
    <w:rsid w:val="00F95A69"/>
    <w:rsid w:val="00F97172"/>
    <w:rsid w:val="00FA06DD"/>
    <w:rsid w:val="00FA1BEA"/>
    <w:rsid w:val="00FA2952"/>
    <w:rsid w:val="00FA3C31"/>
    <w:rsid w:val="00FA46F9"/>
    <w:rsid w:val="00FA4F46"/>
    <w:rsid w:val="00FA5322"/>
    <w:rsid w:val="00FA6CA5"/>
    <w:rsid w:val="00FB1B5B"/>
    <w:rsid w:val="00FB2A3D"/>
    <w:rsid w:val="00FB41E2"/>
    <w:rsid w:val="00FB4416"/>
    <w:rsid w:val="00FB4567"/>
    <w:rsid w:val="00FB5530"/>
    <w:rsid w:val="00FB562A"/>
    <w:rsid w:val="00FC1A1E"/>
    <w:rsid w:val="00FC1EAB"/>
    <w:rsid w:val="00FC44B9"/>
    <w:rsid w:val="00FC4DED"/>
    <w:rsid w:val="00FC54F2"/>
    <w:rsid w:val="00FC5F47"/>
    <w:rsid w:val="00FC65D5"/>
    <w:rsid w:val="00FC697E"/>
    <w:rsid w:val="00FD0D33"/>
    <w:rsid w:val="00FD1254"/>
    <w:rsid w:val="00FD1263"/>
    <w:rsid w:val="00FD1787"/>
    <w:rsid w:val="00FD188D"/>
    <w:rsid w:val="00FD33F0"/>
    <w:rsid w:val="00FD4975"/>
    <w:rsid w:val="00FD5BAE"/>
    <w:rsid w:val="00FD6065"/>
    <w:rsid w:val="00FD62DF"/>
    <w:rsid w:val="00FD74EF"/>
    <w:rsid w:val="00FE12A7"/>
    <w:rsid w:val="00FE2818"/>
    <w:rsid w:val="00FE32A7"/>
    <w:rsid w:val="00FE474A"/>
    <w:rsid w:val="00FE6B71"/>
    <w:rsid w:val="00FE72AC"/>
    <w:rsid w:val="00FF1760"/>
    <w:rsid w:val="00FF23F2"/>
    <w:rsid w:val="00FF3430"/>
    <w:rsid w:val="00FF3C67"/>
    <w:rsid w:val="00FF45D2"/>
    <w:rsid w:val="00FF5E2B"/>
    <w:rsid w:val="0592AFBD"/>
    <w:rsid w:val="0D3A7780"/>
    <w:rsid w:val="0E2761BE"/>
    <w:rsid w:val="1B592EFD"/>
    <w:rsid w:val="1B5D5FDF"/>
    <w:rsid w:val="23A10672"/>
    <w:rsid w:val="2AE98F6D"/>
    <w:rsid w:val="2BD927DC"/>
    <w:rsid w:val="396BF93C"/>
    <w:rsid w:val="3AB514D6"/>
    <w:rsid w:val="44765B85"/>
    <w:rsid w:val="456D15FC"/>
    <w:rsid w:val="5B540A67"/>
    <w:rsid w:val="5E5405FD"/>
    <w:rsid w:val="701F1785"/>
    <w:rsid w:val="716F1C32"/>
    <w:rsid w:val="77FF40BD"/>
    <w:rsid w:val="7BFD8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  <w:style w:type="paragraph" w:customStyle="1" w:styleId="pf0">
    <w:name w:val="pf0"/>
    <w:basedOn w:val="Normln"/>
    <w:rsid w:val="00A26C0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cf01">
    <w:name w:val="cf01"/>
    <w:basedOn w:val="Standardnpsmoodstavce"/>
    <w:rsid w:val="00A26C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http://www.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hyperlink" Target="http://www.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hyperlink" Target="mailto:ondrej.rusikvas@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E08A72-FD85-4CCC-9058-24588752A11B}">
  <ds:schemaRefs>
    <ds:schemaRef ds:uri="http://purl.org/dc/terms/"/>
    <ds:schemaRef ds:uri="d603c823-c8e5-4558-a031-867f95ca9115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18c12310-cec0-45af-89e4-4278154c9cc2"/>
    <ds:schemaRef ds:uri="http://schemas.microsoft.com/office/2006/metadata/propertie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04A091F-3848-4C2D-9491-2AEBF7C70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1041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2</cp:revision>
  <cp:lastPrinted>2024-06-24T11:35:00Z</cp:lastPrinted>
  <dcterms:created xsi:type="dcterms:W3CDTF">2024-06-26T09:42:00Z</dcterms:created>
  <dcterms:modified xsi:type="dcterms:W3CDTF">2024-06-26T09:42:00Z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  <property fmtid="{D5CDD505-2E9C-101B-9397-08002B2CF9AE}" pid="10" name="ContentTypeId">
    <vt:lpwstr>0x010100D037425BC85BAC47A18BE758018E6255</vt:lpwstr>
  </property>
</Properties>
</file>